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0F834" w14:textId="5AD0720C" w:rsidR="00C123B4" w:rsidRPr="00615B65" w:rsidRDefault="007D7CBB" w:rsidP="00C123B4">
      <w:pPr>
        <w:shd w:val="clear" w:color="auto" w:fill="FFC000"/>
        <w:jc w:val="center"/>
        <w:rPr>
          <w:rFonts w:ascii="Gadugi" w:hAnsi="Gadugi" w:cs="Calibri"/>
          <w:b/>
          <w:bCs/>
          <w:sz w:val="32"/>
          <w:szCs w:val="32"/>
          <w:lang w:val="es-PE" w:eastAsia="en-US"/>
        </w:rPr>
      </w:pPr>
      <w:r>
        <w:rPr>
          <w:rFonts w:ascii="Gadugi" w:hAnsi="Gadugi" w:cs="Calibri"/>
          <w:b/>
          <w:bCs/>
          <w:sz w:val="32"/>
          <w:szCs w:val="32"/>
          <w:lang w:val="es-PE"/>
        </w:rPr>
        <w:t xml:space="preserve">TUMBES </w:t>
      </w:r>
      <w:r w:rsidR="00C123B4" w:rsidRPr="00615B65">
        <w:rPr>
          <w:rFonts w:ascii="Gadugi" w:hAnsi="Gadugi" w:cs="Calibri"/>
          <w:b/>
          <w:bCs/>
          <w:sz w:val="32"/>
          <w:szCs w:val="32"/>
          <w:lang w:val="es-PE"/>
        </w:rPr>
        <w:t>202</w:t>
      </w:r>
      <w:r w:rsidR="00393532" w:rsidRPr="00615B65">
        <w:rPr>
          <w:rFonts w:ascii="Gadugi" w:hAnsi="Gadugi" w:cs="Calibri"/>
          <w:b/>
          <w:bCs/>
          <w:sz w:val="32"/>
          <w:szCs w:val="32"/>
          <w:lang w:val="es-PE"/>
        </w:rPr>
        <w:t>6</w:t>
      </w:r>
    </w:p>
    <w:p w14:paraId="226ED4A2" w14:textId="77777777" w:rsidR="00C123B4" w:rsidRPr="00C123B4" w:rsidRDefault="00C123B4" w:rsidP="00C123B4">
      <w:pPr>
        <w:rPr>
          <w:rFonts w:ascii="Gadugi" w:hAnsi="Gadugi" w:cs="Calibri"/>
          <w:b/>
          <w:bCs/>
          <w:color w:val="000000"/>
          <w:sz w:val="28"/>
          <w:szCs w:val="28"/>
          <w:lang w:val="es-PE"/>
        </w:rPr>
      </w:pPr>
    </w:p>
    <w:p w14:paraId="10E01A5B" w14:textId="77777777" w:rsidR="00C123B4" w:rsidRPr="003561FB" w:rsidRDefault="00C123B4" w:rsidP="00C123B4">
      <w:pPr>
        <w:shd w:val="clear" w:color="auto" w:fill="122D64"/>
        <w:jc w:val="center"/>
        <w:rPr>
          <w:rFonts w:ascii="Gadugi" w:hAnsi="Gadugi" w:cstheme="minorBidi"/>
          <w:b/>
          <w:color w:val="FFFFFF"/>
          <w:sz w:val="28"/>
          <w:szCs w:val="28"/>
          <w:lang w:val="es-PE"/>
        </w:rPr>
      </w:pPr>
      <w:r w:rsidRPr="00C123B4">
        <w:rPr>
          <w:rFonts w:ascii="Gadugi" w:hAnsi="Gadugi"/>
          <w:b/>
          <w:color w:val="FFFFFF"/>
          <w:sz w:val="28"/>
          <w:szCs w:val="28"/>
        </w:rPr>
        <w:t>PLAYAS TUMBES</w:t>
      </w:r>
    </w:p>
    <w:p w14:paraId="005FBDD3" w14:textId="77777777" w:rsidR="00C123B4" w:rsidRPr="00C123B4" w:rsidRDefault="00C123B4" w:rsidP="00C123B4">
      <w:pPr>
        <w:shd w:val="clear" w:color="auto" w:fill="122D64"/>
        <w:jc w:val="center"/>
        <w:rPr>
          <w:rFonts w:ascii="Gadugi" w:hAnsi="Gadugi"/>
          <w:b/>
          <w:color w:val="FFFFFF"/>
          <w:sz w:val="28"/>
          <w:szCs w:val="28"/>
        </w:rPr>
      </w:pPr>
      <w:r w:rsidRPr="00C123B4">
        <w:rPr>
          <w:rFonts w:ascii="Gadugi" w:hAnsi="Gadugi"/>
          <w:b/>
          <w:color w:val="FFFFFF"/>
          <w:sz w:val="28"/>
          <w:szCs w:val="28"/>
        </w:rPr>
        <w:t>03 DIAS – 02 NOCHES</w:t>
      </w:r>
    </w:p>
    <w:p w14:paraId="7401F3EF" w14:textId="77777777" w:rsidR="00C123B4" w:rsidRPr="00C123B4" w:rsidRDefault="00C123B4" w:rsidP="00C123B4">
      <w:pPr>
        <w:rPr>
          <w:rFonts w:ascii="Gadugi" w:hAnsi="Gadugi" w:cs="Calibri"/>
          <w:b/>
          <w:bCs/>
          <w:color w:val="000000"/>
          <w:sz w:val="20"/>
          <w:szCs w:val="20"/>
          <w:lang w:val="es-PE"/>
        </w:rPr>
      </w:pPr>
    </w:p>
    <w:p w14:paraId="09F7FF15" w14:textId="77777777" w:rsidR="00C123B4" w:rsidRPr="00C123B4" w:rsidRDefault="00C123B4" w:rsidP="00C123B4">
      <w:pPr>
        <w:rPr>
          <w:rFonts w:ascii="Gadugi" w:hAnsi="Gadugi" w:cs="Calibri"/>
          <w:b/>
          <w:bCs/>
          <w:color w:val="000000"/>
          <w:sz w:val="20"/>
          <w:szCs w:val="20"/>
          <w:lang w:val="es-PE"/>
        </w:rPr>
      </w:pPr>
      <w:r w:rsidRPr="00C123B4">
        <w:rPr>
          <w:rFonts w:ascii="Gadugi" w:hAnsi="Gadugi" w:cs="Calibri"/>
          <w:b/>
          <w:bCs/>
          <w:color w:val="000000"/>
          <w:sz w:val="20"/>
          <w:szCs w:val="20"/>
          <w:lang w:val="es-PE"/>
        </w:rPr>
        <w:t>INCLUYE:</w:t>
      </w:r>
    </w:p>
    <w:p w14:paraId="43CD4E1C" w14:textId="4EE8BCF9" w:rsidR="009327DD" w:rsidRDefault="009327DD" w:rsidP="00C123B4">
      <w:pPr>
        <w:numPr>
          <w:ilvl w:val="0"/>
          <w:numId w:val="21"/>
        </w:numPr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Traslados aeropuerto / hotel / aeropuerto (aeropuerto Tumbes)</w:t>
      </w:r>
    </w:p>
    <w:p w14:paraId="0A016FAC" w14:textId="2A596D92" w:rsidR="00C123B4" w:rsidRPr="00C123B4" w:rsidRDefault="00C123B4" w:rsidP="00C123B4">
      <w:pPr>
        <w:numPr>
          <w:ilvl w:val="0"/>
          <w:numId w:val="21"/>
        </w:numPr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sz w:val="20"/>
          <w:szCs w:val="20"/>
          <w:lang w:val="es-PE"/>
        </w:rPr>
        <w:t xml:space="preserve">02 noches de alojamiento </w:t>
      </w:r>
    </w:p>
    <w:p w14:paraId="7425BEF2" w14:textId="77777777" w:rsidR="00C123B4" w:rsidRPr="00C123B4" w:rsidRDefault="00C123B4" w:rsidP="00C123B4">
      <w:pPr>
        <w:numPr>
          <w:ilvl w:val="0"/>
          <w:numId w:val="21"/>
        </w:numPr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sz w:val="20"/>
          <w:szCs w:val="20"/>
          <w:lang w:val="es-PE"/>
        </w:rPr>
        <w:t>02 desayunos</w:t>
      </w:r>
    </w:p>
    <w:p w14:paraId="671B4339" w14:textId="77777777" w:rsidR="00C123B4" w:rsidRPr="00C123B4" w:rsidRDefault="00C123B4" w:rsidP="00C123B4">
      <w:pPr>
        <w:numPr>
          <w:ilvl w:val="0"/>
          <w:numId w:val="21"/>
        </w:numPr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sz w:val="20"/>
          <w:szCs w:val="20"/>
          <w:lang w:val="es-PE"/>
        </w:rPr>
        <w:t>Uso de las instalaciones del hotel</w:t>
      </w:r>
    </w:p>
    <w:p w14:paraId="1BEEBE8C" w14:textId="77777777" w:rsidR="00C123B4" w:rsidRPr="00C123B4" w:rsidRDefault="00C123B4" w:rsidP="00C123B4">
      <w:pPr>
        <w:numPr>
          <w:ilvl w:val="0"/>
          <w:numId w:val="21"/>
        </w:numPr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sz w:val="20"/>
          <w:szCs w:val="20"/>
          <w:lang w:val="es-PE"/>
        </w:rPr>
        <w:t xml:space="preserve">Impuestos hoteleros </w:t>
      </w:r>
    </w:p>
    <w:p w14:paraId="3110B65C" w14:textId="77777777" w:rsidR="00C123B4" w:rsidRPr="00C123B4" w:rsidRDefault="00C123B4" w:rsidP="00C123B4">
      <w:pPr>
        <w:rPr>
          <w:rFonts w:ascii="Gadugi" w:hAnsi="Gadugi" w:cstheme="minorBidi"/>
          <w:b/>
          <w:color w:val="FF0000"/>
          <w:sz w:val="20"/>
          <w:szCs w:val="20"/>
          <w:lang w:val="en-US"/>
        </w:rPr>
      </w:pPr>
    </w:p>
    <w:p w14:paraId="6930B56C" w14:textId="0FAEDD79" w:rsidR="00C123B4" w:rsidRDefault="00C123B4" w:rsidP="00C123B4">
      <w:pPr>
        <w:rPr>
          <w:rFonts w:ascii="Gadugi" w:hAnsi="Gadugi"/>
          <w:b/>
          <w:color w:val="FF0000"/>
          <w:sz w:val="20"/>
          <w:szCs w:val="20"/>
        </w:rPr>
      </w:pPr>
      <w:r w:rsidRPr="00C123B4">
        <w:rPr>
          <w:rFonts w:ascii="Gadugi" w:hAnsi="Gadugi"/>
          <w:b/>
          <w:color w:val="FF0000"/>
          <w:sz w:val="20"/>
          <w:szCs w:val="20"/>
        </w:rPr>
        <w:t>ZORRITOS</w:t>
      </w:r>
    </w:p>
    <w:p w14:paraId="42732840" w14:textId="77777777" w:rsidR="00C123B4" w:rsidRPr="00C123B4" w:rsidRDefault="00C123B4" w:rsidP="00C123B4">
      <w:pPr>
        <w:rPr>
          <w:rFonts w:ascii="Gadugi" w:hAnsi="Gadugi"/>
          <w:b/>
          <w:color w:val="FF0000"/>
          <w:sz w:val="20"/>
          <w:szCs w:val="20"/>
        </w:rPr>
      </w:pPr>
    </w:p>
    <w:tbl>
      <w:tblPr>
        <w:tblW w:w="11703" w:type="dxa"/>
        <w:tblInd w:w="-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567"/>
        <w:gridCol w:w="567"/>
        <w:gridCol w:w="567"/>
        <w:gridCol w:w="567"/>
        <w:gridCol w:w="567"/>
        <w:gridCol w:w="567"/>
        <w:gridCol w:w="645"/>
        <w:gridCol w:w="567"/>
        <w:gridCol w:w="567"/>
        <w:gridCol w:w="567"/>
        <w:gridCol w:w="631"/>
        <w:gridCol w:w="567"/>
        <w:gridCol w:w="567"/>
        <w:gridCol w:w="567"/>
        <w:gridCol w:w="645"/>
        <w:gridCol w:w="567"/>
      </w:tblGrid>
      <w:tr w:rsidR="00C123B4" w:rsidRPr="00C123B4" w14:paraId="603CD9DF" w14:textId="77777777" w:rsidTr="00C123B4">
        <w:trPr>
          <w:gridBefore w:val="1"/>
          <w:wBefore w:w="2411" w:type="dxa"/>
          <w:trHeight w:val="130"/>
        </w:trPr>
        <w:tc>
          <w:tcPr>
            <w:tcW w:w="46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2F5496"/>
            <w:hideMark/>
          </w:tcPr>
          <w:p w14:paraId="0CACCD73" w14:textId="77777777" w:rsidR="00C123B4" w:rsidRPr="00C123B4" w:rsidRDefault="00C123B4">
            <w:pPr>
              <w:jc w:val="center"/>
              <w:rPr>
                <w:rFonts w:ascii="Gadugi" w:hAnsi="Gadugi" w:cs="Calibri"/>
                <w:b/>
                <w:color w:val="FFFFFF"/>
                <w:sz w:val="20"/>
                <w:szCs w:val="20"/>
              </w:rPr>
            </w:pPr>
            <w:r w:rsidRPr="00C123B4">
              <w:rPr>
                <w:rFonts w:ascii="Gadugi" w:hAnsi="Gadugi" w:cs="Calibri"/>
                <w:b/>
                <w:color w:val="FFFFFF"/>
                <w:sz w:val="20"/>
                <w:szCs w:val="20"/>
              </w:rPr>
              <w:t xml:space="preserve">PERUANO  </w:t>
            </w:r>
          </w:p>
        </w:tc>
        <w:tc>
          <w:tcPr>
            <w:tcW w:w="4678" w:type="dxa"/>
            <w:gridSpan w:val="8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122D64"/>
            <w:hideMark/>
          </w:tcPr>
          <w:p w14:paraId="5C5266C1" w14:textId="77777777" w:rsidR="00C123B4" w:rsidRPr="00C123B4" w:rsidRDefault="00C123B4">
            <w:pPr>
              <w:jc w:val="center"/>
              <w:rPr>
                <w:rFonts w:ascii="Gadugi" w:hAnsi="Gadugi" w:cs="Calibri"/>
                <w:b/>
                <w:color w:val="FFFFFF"/>
                <w:sz w:val="20"/>
                <w:szCs w:val="20"/>
              </w:rPr>
            </w:pPr>
            <w:r w:rsidRPr="00C123B4">
              <w:rPr>
                <w:rFonts w:ascii="Gadugi" w:hAnsi="Gadugi" w:cs="Calibri"/>
                <w:b/>
                <w:color w:val="FFFFFF"/>
                <w:sz w:val="20"/>
                <w:szCs w:val="20"/>
              </w:rPr>
              <w:t>EXTRANJERO</w:t>
            </w:r>
          </w:p>
        </w:tc>
      </w:tr>
      <w:tr w:rsidR="00C123B4" w:rsidRPr="00C123B4" w14:paraId="3DE42C59" w14:textId="77777777" w:rsidTr="00C123B4">
        <w:trPr>
          <w:trHeight w:val="19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F1F19" w14:textId="77777777" w:rsidR="00C123B4" w:rsidRPr="00C123B4" w:rsidRDefault="00C123B4">
            <w:pPr>
              <w:rPr>
                <w:rFonts w:ascii="Gadugi" w:hAnsi="Gadugi" w:cs="Calibri"/>
                <w:b/>
                <w:sz w:val="18"/>
                <w:szCs w:val="18"/>
              </w:rPr>
            </w:pPr>
            <w:r w:rsidRPr="00C123B4">
              <w:rPr>
                <w:rFonts w:ascii="Gadugi" w:hAnsi="Gadugi" w:cs="Calibri"/>
                <w:b/>
                <w:sz w:val="18"/>
                <w:szCs w:val="18"/>
              </w:rPr>
              <w:t>HOTELES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8C8D1" w14:textId="77777777" w:rsidR="00C123B4" w:rsidRPr="00C123B4" w:rsidRDefault="00C123B4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123B4">
              <w:rPr>
                <w:rFonts w:ascii="Gadugi" w:hAnsi="Gadugi" w:cs="Calibri"/>
                <w:b/>
                <w:sz w:val="18"/>
                <w:szCs w:val="18"/>
              </w:rPr>
              <w:t>SPL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CBF62" w14:textId="77777777" w:rsidR="00C123B4" w:rsidRPr="00C123B4" w:rsidRDefault="00C123B4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123B4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6FB0E" w14:textId="77777777" w:rsidR="00C123B4" w:rsidRPr="00C123B4" w:rsidRDefault="00C123B4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123B4">
              <w:rPr>
                <w:rFonts w:ascii="Gadugi" w:hAnsi="Gadugi" w:cs="Calibri"/>
                <w:b/>
                <w:sz w:val="18"/>
                <w:szCs w:val="18"/>
              </w:rPr>
              <w:t>DBL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A0380" w14:textId="77777777" w:rsidR="00C123B4" w:rsidRPr="00C123B4" w:rsidRDefault="00C123B4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123B4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54748" w14:textId="77777777" w:rsidR="00C123B4" w:rsidRPr="00C123B4" w:rsidRDefault="00C123B4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123B4">
              <w:rPr>
                <w:rFonts w:ascii="Gadugi" w:hAnsi="Gadugi" w:cs="Calibri"/>
                <w:b/>
                <w:sz w:val="18"/>
                <w:szCs w:val="18"/>
              </w:rPr>
              <w:t>TPL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C3959" w14:textId="77777777" w:rsidR="00C123B4" w:rsidRPr="00C123B4" w:rsidRDefault="00C123B4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123B4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0DAE9" w14:textId="77777777" w:rsidR="00C123B4" w:rsidRPr="00C123B4" w:rsidRDefault="00C123B4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123B4">
              <w:rPr>
                <w:rFonts w:ascii="Gadugi" w:hAnsi="Gadugi" w:cs="Calibri"/>
                <w:b/>
                <w:sz w:val="18"/>
                <w:szCs w:val="18"/>
              </w:rPr>
              <w:t>CHD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ACC60" w14:textId="77777777" w:rsidR="00C123B4" w:rsidRPr="00C123B4" w:rsidRDefault="00C123B4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123B4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F4D66" w14:textId="77777777" w:rsidR="00C123B4" w:rsidRPr="00C123B4" w:rsidRDefault="00C123B4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123B4">
              <w:rPr>
                <w:rFonts w:ascii="Gadugi" w:hAnsi="Gadugi" w:cs="Calibri"/>
                <w:b/>
                <w:sz w:val="18"/>
                <w:szCs w:val="18"/>
              </w:rPr>
              <w:t>SPL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929AE" w14:textId="77777777" w:rsidR="00C123B4" w:rsidRPr="00C123B4" w:rsidRDefault="00C123B4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123B4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0DA24" w14:textId="77777777" w:rsidR="00C123B4" w:rsidRPr="00C123B4" w:rsidRDefault="00C123B4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123B4">
              <w:rPr>
                <w:rFonts w:ascii="Gadugi" w:hAnsi="Gadugi" w:cs="Calibri"/>
                <w:b/>
                <w:sz w:val="18"/>
                <w:szCs w:val="18"/>
              </w:rPr>
              <w:t>DBL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D806D" w14:textId="77777777" w:rsidR="00C123B4" w:rsidRPr="00C123B4" w:rsidRDefault="00C123B4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123B4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4BE46" w14:textId="77777777" w:rsidR="00C123B4" w:rsidRPr="00C123B4" w:rsidRDefault="00C123B4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123B4">
              <w:rPr>
                <w:rFonts w:ascii="Gadugi" w:hAnsi="Gadugi" w:cs="Calibri"/>
                <w:b/>
                <w:sz w:val="18"/>
                <w:szCs w:val="18"/>
              </w:rPr>
              <w:t>TPL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453C1" w14:textId="77777777" w:rsidR="00C123B4" w:rsidRPr="00C123B4" w:rsidRDefault="00C123B4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123B4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DE229" w14:textId="77777777" w:rsidR="00C123B4" w:rsidRPr="00C123B4" w:rsidRDefault="00C123B4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123B4">
              <w:rPr>
                <w:rFonts w:ascii="Gadugi" w:hAnsi="Gadugi" w:cs="Calibri"/>
                <w:b/>
                <w:sz w:val="18"/>
                <w:szCs w:val="18"/>
              </w:rPr>
              <w:t>CHD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A30F0" w14:textId="77777777" w:rsidR="00C123B4" w:rsidRPr="00C123B4" w:rsidRDefault="00C123B4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123B4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</w:tr>
      <w:tr w:rsidR="009327DD" w:rsidRPr="00C123B4" w14:paraId="67212AE8" w14:textId="77777777" w:rsidTr="00C123B4">
        <w:trPr>
          <w:trHeight w:val="19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3A419" w14:textId="77777777" w:rsidR="009327DD" w:rsidRPr="009E6434" w:rsidRDefault="009327DD" w:rsidP="009327DD">
            <w:pPr>
              <w:rPr>
                <w:rFonts w:ascii="Gadugi" w:hAnsi="Gadugi" w:cs="Calibri"/>
                <w:sz w:val="18"/>
                <w:szCs w:val="18"/>
              </w:rPr>
            </w:pPr>
            <w:r w:rsidRPr="009E6434">
              <w:rPr>
                <w:rFonts w:ascii="Gadugi" w:hAnsi="Gadugi" w:cs="Calibri"/>
                <w:sz w:val="18"/>
                <w:szCs w:val="18"/>
              </w:rPr>
              <w:t>BAMBOO LODGE (STD)</w:t>
            </w:r>
          </w:p>
          <w:p w14:paraId="081C2055" w14:textId="04BC4941" w:rsidR="009327DD" w:rsidRPr="009E6434" w:rsidRDefault="009327DD" w:rsidP="009327DD">
            <w:pPr>
              <w:rPr>
                <w:rFonts w:ascii="Gadugi" w:hAnsi="Gadugi" w:cs="Calibri"/>
                <w:sz w:val="18"/>
                <w:szCs w:val="18"/>
              </w:rPr>
            </w:pPr>
            <w:r w:rsidRPr="009E6434">
              <w:rPr>
                <w:rFonts w:ascii="Gadugi" w:hAnsi="Gadugi" w:cs="Calibri"/>
                <w:sz w:val="18"/>
                <w:szCs w:val="18"/>
              </w:rPr>
              <w:t>(enero – marzo)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1102CB" w14:textId="15F2B133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A4FC24" w14:textId="6F44B751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69B51E" w14:textId="4B57288C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55F0AD" w14:textId="564A14E5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FF0033" w14:textId="57E23EB1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B79F30" w14:textId="1A734B7A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62B540" w14:textId="69E08FC2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D036AA" w14:textId="5094DD32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CDC623" w14:textId="09400A5C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371744" w14:textId="65F98B88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844A6A" w14:textId="6871BDCC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27C5FC" w14:textId="69283A84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E32998" w14:textId="5A10A4DC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BF65EB" w14:textId="2871C80B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B5969B" w14:textId="0BE2411D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5F6E8F" w14:textId="5638634B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</w:t>
            </w:r>
          </w:p>
        </w:tc>
      </w:tr>
      <w:tr w:rsidR="009327DD" w:rsidRPr="00C123B4" w14:paraId="06B0A52A" w14:textId="77777777" w:rsidTr="00C123B4">
        <w:trPr>
          <w:trHeight w:val="19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6D240" w14:textId="15864A5E" w:rsidR="009327DD" w:rsidRPr="009E6434" w:rsidRDefault="009327DD" w:rsidP="009327DD">
            <w:pPr>
              <w:rPr>
                <w:rFonts w:ascii="Gadugi" w:hAnsi="Gadugi" w:cs="Calibri"/>
                <w:sz w:val="18"/>
                <w:szCs w:val="18"/>
              </w:rPr>
            </w:pPr>
            <w:r w:rsidRPr="009E6434">
              <w:rPr>
                <w:rFonts w:ascii="Gadugi" w:hAnsi="Gadugi" w:cs="Calibri"/>
                <w:sz w:val="18"/>
                <w:szCs w:val="18"/>
              </w:rPr>
              <w:t>BAMBOO LODGE (STD)</w:t>
            </w:r>
          </w:p>
          <w:p w14:paraId="53C499FB" w14:textId="34827030" w:rsidR="009327DD" w:rsidRPr="009E6434" w:rsidRDefault="009327DD" w:rsidP="009327DD">
            <w:pPr>
              <w:rPr>
                <w:rFonts w:ascii="Gadugi" w:hAnsi="Gadugi" w:cs="Calibri"/>
                <w:sz w:val="18"/>
                <w:szCs w:val="18"/>
              </w:rPr>
            </w:pPr>
            <w:r w:rsidRPr="009E6434">
              <w:rPr>
                <w:rFonts w:ascii="Gadugi" w:hAnsi="Gadugi" w:cs="Calibri"/>
                <w:sz w:val="18"/>
                <w:szCs w:val="18"/>
              </w:rPr>
              <w:t xml:space="preserve">(abril - diciembre)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5421E7" w14:textId="1D7F7939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A56E17" w14:textId="29895449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7D33A8" w14:textId="2410EDEF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33A2EE" w14:textId="57FFC62E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FE3159" w14:textId="071AC80B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B7CF3E" w14:textId="23EC5D1A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9641EE" w14:textId="036F1996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6C4171" w14:textId="0D06A4E6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17982A" w14:textId="7C10A2B8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3576DF" w14:textId="09AC80B3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1E2D58" w14:textId="485BFF87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BE44C4" w14:textId="5C5882E2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60C4BC" w14:textId="444C7F62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68163F" w14:textId="65781A86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2A4056" w14:textId="16D83542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F2E7BA" w14:textId="670A0706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</w:t>
            </w:r>
          </w:p>
        </w:tc>
      </w:tr>
      <w:tr w:rsidR="009327DD" w:rsidRPr="00C123B4" w14:paraId="4FD571C9" w14:textId="77777777" w:rsidTr="00C123B4">
        <w:trPr>
          <w:trHeight w:val="19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7F7A3" w14:textId="13F8FEF4" w:rsidR="009327DD" w:rsidRPr="009E6434" w:rsidRDefault="009327DD" w:rsidP="009327DD">
            <w:pPr>
              <w:rPr>
                <w:rFonts w:ascii="Gadugi" w:hAnsi="Gadugi" w:cs="Calibri"/>
                <w:sz w:val="18"/>
                <w:szCs w:val="18"/>
              </w:rPr>
            </w:pPr>
            <w:r w:rsidRPr="009E6434">
              <w:rPr>
                <w:rFonts w:ascii="Gadugi" w:hAnsi="Gadugi" w:cs="Calibri"/>
                <w:sz w:val="18"/>
                <w:szCs w:val="18"/>
              </w:rPr>
              <w:t>BAMBOO LODGE (SUITE)  (enero – marzo)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641250" w14:textId="25B9BB06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1F68B2" w14:textId="37561F34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004224" w14:textId="291D52A5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F631DF" w14:textId="233EC0DA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E42D33" w14:textId="7B350921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A6DAAA" w14:textId="357DA82B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1F7D21" w14:textId="6BF93BC5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103EDF" w14:textId="11128F5C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48A95B" w14:textId="2FF6A9BC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95F8AD" w14:textId="6827E816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71DEE9" w14:textId="2E0DD48F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817739" w14:textId="12BCED48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C792BB" w14:textId="72B8BFF6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5505A5" w14:textId="5B27BDE8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C67291" w14:textId="7AE706E7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260688" w14:textId="12FA51BD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</w:t>
            </w:r>
          </w:p>
        </w:tc>
      </w:tr>
      <w:tr w:rsidR="009327DD" w:rsidRPr="00C123B4" w14:paraId="77317873" w14:textId="77777777" w:rsidTr="00C123B4">
        <w:trPr>
          <w:trHeight w:val="19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A763C" w14:textId="1CDBC218" w:rsidR="009327DD" w:rsidRPr="009E6434" w:rsidRDefault="009327DD" w:rsidP="009327DD">
            <w:pPr>
              <w:rPr>
                <w:rFonts w:ascii="Gadugi" w:hAnsi="Gadugi" w:cs="Calibri"/>
                <w:sz w:val="18"/>
                <w:szCs w:val="18"/>
              </w:rPr>
            </w:pPr>
            <w:r w:rsidRPr="009E6434">
              <w:rPr>
                <w:rFonts w:ascii="Gadugi" w:hAnsi="Gadugi" w:cs="Calibri"/>
                <w:sz w:val="18"/>
                <w:szCs w:val="18"/>
              </w:rPr>
              <w:t>BAMBOO LODGE (SUITE)  (abril - diciembre)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66A24F" w14:textId="5E4E1BDB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6D6141" w14:textId="1E7F53E6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38C910" w14:textId="5CEE3643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864B79" w14:textId="7BB1FBE0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0A2092" w14:textId="2B08E8E6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90630C" w14:textId="73FDA75D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348D50" w14:textId="6264739B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1E1A9D" w14:textId="098EEB1C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EFF019" w14:textId="4B360EE6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DABA9C" w14:textId="6B66A4D9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35D01C" w14:textId="32D24216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7D890D" w14:textId="34B4276C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FFB17B" w14:textId="3FD36734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489BE5" w14:textId="0A43D367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915C5B" w14:textId="322A5477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9109CB" w14:textId="51B7137D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</w:t>
            </w:r>
          </w:p>
        </w:tc>
      </w:tr>
      <w:tr w:rsidR="009327DD" w:rsidRPr="00C123B4" w14:paraId="3A58971F" w14:textId="77777777" w:rsidTr="00C123B4">
        <w:trPr>
          <w:trHeight w:val="19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C65B7" w14:textId="77777777" w:rsidR="009327DD" w:rsidRPr="009E6434" w:rsidRDefault="009327DD" w:rsidP="009327DD">
            <w:pPr>
              <w:rPr>
                <w:rFonts w:ascii="Gadugi" w:hAnsi="Gadugi" w:cs="Calibri"/>
                <w:sz w:val="18"/>
                <w:szCs w:val="18"/>
              </w:rPr>
            </w:pPr>
            <w:r w:rsidRPr="009E6434">
              <w:rPr>
                <w:rFonts w:ascii="Gadugi" w:hAnsi="Gadugi" w:cs="Calibri"/>
                <w:sz w:val="18"/>
                <w:szCs w:val="18"/>
              </w:rPr>
              <w:t xml:space="preserve">PUNTA PICO (STD) </w:t>
            </w:r>
          </w:p>
          <w:p w14:paraId="4A7B18D1" w14:textId="60636B9E" w:rsidR="009327DD" w:rsidRPr="009E6434" w:rsidRDefault="009327DD" w:rsidP="009327DD">
            <w:pPr>
              <w:rPr>
                <w:rFonts w:ascii="Gadugi" w:hAnsi="Gadugi" w:cs="Calibri"/>
                <w:sz w:val="18"/>
                <w:szCs w:val="18"/>
              </w:rPr>
            </w:pPr>
            <w:r>
              <w:rPr>
                <w:rFonts w:ascii="Gadugi" w:hAnsi="Gadugi" w:cs="Calibri"/>
                <w:sz w:val="18"/>
                <w:szCs w:val="18"/>
              </w:rPr>
              <w:t>(enero – marzo)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73D9DF" w14:textId="79FEBBDA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7A38F2" w14:textId="1DAFA021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E77C59" w14:textId="69ADB982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9A3368" w14:textId="08B18E73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B2E4C9" w14:textId="4169E364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FFE236" w14:textId="79301900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9620BC" w14:textId="2C14C881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72B485" w14:textId="64025E79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84458F" w14:textId="77F8A95F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6D405D" w14:textId="5A58F96F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4AF936" w14:textId="3E1230B6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478D1E" w14:textId="6752D8F5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FDA572" w14:textId="4D4807A5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C0CF52" w14:textId="1DAC83BB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DE4C83" w14:textId="6B1D1717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2A219F" w14:textId="1A6FE003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46</w:t>
            </w:r>
          </w:p>
        </w:tc>
      </w:tr>
      <w:tr w:rsidR="009327DD" w:rsidRPr="00C123B4" w14:paraId="26A60BBF" w14:textId="77777777" w:rsidTr="00C123B4">
        <w:trPr>
          <w:trHeight w:val="19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0E89A" w14:textId="77777777" w:rsidR="009327DD" w:rsidRPr="009E6434" w:rsidRDefault="009327DD" w:rsidP="009327DD">
            <w:pPr>
              <w:rPr>
                <w:rFonts w:ascii="Gadugi" w:hAnsi="Gadugi" w:cs="Calibri"/>
                <w:sz w:val="18"/>
                <w:szCs w:val="18"/>
              </w:rPr>
            </w:pPr>
            <w:r w:rsidRPr="009E6434">
              <w:rPr>
                <w:rFonts w:ascii="Gadugi" w:hAnsi="Gadugi" w:cs="Calibri"/>
                <w:sz w:val="18"/>
                <w:szCs w:val="18"/>
              </w:rPr>
              <w:t xml:space="preserve">PUNTA PICO (STD) </w:t>
            </w:r>
          </w:p>
          <w:p w14:paraId="295BA7C0" w14:textId="0ADD745F" w:rsidR="009327DD" w:rsidRPr="009E6434" w:rsidRDefault="009327DD" w:rsidP="009327DD">
            <w:pPr>
              <w:rPr>
                <w:rFonts w:ascii="Gadugi" w:hAnsi="Gadugi" w:cs="Calibri"/>
                <w:sz w:val="18"/>
                <w:szCs w:val="18"/>
              </w:rPr>
            </w:pPr>
            <w:r>
              <w:rPr>
                <w:rFonts w:ascii="Gadugi" w:hAnsi="Gadugi" w:cs="Calibri"/>
                <w:sz w:val="18"/>
                <w:szCs w:val="18"/>
              </w:rPr>
              <w:t>(abril-diciembre)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3F401A" w14:textId="33339A2F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8AE6A2" w14:textId="1783202A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BEAFBE" w14:textId="6A8D7EFB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68CC2A" w14:textId="1CB1CF44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6D2D50" w14:textId="18D8B84C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704FE6" w14:textId="511566D6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B5EB85" w14:textId="346EE671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19134D" w14:textId="03975144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063D79" w14:textId="4F3CEA5E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713641" w14:textId="37D4D68D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3B39A5" w14:textId="216D8763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1F6D92" w14:textId="610CEE7A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BB52FA" w14:textId="683C63AF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6B31F6" w14:textId="121F4DF6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688F00" w14:textId="24538E9A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42A44D" w14:textId="73B4093E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44</w:t>
            </w:r>
          </w:p>
        </w:tc>
      </w:tr>
      <w:tr w:rsidR="009327DD" w:rsidRPr="00C123B4" w14:paraId="239DB1F0" w14:textId="77777777" w:rsidTr="00C123B4">
        <w:trPr>
          <w:trHeight w:val="19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78DFE" w14:textId="549A3645" w:rsidR="009327DD" w:rsidRPr="009E6434" w:rsidRDefault="009327DD" w:rsidP="009327DD">
            <w:pPr>
              <w:rPr>
                <w:rFonts w:ascii="Gadugi" w:hAnsi="Gadugi" w:cs="Calibri"/>
                <w:sz w:val="18"/>
                <w:szCs w:val="18"/>
              </w:rPr>
            </w:pPr>
            <w:r w:rsidRPr="009E6434">
              <w:rPr>
                <w:rFonts w:ascii="Gadugi" w:hAnsi="Gadugi" w:cs="Calibri"/>
                <w:sz w:val="18"/>
                <w:szCs w:val="18"/>
              </w:rPr>
              <w:t>POSADA DE LOS TUMPIS (STD)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CF1686" w14:textId="755198BD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9FF6EE" w14:textId="5A8BB5B9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D10A03" w14:textId="4AA48BD8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79F12D" w14:textId="7B8684CA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262E41" w14:textId="2F251610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C94476" w14:textId="027180D4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543C56" w14:textId="482B28AD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9B5E12" w14:textId="17453089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74C688" w14:textId="535EB7B8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F14220" w14:textId="6553EADD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827CB2" w14:textId="6952CB9A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F6A5E9" w14:textId="153A9631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47AF31" w14:textId="427426CF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8B296" w14:textId="426400CF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87D86B" w14:textId="6FC4E983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8655FE" w14:textId="4447059E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55</w:t>
            </w:r>
          </w:p>
        </w:tc>
      </w:tr>
      <w:tr w:rsidR="009327DD" w:rsidRPr="00C123B4" w14:paraId="749CA5AF" w14:textId="77777777" w:rsidTr="008F4A3A">
        <w:trPr>
          <w:trHeight w:val="19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D0679" w14:textId="7544EBE1" w:rsidR="009327DD" w:rsidRPr="009E6434" w:rsidRDefault="009327DD" w:rsidP="009327DD">
            <w:pPr>
              <w:rPr>
                <w:rFonts w:ascii="Gadugi" w:hAnsi="Gadugi" w:cs="Calibri"/>
                <w:sz w:val="18"/>
                <w:szCs w:val="18"/>
              </w:rPr>
            </w:pPr>
            <w:r w:rsidRPr="009E6434">
              <w:rPr>
                <w:rFonts w:ascii="Gadugi" w:hAnsi="Gadugi" w:cs="Calibri"/>
                <w:sz w:val="18"/>
                <w:szCs w:val="18"/>
              </w:rPr>
              <w:t>CASA ANDINA (SUPERIOR) (</w:t>
            </w:r>
            <w:r w:rsidR="007D7CBB">
              <w:rPr>
                <w:rFonts w:ascii="Gadugi" w:hAnsi="Gadugi" w:cs="Calibri"/>
                <w:sz w:val="18"/>
                <w:szCs w:val="18"/>
              </w:rPr>
              <w:t>ene</w:t>
            </w:r>
            <w:r w:rsidRPr="009E6434">
              <w:rPr>
                <w:rFonts w:ascii="Gadugi" w:hAnsi="Gadugi" w:cs="Calibri"/>
                <w:sz w:val="18"/>
                <w:szCs w:val="18"/>
              </w:rPr>
              <w:t>-</w:t>
            </w:r>
            <w:r w:rsidR="007D7CBB">
              <w:rPr>
                <w:rFonts w:ascii="Gadugi" w:hAnsi="Gadugi" w:cs="Calibri"/>
                <w:sz w:val="18"/>
                <w:szCs w:val="18"/>
              </w:rPr>
              <w:t>mar</w:t>
            </w:r>
            <w:r w:rsidRPr="009E6434">
              <w:rPr>
                <w:rFonts w:ascii="Gadugi" w:hAnsi="Gadugi" w:cs="Calibri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3E4A2A" w14:textId="2C83E414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B010E9" w14:textId="35F6B87E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85AACF" w14:textId="795D4FCC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F6C42D" w14:textId="0EE44E9C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D0F1A7" w14:textId="7721258C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D35E85" w14:textId="244EDDCA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DDFFC3" w14:textId="39708438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A9C7CF" w14:textId="68A41C87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634696" w14:textId="0ED6683D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97C209" w14:textId="3B45E90F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149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FB8912" w14:textId="2789D8B7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C63B0D" w14:textId="6ADCA0F1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D42E73" w14:textId="3BBF5859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06CB9F" w14:textId="175E78AF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BE3E13" w14:textId="43C40ABE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6011EF" w14:textId="2E31B278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327DD" w:rsidRPr="00C123B4" w14:paraId="7A8E008B" w14:textId="77777777" w:rsidTr="00C123B4">
        <w:trPr>
          <w:trHeight w:val="19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76E1B" w14:textId="7A950E45" w:rsidR="009327DD" w:rsidRPr="009E6434" w:rsidRDefault="009327DD" w:rsidP="009327DD">
            <w:pPr>
              <w:rPr>
                <w:rFonts w:ascii="Gadugi" w:hAnsi="Gadugi" w:cs="Calibri"/>
                <w:sz w:val="18"/>
                <w:szCs w:val="18"/>
              </w:rPr>
            </w:pPr>
            <w:r w:rsidRPr="009E6434">
              <w:rPr>
                <w:rFonts w:ascii="Gadugi" w:hAnsi="Gadugi" w:cs="Calibri"/>
                <w:sz w:val="18"/>
                <w:szCs w:val="18"/>
              </w:rPr>
              <w:t>CASA ANDINA (SUPERIOR) (</w:t>
            </w:r>
            <w:r w:rsidR="007D7CBB">
              <w:rPr>
                <w:rFonts w:ascii="Gadugi" w:hAnsi="Gadugi" w:cs="Calibri"/>
                <w:sz w:val="18"/>
                <w:szCs w:val="18"/>
              </w:rPr>
              <w:t>abr</w:t>
            </w:r>
            <w:r w:rsidRPr="009E6434">
              <w:rPr>
                <w:rFonts w:ascii="Gadugi" w:hAnsi="Gadugi" w:cs="Calibri"/>
                <w:sz w:val="18"/>
                <w:szCs w:val="18"/>
              </w:rPr>
              <w:t>-</w:t>
            </w:r>
            <w:r w:rsidR="007D7CBB">
              <w:rPr>
                <w:rFonts w:ascii="Gadugi" w:hAnsi="Gadugi" w:cs="Calibri"/>
                <w:sz w:val="18"/>
                <w:szCs w:val="18"/>
              </w:rPr>
              <w:t>nov</w:t>
            </w:r>
            <w:r w:rsidRPr="009E6434">
              <w:rPr>
                <w:rFonts w:ascii="Gadugi" w:hAnsi="Gadugi" w:cs="Calibri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1800F6" w14:textId="1A37CD4F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E9C092" w14:textId="55FB407B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8D8DC3" w14:textId="5A90CFE7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843AD2" w14:textId="7E2FD3C8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D160FB" w14:textId="1DB5B6ED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825D17" w14:textId="519FE9F8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3A2861" w14:textId="6C2B0A1B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2BCFCD" w14:textId="1A9BCB9F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CFDF02" w14:textId="33E66E5A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AB5361" w14:textId="49A522F7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AA6943" w14:textId="7CAA7AE6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94EB95" w14:textId="4AAD6CD8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1E8E77" w14:textId="45D0BEC3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4C552F" w14:textId="0ED95C78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6C9967" w14:textId="02850A22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327DD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460080" w14:textId="386518B0" w:rsidR="009327DD" w:rsidRPr="009327DD" w:rsidRDefault="009327DD" w:rsidP="009327DD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727F631" w14:textId="77777777" w:rsidR="00C123B4" w:rsidRPr="00C123B4" w:rsidRDefault="00C123B4" w:rsidP="00C123B4">
      <w:pPr>
        <w:rPr>
          <w:rFonts w:ascii="Gadugi" w:hAnsi="Gadugi" w:cstheme="minorBidi"/>
          <w:b/>
          <w:color w:val="FF0000"/>
          <w:sz w:val="20"/>
          <w:szCs w:val="20"/>
          <w:lang w:val="en-US" w:eastAsia="en-US"/>
        </w:rPr>
      </w:pPr>
    </w:p>
    <w:p w14:paraId="1134BA48" w14:textId="77777777" w:rsidR="009E6434" w:rsidRDefault="009E6434" w:rsidP="00C123B4">
      <w:pPr>
        <w:rPr>
          <w:rFonts w:ascii="Gadugi" w:hAnsi="Gadugi"/>
          <w:b/>
          <w:color w:val="FF0000"/>
          <w:sz w:val="20"/>
          <w:szCs w:val="20"/>
        </w:rPr>
      </w:pPr>
    </w:p>
    <w:p w14:paraId="25F36004" w14:textId="77777777" w:rsidR="009E6434" w:rsidRDefault="009E6434" w:rsidP="00C123B4">
      <w:pPr>
        <w:rPr>
          <w:rFonts w:ascii="Gadugi" w:hAnsi="Gadugi"/>
          <w:b/>
          <w:color w:val="FF0000"/>
          <w:sz w:val="20"/>
          <w:szCs w:val="20"/>
        </w:rPr>
      </w:pPr>
    </w:p>
    <w:p w14:paraId="04B8FBD0" w14:textId="77777777" w:rsidR="009E6434" w:rsidRDefault="009E6434" w:rsidP="00C123B4">
      <w:pPr>
        <w:rPr>
          <w:rFonts w:ascii="Gadugi" w:hAnsi="Gadugi"/>
          <w:b/>
          <w:color w:val="FF0000"/>
          <w:sz w:val="20"/>
          <w:szCs w:val="20"/>
        </w:rPr>
      </w:pPr>
    </w:p>
    <w:p w14:paraId="0B4DA8A8" w14:textId="77777777" w:rsidR="009E6434" w:rsidRDefault="009E6434" w:rsidP="00C123B4">
      <w:pPr>
        <w:rPr>
          <w:rFonts w:ascii="Gadugi" w:hAnsi="Gadugi"/>
          <w:b/>
          <w:color w:val="FF0000"/>
          <w:sz w:val="20"/>
          <w:szCs w:val="20"/>
        </w:rPr>
      </w:pPr>
    </w:p>
    <w:p w14:paraId="272E91DA" w14:textId="77777777" w:rsidR="009E6434" w:rsidRDefault="009E6434" w:rsidP="00C123B4">
      <w:pPr>
        <w:rPr>
          <w:rFonts w:ascii="Gadugi" w:hAnsi="Gadugi"/>
          <w:b/>
          <w:color w:val="FF0000"/>
          <w:sz w:val="20"/>
          <w:szCs w:val="20"/>
        </w:rPr>
      </w:pPr>
    </w:p>
    <w:p w14:paraId="0F3D3D18" w14:textId="77777777" w:rsidR="009E6434" w:rsidRDefault="009E6434" w:rsidP="00C123B4">
      <w:pPr>
        <w:rPr>
          <w:rFonts w:ascii="Gadugi" w:hAnsi="Gadugi"/>
          <w:b/>
          <w:color w:val="FF0000"/>
          <w:sz w:val="20"/>
          <w:szCs w:val="20"/>
        </w:rPr>
      </w:pPr>
    </w:p>
    <w:p w14:paraId="09FE8101" w14:textId="77777777" w:rsidR="009E6434" w:rsidRDefault="009E6434" w:rsidP="00C123B4">
      <w:pPr>
        <w:rPr>
          <w:rFonts w:ascii="Gadugi" w:hAnsi="Gadugi"/>
          <w:b/>
          <w:color w:val="FF0000"/>
          <w:sz w:val="20"/>
          <w:szCs w:val="20"/>
        </w:rPr>
      </w:pPr>
    </w:p>
    <w:p w14:paraId="56826C3B" w14:textId="77777777" w:rsidR="009E6434" w:rsidRDefault="009E6434" w:rsidP="00C123B4">
      <w:pPr>
        <w:rPr>
          <w:rFonts w:ascii="Gadugi" w:hAnsi="Gadugi"/>
          <w:b/>
          <w:color w:val="FF0000"/>
          <w:sz w:val="20"/>
          <w:szCs w:val="20"/>
        </w:rPr>
      </w:pPr>
    </w:p>
    <w:p w14:paraId="74FF80FC" w14:textId="77777777" w:rsidR="009E6434" w:rsidRDefault="009E6434" w:rsidP="00C123B4">
      <w:pPr>
        <w:rPr>
          <w:rFonts w:ascii="Gadugi" w:hAnsi="Gadugi"/>
          <w:b/>
          <w:color w:val="FF0000"/>
          <w:sz w:val="20"/>
          <w:szCs w:val="20"/>
        </w:rPr>
      </w:pPr>
    </w:p>
    <w:p w14:paraId="041DC920" w14:textId="77777777" w:rsidR="009E6434" w:rsidRDefault="009E6434" w:rsidP="00C123B4">
      <w:pPr>
        <w:rPr>
          <w:rFonts w:ascii="Gadugi" w:hAnsi="Gadugi"/>
          <w:b/>
          <w:color w:val="FF0000"/>
          <w:sz w:val="20"/>
          <w:szCs w:val="20"/>
        </w:rPr>
      </w:pPr>
    </w:p>
    <w:p w14:paraId="2543BFE8" w14:textId="090446D3" w:rsidR="00C123B4" w:rsidRPr="00C123B4" w:rsidRDefault="00C123B4" w:rsidP="00C123B4">
      <w:pPr>
        <w:rPr>
          <w:rFonts w:ascii="Gadugi" w:hAnsi="Gadugi"/>
          <w:b/>
          <w:color w:val="FF0000"/>
          <w:sz w:val="20"/>
          <w:szCs w:val="20"/>
        </w:rPr>
      </w:pPr>
      <w:r w:rsidRPr="00C123B4">
        <w:rPr>
          <w:rFonts w:ascii="Gadugi" w:hAnsi="Gadugi"/>
          <w:b/>
          <w:color w:val="FF0000"/>
          <w:sz w:val="20"/>
          <w:szCs w:val="20"/>
        </w:rPr>
        <w:t>PUNTA SAL</w:t>
      </w:r>
    </w:p>
    <w:p w14:paraId="3325F369" w14:textId="77777777" w:rsidR="00C123B4" w:rsidRPr="00C123B4" w:rsidRDefault="00C123B4" w:rsidP="00C123B4">
      <w:pPr>
        <w:rPr>
          <w:rFonts w:ascii="Gadugi" w:hAnsi="Gadugi"/>
          <w:b/>
          <w:color w:val="FF0000"/>
          <w:sz w:val="20"/>
          <w:szCs w:val="20"/>
        </w:rPr>
      </w:pPr>
    </w:p>
    <w:tbl>
      <w:tblPr>
        <w:tblW w:w="11628" w:type="dxa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4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709"/>
        <w:gridCol w:w="645"/>
      </w:tblGrid>
      <w:tr w:rsidR="00C123B4" w:rsidRPr="00C123B4" w14:paraId="0BCB241A" w14:textId="77777777" w:rsidTr="00C123B4">
        <w:trPr>
          <w:gridBefore w:val="1"/>
          <w:wBefore w:w="2194" w:type="dxa"/>
          <w:trHeight w:val="130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2F5496"/>
            <w:hideMark/>
          </w:tcPr>
          <w:p w14:paraId="51F7CB99" w14:textId="77777777" w:rsidR="00C123B4" w:rsidRPr="00C123B4" w:rsidRDefault="00C123B4">
            <w:pPr>
              <w:jc w:val="center"/>
              <w:rPr>
                <w:rFonts w:ascii="Gadugi" w:hAnsi="Gadugi" w:cs="Calibri"/>
                <w:b/>
                <w:color w:val="FFFFFF"/>
                <w:sz w:val="20"/>
                <w:szCs w:val="20"/>
              </w:rPr>
            </w:pPr>
            <w:r w:rsidRPr="00C123B4">
              <w:rPr>
                <w:rFonts w:ascii="Gadugi" w:hAnsi="Gadugi" w:cs="Calibri"/>
                <w:b/>
                <w:color w:val="FFFFFF"/>
                <w:sz w:val="20"/>
                <w:szCs w:val="20"/>
              </w:rPr>
              <w:t xml:space="preserve">PERUANO  </w:t>
            </w:r>
          </w:p>
        </w:tc>
        <w:tc>
          <w:tcPr>
            <w:tcW w:w="4756" w:type="dxa"/>
            <w:gridSpan w:val="8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122D64"/>
            <w:hideMark/>
          </w:tcPr>
          <w:p w14:paraId="2A4A9F39" w14:textId="77777777" w:rsidR="00C123B4" w:rsidRPr="00C123B4" w:rsidRDefault="00C123B4">
            <w:pPr>
              <w:jc w:val="center"/>
              <w:rPr>
                <w:rFonts w:ascii="Gadugi" w:hAnsi="Gadugi" w:cs="Calibri"/>
                <w:b/>
                <w:color w:val="FFFFFF"/>
                <w:sz w:val="20"/>
                <w:szCs w:val="20"/>
              </w:rPr>
            </w:pPr>
            <w:r w:rsidRPr="00C123B4">
              <w:rPr>
                <w:rFonts w:ascii="Gadugi" w:hAnsi="Gadugi" w:cs="Calibri"/>
                <w:b/>
                <w:color w:val="FFFFFF"/>
                <w:sz w:val="20"/>
                <w:szCs w:val="20"/>
              </w:rPr>
              <w:t>EXTRANJERO</w:t>
            </w:r>
          </w:p>
        </w:tc>
      </w:tr>
      <w:tr w:rsidR="00C123B4" w:rsidRPr="00C123B4" w14:paraId="624410EF" w14:textId="77777777" w:rsidTr="00C123B4">
        <w:trPr>
          <w:trHeight w:val="192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4BD7C" w14:textId="77777777" w:rsidR="00C123B4" w:rsidRPr="00C123B4" w:rsidRDefault="00C123B4">
            <w:pPr>
              <w:rPr>
                <w:rFonts w:ascii="Gadugi" w:hAnsi="Gadugi" w:cs="Calibri"/>
                <w:b/>
                <w:sz w:val="18"/>
                <w:szCs w:val="18"/>
              </w:rPr>
            </w:pPr>
            <w:r w:rsidRPr="00C123B4">
              <w:rPr>
                <w:rFonts w:ascii="Gadugi" w:hAnsi="Gadugi" w:cs="Calibri"/>
                <w:b/>
                <w:sz w:val="18"/>
                <w:szCs w:val="18"/>
              </w:rPr>
              <w:t>HOTELES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5EED4" w14:textId="77777777" w:rsidR="00C123B4" w:rsidRPr="00C123B4" w:rsidRDefault="00C123B4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123B4">
              <w:rPr>
                <w:rFonts w:ascii="Gadugi" w:hAnsi="Gadugi" w:cs="Calibri"/>
                <w:b/>
                <w:sz w:val="18"/>
                <w:szCs w:val="18"/>
              </w:rPr>
              <w:t>SPL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7F802" w14:textId="77777777" w:rsidR="00C123B4" w:rsidRPr="00C123B4" w:rsidRDefault="00C123B4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123B4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23906" w14:textId="77777777" w:rsidR="00C123B4" w:rsidRPr="00C123B4" w:rsidRDefault="00C123B4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123B4">
              <w:rPr>
                <w:rFonts w:ascii="Gadugi" w:hAnsi="Gadugi" w:cs="Calibri"/>
                <w:b/>
                <w:sz w:val="18"/>
                <w:szCs w:val="18"/>
              </w:rPr>
              <w:t>DBL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26761" w14:textId="77777777" w:rsidR="00C123B4" w:rsidRPr="00C123B4" w:rsidRDefault="00C123B4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123B4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4EA06" w14:textId="77777777" w:rsidR="00C123B4" w:rsidRPr="00C123B4" w:rsidRDefault="00C123B4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123B4">
              <w:rPr>
                <w:rFonts w:ascii="Gadugi" w:hAnsi="Gadugi" w:cs="Calibri"/>
                <w:b/>
                <w:sz w:val="18"/>
                <w:szCs w:val="18"/>
              </w:rPr>
              <w:t>TPL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2D6B4" w14:textId="77777777" w:rsidR="00C123B4" w:rsidRPr="00C123B4" w:rsidRDefault="00C123B4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123B4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367CC" w14:textId="77777777" w:rsidR="00C123B4" w:rsidRPr="00C123B4" w:rsidRDefault="00C123B4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123B4">
              <w:rPr>
                <w:rFonts w:ascii="Gadugi" w:hAnsi="Gadugi" w:cs="Calibri"/>
                <w:b/>
                <w:sz w:val="18"/>
                <w:szCs w:val="18"/>
              </w:rPr>
              <w:t>CHD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1BDA0" w14:textId="77777777" w:rsidR="00C123B4" w:rsidRPr="00C123B4" w:rsidRDefault="00C123B4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123B4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465A9" w14:textId="77777777" w:rsidR="00C123B4" w:rsidRPr="00C123B4" w:rsidRDefault="00C123B4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123B4">
              <w:rPr>
                <w:rFonts w:ascii="Gadugi" w:hAnsi="Gadugi" w:cs="Calibri"/>
                <w:b/>
                <w:sz w:val="18"/>
                <w:szCs w:val="18"/>
              </w:rPr>
              <w:t>SPL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CE9A0" w14:textId="77777777" w:rsidR="00C123B4" w:rsidRPr="00C123B4" w:rsidRDefault="00C123B4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123B4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B61D1" w14:textId="77777777" w:rsidR="00C123B4" w:rsidRPr="00C123B4" w:rsidRDefault="00C123B4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123B4">
              <w:rPr>
                <w:rFonts w:ascii="Gadugi" w:hAnsi="Gadugi" w:cs="Calibri"/>
                <w:b/>
                <w:sz w:val="18"/>
                <w:szCs w:val="18"/>
              </w:rPr>
              <w:t>DBL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4355E" w14:textId="77777777" w:rsidR="00C123B4" w:rsidRPr="00C123B4" w:rsidRDefault="00C123B4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123B4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01199" w14:textId="77777777" w:rsidR="00C123B4" w:rsidRPr="00C123B4" w:rsidRDefault="00C123B4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123B4">
              <w:rPr>
                <w:rFonts w:ascii="Gadugi" w:hAnsi="Gadugi" w:cs="Calibri"/>
                <w:b/>
                <w:sz w:val="18"/>
                <w:szCs w:val="18"/>
              </w:rPr>
              <w:t>TPL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FC1C5" w14:textId="77777777" w:rsidR="00C123B4" w:rsidRPr="00C123B4" w:rsidRDefault="00C123B4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123B4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97C56" w14:textId="77777777" w:rsidR="00C123B4" w:rsidRPr="00C123B4" w:rsidRDefault="00C123B4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123B4">
              <w:rPr>
                <w:rFonts w:ascii="Gadugi" w:hAnsi="Gadugi" w:cs="Calibri"/>
                <w:b/>
                <w:sz w:val="18"/>
                <w:szCs w:val="18"/>
              </w:rPr>
              <w:t>CHD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3AA96" w14:textId="77777777" w:rsidR="00C123B4" w:rsidRPr="00C123B4" w:rsidRDefault="00C123B4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123B4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</w:tr>
      <w:tr w:rsidR="000D4623" w:rsidRPr="00C123B4" w14:paraId="27445BA1" w14:textId="77777777" w:rsidTr="008F4A3A">
        <w:trPr>
          <w:trHeight w:val="325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A95DC" w14:textId="77777777" w:rsidR="000D4623" w:rsidRPr="00B739D4" w:rsidRDefault="000D4623" w:rsidP="000D4623">
            <w:pPr>
              <w:rPr>
                <w:rFonts w:ascii="Gadugi" w:hAnsi="Gadugi" w:cs="Calibri"/>
                <w:sz w:val="20"/>
                <w:szCs w:val="20"/>
              </w:rPr>
            </w:pPr>
            <w:r w:rsidRPr="00B739D4">
              <w:rPr>
                <w:rFonts w:ascii="Gadugi" w:hAnsi="Gadugi" w:cs="Calibri"/>
                <w:sz w:val="20"/>
                <w:szCs w:val="20"/>
              </w:rPr>
              <w:t>AKAS (SIN ACCESO)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640E7D" w14:textId="51ED7FD5" w:rsidR="000D4623" w:rsidRPr="008534B3" w:rsidRDefault="000D4623" w:rsidP="000D462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8C84A9" w14:textId="0DF19A11" w:rsidR="000D4623" w:rsidRPr="008534B3" w:rsidRDefault="000D4623" w:rsidP="000D462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CA2A86" w14:textId="6B259D10" w:rsidR="000D4623" w:rsidRPr="008534B3" w:rsidRDefault="000D4623" w:rsidP="000D462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CE3C6F" w14:textId="3C21B8EA" w:rsidR="000D4623" w:rsidRPr="008534B3" w:rsidRDefault="000D4623" w:rsidP="000D462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F13B6D" w14:textId="7B49B482" w:rsidR="000D4623" w:rsidRPr="008534B3" w:rsidRDefault="000D4623" w:rsidP="000D462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819AEB" w14:textId="4CC5BB7F" w:rsidR="000D4623" w:rsidRPr="008534B3" w:rsidRDefault="000D4623" w:rsidP="000D462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20E670" w14:textId="7BA953E4" w:rsidR="000D4623" w:rsidRPr="008534B3" w:rsidRDefault="000D4623" w:rsidP="000D462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3531F4" w14:textId="006D49DF" w:rsidR="000D4623" w:rsidRPr="008534B3" w:rsidRDefault="000D4623" w:rsidP="000D462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CA1A42" w14:textId="4D0AFAF9" w:rsidR="000D4623" w:rsidRPr="008534B3" w:rsidRDefault="000D4623" w:rsidP="000D462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5E2DCB" w14:textId="0E7E2D1C" w:rsidR="000D4623" w:rsidRPr="008534B3" w:rsidRDefault="000D4623" w:rsidP="000D462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0F9A17" w14:textId="0EE468B8" w:rsidR="000D4623" w:rsidRPr="008534B3" w:rsidRDefault="000D4623" w:rsidP="000D462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9739ED" w14:textId="5F081CC4" w:rsidR="000D4623" w:rsidRPr="008534B3" w:rsidRDefault="000D4623" w:rsidP="000D462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95FD36" w14:textId="40857363" w:rsidR="000D4623" w:rsidRPr="008534B3" w:rsidRDefault="000D4623" w:rsidP="000D462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1FB85D" w14:textId="0A55E05C" w:rsidR="000D4623" w:rsidRPr="008534B3" w:rsidRDefault="000D4623" w:rsidP="000D462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F0A706" w14:textId="04EF41A5" w:rsidR="000D4623" w:rsidRPr="008534B3" w:rsidRDefault="000D4623" w:rsidP="000D462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443F7B" w14:textId="097528A1" w:rsidR="000D4623" w:rsidRPr="008534B3" w:rsidRDefault="000D4623" w:rsidP="000D462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</w:t>
            </w:r>
          </w:p>
        </w:tc>
      </w:tr>
      <w:tr w:rsidR="000D4623" w:rsidRPr="00C123B4" w14:paraId="00183483" w14:textId="77777777" w:rsidTr="00C123B4">
        <w:trPr>
          <w:trHeight w:val="192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BF267" w14:textId="77777777" w:rsidR="000D4623" w:rsidRPr="00B739D4" w:rsidRDefault="000D4623" w:rsidP="000D4623">
            <w:pPr>
              <w:rPr>
                <w:rFonts w:ascii="Gadugi" w:hAnsi="Gadugi" w:cs="Calibri"/>
                <w:sz w:val="20"/>
                <w:szCs w:val="20"/>
              </w:rPr>
            </w:pPr>
            <w:r w:rsidRPr="00B739D4">
              <w:rPr>
                <w:rFonts w:ascii="Gadugi" w:hAnsi="Gadugi" w:cs="Calibri"/>
                <w:sz w:val="20"/>
                <w:szCs w:val="20"/>
              </w:rPr>
              <w:t>AKAS CON ACCESO)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0F14C3" w14:textId="49E7B153" w:rsidR="000D4623" w:rsidRPr="008534B3" w:rsidRDefault="000D4623" w:rsidP="000D462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9C5149" w14:textId="5784A34E" w:rsidR="000D4623" w:rsidRPr="008534B3" w:rsidRDefault="000D4623" w:rsidP="000D462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E72C33" w14:textId="5C72794A" w:rsidR="000D4623" w:rsidRPr="008534B3" w:rsidRDefault="000D4623" w:rsidP="000D462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97495C" w14:textId="60CD7A95" w:rsidR="000D4623" w:rsidRPr="008534B3" w:rsidRDefault="000D4623" w:rsidP="000D462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E64E67" w14:textId="77777777" w:rsidR="000D4623" w:rsidRPr="008534B3" w:rsidRDefault="000D4623" w:rsidP="000D462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5A9944" w14:textId="77777777" w:rsidR="000D4623" w:rsidRPr="008534B3" w:rsidRDefault="000D4623" w:rsidP="000D462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B682FE" w14:textId="77777777" w:rsidR="000D4623" w:rsidRPr="008534B3" w:rsidRDefault="000D4623" w:rsidP="000D462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CC3A71" w14:textId="77777777" w:rsidR="000D4623" w:rsidRPr="008534B3" w:rsidRDefault="000D4623" w:rsidP="000D462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EAD7AB" w14:textId="4432CAE5" w:rsidR="000D4623" w:rsidRPr="008534B3" w:rsidRDefault="000D4623" w:rsidP="000D462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609410" w14:textId="3C28027E" w:rsidR="000D4623" w:rsidRPr="008534B3" w:rsidRDefault="000D4623" w:rsidP="000D462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1CF498" w14:textId="6EB8550C" w:rsidR="000D4623" w:rsidRPr="008534B3" w:rsidRDefault="000D4623" w:rsidP="000D462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E02955" w14:textId="12F8770B" w:rsidR="000D4623" w:rsidRPr="008534B3" w:rsidRDefault="000D4623" w:rsidP="000D462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9E91F9" w14:textId="77777777" w:rsidR="000D4623" w:rsidRPr="008534B3" w:rsidRDefault="000D4623" w:rsidP="000D462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52CD1C" w14:textId="77777777" w:rsidR="000D4623" w:rsidRPr="008534B3" w:rsidRDefault="000D4623" w:rsidP="000D462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9361DF" w14:textId="77777777" w:rsidR="000D4623" w:rsidRPr="008534B3" w:rsidRDefault="000D4623" w:rsidP="000D462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1E726A" w14:textId="77777777" w:rsidR="000D4623" w:rsidRPr="008534B3" w:rsidRDefault="000D4623" w:rsidP="000D462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</w:tr>
      <w:tr w:rsidR="00633542" w:rsidRPr="00C123B4" w14:paraId="3C9113FD" w14:textId="77777777" w:rsidTr="00C123B4">
        <w:trPr>
          <w:trHeight w:val="192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37E16" w14:textId="5E65EE7C" w:rsidR="00633542" w:rsidRPr="00B739D4" w:rsidRDefault="00633542" w:rsidP="00633542">
            <w:pPr>
              <w:rPr>
                <w:rFonts w:ascii="Gadugi" w:hAnsi="Gadugi" w:cs="Calibri"/>
                <w:sz w:val="20"/>
                <w:szCs w:val="20"/>
              </w:rPr>
            </w:pPr>
            <w:r w:rsidRPr="00B739D4">
              <w:rPr>
                <w:rFonts w:ascii="Gadugi" w:hAnsi="Gadugi" w:cs="Calibri"/>
                <w:sz w:val="20"/>
                <w:szCs w:val="20"/>
              </w:rPr>
              <w:t>BALIHAI (ESTANDAR)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68E66F" w14:textId="1DBA7FAD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5D255D" w14:textId="7BA4DDBC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6F2FFD" w14:textId="449EFC97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90B028" w14:textId="01C7182A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C2F806" w14:textId="4DF6BF93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B1E402" w14:textId="0E204CB7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84F4CC" w14:textId="082BB897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B0084E" w14:textId="10551D80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3B7C25" w14:textId="7C643642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1648D3" w14:textId="476D202E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F46EAA" w14:textId="66D2A1BE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464973" w14:textId="7AF850A5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7C9B84" w14:textId="233AD1DD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66EF84" w14:textId="2291D1F2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FF8F9F" w14:textId="4F2FEF67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357332" w14:textId="7D002EFC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56</w:t>
            </w:r>
          </w:p>
        </w:tc>
      </w:tr>
      <w:tr w:rsidR="00633542" w:rsidRPr="00C123B4" w14:paraId="027B75CF" w14:textId="77777777" w:rsidTr="00C123B4">
        <w:trPr>
          <w:trHeight w:val="192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FD3FA" w14:textId="00E0B7FC" w:rsidR="00633542" w:rsidRPr="00B739D4" w:rsidRDefault="00633542" w:rsidP="00633542">
            <w:pPr>
              <w:rPr>
                <w:rFonts w:ascii="Gadugi" w:hAnsi="Gadugi" w:cs="Calibri"/>
                <w:sz w:val="20"/>
                <w:szCs w:val="20"/>
              </w:rPr>
            </w:pPr>
            <w:r w:rsidRPr="00B739D4">
              <w:rPr>
                <w:rFonts w:ascii="Gadugi" w:hAnsi="Gadugi" w:cs="Calibri"/>
                <w:sz w:val="20"/>
                <w:szCs w:val="20"/>
              </w:rPr>
              <w:t>BALIHAI (SUITE)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B4005A" w14:textId="201FF68B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7E5110" w14:textId="4F732CD9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F8C0E3" w14:textId="7498FD7B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0C716D" w14:textId="5EBC14E7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681579" w14:textId="707ADB26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0CA99B" w14:textId="34363CF6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D399AB" w14:textId="1FCD8276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BB006E" w14:textId="2A129B38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0C1E21" w14:textId="0366119D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ECAB3B" w14:textId="0A00BC03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71EF11" w14:textId="0A2C8A87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ED49F4" w14:textId="2CCFE0CD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3AC2F9" w14:textId="3DEFF084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56A02C" w14:textId="38EABBD7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4BB065" w14:textId="2034F050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BAE8A3" w14:textId="29F3F24C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44</w:t>
            </w:r>
          </w:p>
        </w:tc>
      </w:tr>
      <w:tr w:rsidR="002B0554" w:rsidRPr="00C123B4" w14:paraId="5EDEF675" w14:textId="77777777" w:rsidTr="00C123B4">
        <w:trPr>
          <w:trHeight w:val="192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06746" w14:textId="3B30B305" w:rsidR="002B0554" w:rsidRPr="00B739D4" w:rsidRDefault="002B0554" w:rsidP="002B0554">
            <w:pPr>
              <w:rPr>
                <w:rFonts w:ascii="Gadugi" w:hAnsi="Gadugi" w:cs="Calibri"/>
                <w:sz w:val="20"/>
                <w:szCs w:val="20"/>
              </w:rPr>
            </w:pPr>
            <w:r w:rsidRPr="00B739D4">
              <w:rPr>
                <w:rFonts w:ascii="Gadugi" w:hAnsi="Gadugi" w:cs="Calibri"/>
                <w:sz w:val="20"/>
                <w:szCs w:val="20"/>
              </w:rPr>
              <w:t>CHERELAS (BUNGALOWS)</w:t>
            </w:r>
          </w:p>
          <w:p w14:paraId="3BA33D90" w14:textId="1A197624" w:rsidR="002B0554" w:rsidRPr="00B739D4" w:rsidRDefault="002B0554" w:rsidP="002B0554">
            <w:pPr>
              <w:rPr>
                <w:rFonts w:ascii="Gadugi" w:hAnsi="Gadugi" w:cs="Calibri"/>
                <w:sz w:val="20"/>
                <w:szCs w:val="20"/>
              </w:rPr>
            </w:pPr>
            <w:r w:rsidRPr="00B739D4">
              <w:rPr>
                <w:rFonts w:ascii="Gadugi" w:hAnsi="Gadugi" w:cs="Calibri"/>
                <w:sz w:val="20"/>
                <w:szCs w:val="20"/>
              </w:rPr>
              <w:t xml:space="preserve">(02 </w:t>
            </w:r>
            <w:r w:rsidR="007D7CBB">
              <w:rPr>
                <w:rFonts w:ascii="Gadugi" w:hAnsi="Gadugi" w:cs="Calibri"/>
                <w:sz w:val="20"/>
                <w:szCs w:val="20"/>
              </w:rPr>
              <w:t>ene</w:t>
            </w:r>
            <w:r w:rsidRPr="00B739D4">
              <w:rPr>
                <w:rFonts w:ascii="Gadugi" w:hAnsi="Gadugi" w:cs="Calibri"/>
                <w:sz w:val="20"/>
                <w:szCs w:val="20"/>
              </w:rPr>
              <w:t xml:space="preserve">-14 </w:t>
            </w:r>
            <w:r w:rsidR="007D7CBB">
              <w:rPr>
                <w:rFonts w:ascii="Gadugi" w:hAnsi="Gadugi" w:cs="Calibri"/>
                <w:sz w:val="20"/>
                <w:szCs w:val="20"/>
              </w:rPr>
              <w:t>mar</w:t>
            </w:r>
            <w:r w:rsidRPr="00B739D4">
              <w:rPr>
                <w:rFonts w:ascii="Gadugi" w:hAnsi="Gadugi" w:cs="Calibri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7D8B18" w14:textId="7CB080BC" w:rsidR="002B0554" w:rsidRPr="008534B3" w:rsidRDefault="002B0554" w:rsidP="002B0554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4DC74C" w14:textId="48DFD133" w:rsidR="002B0554" w:rsidRPr="008534B3" w:rsidRDefault="002B0554" w:rsidP="002B0554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E39590" w14:textId="5DD34324" w:rsidR="002B0554" w:rsidRPr="008534B3" w:rsidRDefault="002B0554" w:rsidP="002B0554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ED8A5B" w14:textId="494F2808" w:rsidR="002B0554" w:rsidRPr="008534B3" w:rsidRDefault="002B0554" w:rsidP="002B0554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E1A51D" w14:textId="5B362684" w:rsidR="002B0554" w:rsidRPr="008534B3" w:rsidRDefault="002B0554" w:rsidP="002B0554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88447E" w14:textId="4251EFD4" w:rsidR="002B0554" w:rsidRPr="008534B3" w:rsidRDefault="002B0554" w:rsidP="002B0554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B87262" w14:textId="7A25F5A9" w:rsidR="002B0554" w:rsidRPr="008534B3" w:rsidRDefault="002B0554" w:rsidP="002B0554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0906EC" w14:textId="5E30646F" w:rsidR="002B0554" w:rsidRPr="008534B3" w:rsidRDefault="002B0554" w:rsidP="002B0554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5B661A" w14:textId="79C8B693" w:rsidR="002B0554" w:rsidRPr="008534B3" w:rsidRDefault="002B0554" w:rsidP="002B0554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68A92B" w14:textId="3E139D21" w:rsidR="002B0554" w:rsidRPr="008534B3" w:rsidRDefault="002B0554" w:rsidP="002B0554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2EB986" w14:textId="6EFDC73B" w:rsidR="002B0554" w:rsidRPr="008534B3" w:rsidRDefault="002B0554" w:rsidP="002B0554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9040E4" w14:textId="26C3A013" w:rsidR="002B0554" w:rsidRPr="008534B3" w:rsidRDefault="002B0554" w:rsidP="002B0554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16444B" w14:textId="7E585358" w:rsidR="002B0554" w:rsidRPr="008534B3" w:rsidRDefault="002B0554" w:rsidP="002B0554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46C670" w14:textId="29298942" w:rsidR="002B0554" w:rsidRPr="008534B3" w:rsidRDefault="002B0554" w:rsidP="002B0554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37A4B0" w14:textId="01BAA615" w:rsidR="002B0554" w:rsidRPr="008534B3" w:rsidRDefault="002B0554" w:rsidP="002B0554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469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B599EC" w14:textId="49E70238" w:rsidR="002B0554" w:rsidRPr="008534B3" w:rsidRDefault="002B0554" w:rsidP="002B0554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173</w:t>
            </w:r>
          </w:p>
        </w:tc>
      </w:tr>
      <w:tr w:rsidR="00633542" w:rsidRPr="00C123B4" w14:paraId="0FCCEB94" w14:textId="77777777" w:rsidTr="00C123B4">
        <w:trPr>
          <w:trHeight w:val="192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15E4B" w14:textId="77777777" w:rsidR="00633542" w:rsidRPr="00B739D4" w:rsidRDefault="00633542" w:rsidP="00633542">
            <w:pPr>
              <w:rPr>
                <w:rFonts w:ascii="Gadugi" w:hAnsi="Gadugi" w:cs="Calibri"/>
                <w:sz w:val="20"/>
                <w:szCs w:val="20"/>
              </w:rPr>
            </w:pPr>
            <w:r w:rsidRPr="00B739D4">
              <w:rPr>
                <w:rFonts w:ascii="Gadugi" w:hAnsi="Gadugi" w:cs="Calibri"/>
                <w:sz w:val="20"/>
                <w:szCs w:val="20"/>
              </w:rPr>
              <w:t>CHERELAS (BUNGALOWS)</w:t>
            </w:r>
          </w:p>
          <w:p w14:paraId="139F29B2" w14:textId="7362A32E" w:rsidR="00633542" w:rsidRPr="00B739D4" w:rsidRDefault="00633542" w:rsidP="00633542">
            <w:pPr>
              <w:rPr>
                <w:rFonts w:ascii="Gadugi" w:hAnsi="Gadugi" w:cs="Calibri"/>
                <w:sz w:val="20"/>
                <w:szCs w:val="20"/>
              </w:rPr>
            </w:pPr>
            <w:r w:rsidRPr="00B739D4">
              <w:rPr>
                <w:rFonts w:ascii="Gadugi" w:hAnsi="Gadugi" w:cs="Calibri"/>
                <w:sz w:val="20"/>
                <w:szCs w:val="20"/>
              </w:rPr>
              <w:t xml:space="preserve">(15 </w:t>
            </w:r>
            <w:r w:rsidR="007D7CBB">
              <w:rPr>
                <w:rFonts w:ascii="Gadugi" w:hAnsi="Gadugi" w:cs="Calibri"/>
                <w:sz w:val="20"/>
                <w:szCs w:val="20"/>
              </w:rPr>
              <w:t>mar</w:t>
            </w:r>
            <w:r w:rsidRPr="00B739D4">
              <w:rPr>
                <w:rFonts w:ascii="Gadugi" w:hAnsi="Gadugi" w:cs="Calibri"/>
                <w:sz w:val="20"/>
                <w:szCs w:val="20"/>
              </w:rPr>
              <w:t>-</w:t>
            </w:r>
            <w:r>
              <w:rPr>
                <w:rFonts w:ascii="Gadugi" w:hAnsi="Gadugi" w:cs="Calibri"/>
                <w:sz w:val="20"/>
                <w:szCs w:val="20"/>
              </w:rPr>
              <w:t xml:space="preserve">30 </w:t>
            </w:r>
            <w:r w:rsidR="007D7CBB">
              <w:rPr>
                <w:rFonts w:ascii="Gadugi" w:hAnsi="Gadugi" w:cs="Calibri"/>
                <w:sz w:val="20"/>
                <w:szCs w:val="20"/>
              </w:rPr>
              <w:t>dic</w:t>
            </w:r>
            <w:r w:rsidRPr="00B739D4">
              <w:rPr>
                <w:rFonts w:ascii="Gadugi" w:hAnsi="Gadugi" w:cs="Calibri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0F3F98" w14:textId="0687B6B9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079152" w14:textId="17764E78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5ECE3B" w14:textId="7B153946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1A864C" w14:textId="43BE10D3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9EFBC9" w14:textId="06109C3A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2E1043" w14:textId="06D934D9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327D56" w14:textId="352CA6D9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FEF90D" w14:textId="45B6A53A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A54A08" w14:textId="6EFE7D51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15D45F" w14:textId="789A995B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811495" w14:textId="5FE63B32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FF6A54" w14:textId="43EABF78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9ED5F6" w14:textId="2ED40E62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82EFC0" w14:textId="4BC5CC34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3457C4" w14:textId="70B185E2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17CAD4" w14:textId="32E834A4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65</w:t>
            </w:r>
          </w:p>
        </w:tc>
      </w:tr>
      <w:tr w:rsidR="00633542" w:rsidRPr="00C123B4" w14:paraId="152C889B" w14:textId="77777777" w:rsidTr="00C123B4">
        <w:trPr>
          <w:trHeight w:val="192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5E8ED" w14:textId="01F0622C" w:rsidR="00633542" w:rsidRPr="00B739D4" w:rsidRDefault="00633542" w:rsidP="00633542">
            <w:pPr>
              <w:rPr>
                <w:rFonts w:ascii="Gadugi" w:hAnsi="Gadugi" w:cs="Calibri"/>
                <w:sz w:val="20"/>
                <w:szCs w:val="20"/>
              </w:rPr>
            </w:pPr>
            <w:r w:rsidRPr="00B739D4">
              <w:rPr>
                <w:rFonts w:ascii="Gadugi" w:hAnsi="Gadugi" w:cs="Calibri"/>
                <w:sz w:val="20"/>
                <w:szCs w:val="20"/>
              </w:rPr>
              <w:t>HOJA DE PALMA STD MATRIMONIAL</w:t>
            </w:r>
          </w:p>
          <w:p w14:paraId="1D5ACFFB" w14:textId="71BC6449" w:rsidR="00633542" w:rsidRPr="00B739D4" w:rsidRDefault="00633542" w:rsidP="00633542">
            <w:pPr>
              <w:rPr>
                <w:rFonts w:ascii="Gadugi" w:hAnsi="Gadugi" w:cs="Calibri"/>
                <w:sz w:val="20"/>
                <w:szCs w:val="20"/>
              </w:rPr>
            </w:pPr>
            <w:r w:rsidRPr="00B739D4">
              <w:rPr>
                <w:rFonts w:ascii="Gadugi" w:hAnsi="Gadugi" w:cs="Calibri"/>
                <w:sz w:val="20"/>
                <w:szCs w:val="20"/>
              </w:rPr>
              <w:t>(</w:t>
            </w:r>
            <w:r w:rsidR="007D7CBB">
              <w:rPr>
                <w:rFonts w:ascii="Gadugi" w:hAnsi="Gadugi" w:cs="Calibri"/>
                <w:sz w:val="20"/>
                <w:szCs w:val="20"/>
              </w:rPr>
              <w:t>ene</w:t>
            </w:r>
            <w:r w:rsidRPr="00B739D4">
              <w:rPr>
                <w:rFonts w:ascii="Gadugi" w:hAnsi="Gadugi" w:cs="Calibri"/>
                <w:sz w:val="20"/>
                <w:szCs w:val="20"/>
              </w:rPr>
              <w:t>-</w:t>
            </w:r>
            <w:r w:rsidR="007D7CBB">
              <w:rPr>
                <w:rFonts w:ascii="Gadugi" w:hAnsi="Gadugi" w:cs="Calibri"/>
                <w:sz w:val="20"/>
                <w:szCs w:val="20"/>
              </w:rPr>
              <w:t>mar</w:t>
            </w:r>
            <w:r w:rsidRPr="00B739D4">
              <w:rPr>
                <w:rFonts w:ascii="Gadugi" w:hAnsi="Gadugi" w:cs="Calibri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E999C3" w14:textId="087472E8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BCB5E9" w14:textId="3047E58C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9BB751" w14:textId="515C8D7F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D441B8" w14:textId="18868ACA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E9F887" w14:textId="692098EF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F00DDC" w14:textId="390A57FB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50A151" w14:textId="4D580E02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496597" w14:textId="1184D2A9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CAF811" w14:textId="5CC18E89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9B9671" w14:textId="18C632D6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E7470A" w14:textId="33ED2B37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9D2A3D" w14:textId="05245440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6A5DAB" w14:textId="49E41A70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985E76" w14:textId="2E43994F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6C99BA" w14:textId="7CA3CEEF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524BA3" w14:textId="389F47FF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69</w:t>
            </w:r>
          </w:p>
        </w:tc>
      </w:tr>
      <w:tr w:rsidR="00633542" w:rsidRPr="00C123B4" w14:paraId="580AB93D" w14:textId="77777777" w:rsidTr="00C123B4">
        <w:trPr>
          <w:trHeight w:val="192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0C7C9" w14:textId="7BD50EA3" w:rsidR="00633542" w:rsidRPr="00B739D4" w:rsidRDefault="00633542" w:rsidP="00633542">
            <w:pPr>
              <w:rPr>
                <w:rFonts w:ascii="Gadugi" w:hAnsi="Gadugi" w:cs="Calibri"/>
                <w:sz w:val="20"/>
                <w:szCs w:val="20"/>
              </w:rPr>
            </w:pPr>
            <w:r w:rsidRPr="00B739D4">
              <w:rPr>
                <w:rFonts w:ascii="Gadugi" w:hAnsi="Gadugi" w:cs="Calibri"/>
                <w:sz w:val="20"/>
                <w:szCs w:val="20"/>
              </w:rPr>
              <w:t>HOJA DE PALMA STD MATRIMONIAL</w:t>
            </w:r>
          </w:p>
          <w:p w14:paraId="5F404CFA" w14:textId="70ED1B61" w:rsidR="00633542" w:rsidRPr="00B739D4" w:rsidRDefault="00633542" w:rsidP="00633542">
            <w:pPr>
              <w:rPr>
                <w:rFonts w:ascii="Gadugi" w:hAnsi="Gadugi" w:cs="Calibri"/>
                <w:sz w:val="20"/>
                <w:szCs w:val="20"/>
              </w:rPr>
            </w:pPr>
            <w:r w:rsidRPr="00B739D4">
              <w:rPr>
                <w:rFonts w:ascii="Gadugi" w:hAnsi="Gadugi" w:cs="Calibri"/>
                <w:sz w:val="20"/>
                <w:szCs w:val="20"/>
              </w:rPr>
              <w:t>(</w:t>
            </w:r>
            <w:r w:rsidR="007D7CBB">
              <w:rPr>
                <w:rFonts w:ascii="Gadugi" w:hAnsi="Gadugi" w:cs="Calibri"/>
                <w:sz w:val="20"/>
                <w:szCs w:val="20"/>
              </w:rPr>
              <w:t>abr</w:t>
            </w:r>
            <w:r w:rsidRPr="00B739D4">
              <w:rPr>
                <w:rFonts w:ascii="Gadugi" w:hAnsi="Gadugi" w:cs="Calibri"/>
                <w:sz w:val="20"/>
                <w:szCs w:val="20"/>
              </w:rPr>
              <w:t>-</w:t>
            </w:r>
            <w:r w:rsidR="007D7CBB">
              <w:rPr>
                <w:rFonts w:ascii="Gadugi" w:hAnsi="Gadugi" w:cs="Calibri"/>
                <w:sz w:val="20"/>
                <w:szCs w:val="20"/>
              </w:rPr>
              <w:t>dic</w:t>
            </w:r>
            <w:r w:rsidRPr="00B739D4">
              <w:rPr>
                <w:rFonts w:ascii="Gadugi" w:hAnsi="Gadugi" w:cs="Calibri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D5F666" w14:textId="0DFB55BE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5A9040" w14:textId="07FBC174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5CE85B" w14:textId="0C9431DE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4A9D55" w14:textId="26CB5AE6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82C183" w14:textId="626AFE99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468D30" w14:textId="3DB613A4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A35907" w14:textId="0D1C4F2D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9B65A4" w14:textId="12162799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972769" w14:textId="1DFCDCF9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CFB106" w14:textId="4818861B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C710C3" w14:textId="23A3EB66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DB0407" w14:textId="74FC9300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362554" w14:textId="18A062DC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430ED6" w14:textId="5BFD4F23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9D0361" w14:textId="1FD1DAEB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977FB3" w14:textId="50C81DBF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58</w:t>
            </w:r>
          </w:p>
        </w:tc>
      </w:tr>
      <w:tr w:rsidR="008534B3" w:rsidRPr="00C123B4" w14:paraId="1E673EA3" w14:textId="77777777" w:rsidTr="00C123B4">
        <w:trPr>
          <w:trHeight w:val="192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82EED" w14:textId="1527286B" w:rsidR="008534B3" w:rsidRPr="00B739D4" w:rsidRDefault="008534B3" w:rsidP="008534B3">
            <w:pPr>
              <w:rPr>
                <w:rFonts w:ascii="Gadugi" w:hAnsi="Gadugi" w:cs="Calibri"/>
                <w:sz w:val="20"/>
                <w:szCs w:val="20"/>
              </w:rPr>
            </w:pPr>
            <w:r w:rsidRPr="00B739D4">
              <w:rPr>
                <w:rFonts w:ascii="Gadugi" w:hAnsi="Gadugi" w:cs="Calibri"/>
                <w:sz w:val="20"/>
                <w:szCs w:val="20"/>
              </w:rPr>
              <w:t>HOJA DE PALMA STD DOBLE</w:t>
            </w:r>
          </w:p>
          <w:p w14:paraId="6EF29C1A" w14:textId="7F65E692" w:rsidR="008534B3" w:rsidRPr="00B739D4" w:rsidRDefault="008534B3" w:rsidP="008534B3">
            <w:pPr>
              <w:rPr>
                <w:rFonts w:ascii="Gadugi" w:hAnsi="Gadugi" w:cs="Calibri"/>
                <w:sz w:val="20"/>
                <w:szCs w:val="20"/>
              </w:rPr>
            </w:pPr>
            <w:r w:rsidRPr="00B739D4">
              <w:rPr>
                <w:rFonts w:ascii="Gadugi" w:hAnsi="Gadugi" w:cs="Calibri"/>
                <w:sz w:val="20"/>
                <w:szCs w:val="20"/>
              </w:rPr>
              <w:t>(</w:t>
            </w:r>
            <w:r w:rsidR="007D7CBB">
              <w:rPr>
                <w:rFonts w:ascii="Gadugi" w:hAnsi="Gadugi" w:cs="Calibri"/>
                <w:sz w:val="20"/>
                <w:szCs w:val="20"/>
              </w:rPr>
              <w:t>ene</w:t>
            </w:r>
            <w:r w:rsidRPr="00B739D4">
              <w:rPr>
                <w:rFonts w:ascii="Gadugi" w:hAnsi="Gadugi" w:cs="Calibri"/>
                <w:sz w:val="20"/>
                <w:szCs w:val="20"/>
              </w:rPr>
              <w:t>-</w:t>
            </w:r>
            <w:r w:rsidR="007D7CBB">
              <w:rPr>
                <w:rFonts w:ascii="Gadugi" w:hAnsi="Gadugi" w:cs="Calibri"/>
                <w:sz w:val="20"/>
                <w:szCs w:val="20"/>
              </w:rPr>
              <w:t>mar</w:t>
            </w:r>
            <w:r w:rsidRPr="00B739D4">
              <w:rPr>
                <w:rFonts w:ascii="Gadugi" w:hAnsi="Gadugi" w:cs="Calibri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5B95EB" w14:textId="7FED990D" w:rsidR="008534B3" w:rsidRPr="008534B3" w:rsidRDefault="008534B3" w:rsidP="008534B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93379C" w14:textId="2ABBB8E2" w:rsidR="008534B3" w:rsidRPr="008534B3" w:rsidRDefault="008534B3" w:rsidP="008534B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C90A0D" w14:textId="53502799" w:rsidR="008534B3" w:rsidRPr="008534B3" w:rsidRDefault="008534B3" w:rsidP="008534B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937F46" w14:textId="7693A893" w:rsidR="008534B3" w:rsidRPr="008534B3" w:rsidRDefault="008534B3" w:rsidP="008534B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865F4B" w14:textId="72BDFA77" w:rsidR="008534B3" w:rsidRPr="008534B3" w:rsidRDefault="008534B3" w:rsidP="008534B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02A94C" w14:textId="7D3EA1A9" w:rsidR="008534B3" w:rsidRPr="008534B3" w:rsidRDefault="008534B3" w:rsidP="008534B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25958F" w14:textId="66CCC91A" w:rsidR="008534B3" w:rsidRPr="008534B3" w:rsidRDefault="008534B3" w:rsidP="008534B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E77DB1" w14:textId="594BDC43" w:rsidR="008534B3" w:rsidRPr="008534B3" w:rsidRDefault="008534B3" w:rsidP="008534B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CDDAF9" w14:textId="3B8AE73D" w:rsidR="008534B3" w:rsidRPr="008534B3" w:rsidRDefault="008534B3" w:rsidP="008534B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65D0C" w14:textId="59A38A54" w:rsidR="008534B3" w:rsidRPr="008534B3" w:rsidRDefault="008534B3" w:rsidP="008534B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3C5FFD" w14:textId="501329C7" w:rsidR="008534B3" w:rsidRPr="008534B3" w:rsidRDefault="008534B3" w:rsidP="008534B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3B4375" w14:textId="6DC8F039" w:rsidR="008534B3" w:rsidRPr="008534B3" w:rsidRDefault="008534B3" w:rsidP="008534B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978B1C" w14:textId="1F17EAA6" w:rsidR="008534B3" w:rsidRPr="008534B3" w:rsidRDefault="008534B3" w:rsidP="008534B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C0A66E" w14:textId="7391B4CC" w:rsidR="008534B3" w:rsidRPr="008534B3" w:rsidRDefault="008534B3" w:rsidP="008534B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BDD481" w14:textId="37D1F5CA" w:rsidR="008534B3" w:rsidRPr="008534B3" w:rsidRDefault="008534B3" w:rsidP="008534B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8E2D29" w14:textId="0CCF0DA5" w:rsidR="008534B3" w:rsidRPr="008534B3" w:rsidRDefault="008534B3" w:rsidP="008534B3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</w:tr>
      <w:tr w:rsidR="00633542" w:rsidRPr="00C123B4" w14:paraId="16776EDF" w14:textId="77777777" w:rsidTr="00C123B4">
        <w:trPr>
          <w:trHeight w:val="192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18D7F" w14:textId="0B3A0B6D" w:rsidR="00633542" w:rsidRPr="00B739D4" w:rsidRDefault="00633542" w:rsidP="00633542">
            <w:pPr>
              <w:rPr>
                <w:rFonts w:ascii="Gadugi" w:hAnsi="Gadugi" w:cs="Calibri"/>
                <w:sz w:val="20"/>
                <w:szCs w:val="20"/>
              </w:rPr>
            </w:pPr>
            <w:r w:rsidRPr="00B739D4">
              <w:rPr>
                <w:rFonts w:ascii="Gadugi" w:hAnsi="Gadugi" w:cs="Calibri"/>
                <w:sz w:val="20"/>
                <w:szCs w:val="20"/>
              </w:rPr>
              <w:t>HOJA DE PALMA STD DOBLE</w:t>
            </w:r>
          </w:p>
          <w:p w14:paraId="58A019A4" w14:textId="5A5667DF" w:rsidR="00633542" w:rsidRPr="00B739D4" w:rsidRDefault="00633542" w:rsidP="00633542">
            <w:pPr>
              <w:rPr>
                <w:rFonts w:ascii="Gadugi" w:hAnsi="Gadugi" w:cs="Calibri"/>
                <w:sz w:val="20"/>
                <w:szCs w:val="20"/>
              </w:rPr>
            </w:pPr>
            <w:r w:rsidRPr="00B739D4">
              <w:rPr>
                <w:rFonts w:ascii="Gadugi" w:hAnsi="Gadugi" w:cs="Calibri"/>
                <w:sz w:val="20"/>
                <w:szCs w:val="20"/>
              </w:rPr>
              <w:t>(</w:t>
            </w:r>
            <w:r w:rsidR="007D7CBB">
              <w:rPr>
                <w:rFonts w:ascii="Gadugi" w:hAnsi="Gadugi" w:cs="Calibri"/>
                <w:sz w:val="20"/>
                <w:szCs w:val="20"/>
              </w:rPr>
              <w:t>abr</w:t>
            </w:r>
            <w:r w:rsidRPr="00B739D4">
              <w:rPr>
                <w:rFonts w:ascii="Gadugi" w:hAnsi="Gadugi" w:cs="Calibri"/>
                <w:sz w:val="20"/>
                <w:szCs w:val="20"/>
              </w:rPr>
              <w:t>-</w:t>
            </w:r>
            <w:r w:rsidR="007D7CBB">
              <w:rPr>
                <w:rFonts w:ascii="Gadugi" w:hAnsi="Gadugi" w:cs="Calibri"/>
                <w:sz w:val="20"/>
                <w:szCs w:val="20"/>
              </w:rPr>
              <w:t>dic</w:t>
            </w:r>
            <w:r w:rsidRPr="00B739D4">
              <w:rPr>
                <w:rFonts w:ascii="Gadugi" w:hAnsi="Gadugi" w:cs="Calibri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049C1F" w14:textId="122AF52C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E6082E" w14:textId="141A79D4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D4D262" w14:textId="2DAB7E2A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97D53E" w14:textId="407CE348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DC649E" w14:textId="42DB9ED2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0CEAF9" w14:textId="7E68B5CD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9F29AC" w14:textId="12137FAC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0E95D0" w14:textId="1115A940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95F672" w14:textId="4519D24C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1C61DB" w14:textId="0DDC5AD6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E304B8" w14:textId="58477747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38F1EB" w14:textId="4EB6A80B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A58D93" w14:textId="678576E1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352C00" w14:textId="3EDFEDE9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E5CF8B" w14:textId="16AC0097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57F5A4" w14:textId="00DD16C0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</w:tr>
      <w:tr w:rsidR="00633542" w:rsidRPr="00C123B4" w14:paraId="73CB137C" w14:textId="77777777" w:rsidTr="00C123B4">
        <w:trPr>
          <w:trHeight w:val="192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0A327" w14:textId="65D6CA29" w:rsidR="00633542" w:rsidRPr="00B739D4" w:rsidRDefault="00633542" w:rsidP="00633542">
            <w:pPr>
              <w:rPr>
                <w:rFonts w:ascii="Gadugi" w:hAnsi="Gadugi" w:cs="Calibri"/>
                <w:sz w:val="20"/>
                <w:szCs w:val="20"/>
              </w:rPr>
            </w:pPr>
            <w:r w:rsidRPr="00B739D4">
              <w:rPr>
                <w:rFonts w:ascii="Gadugi" w:hAnsi="Gadugi" w:cs="Calibri"/>
                <w:sz w:val="20"/>
                <w:szCs w:val="20"/>
              </w:rPr>
              <w:t>SAMAY (VISTA AL MAR)</w:t>
            </w:r>
          </w:p>
          <w:p w14:paraId="0EDBCA2B" w14:textId="620AF0E1" w:rsidR="00633542" w:rsidRPr="00B739D4" w:rsidRDefault="007D7CBB" w:rsidP="00633542">
            <w:pPr>
              <w:rPr>
                <w:rFonts w:ascii="Gadugi" w:hAnsi="Gadugi" w:cs="Calibri"/>
                <w:sz w:val="20"/>
                <w:szCs w:val="20"/>
              </w:rPr>
            </w:pPr>
            <w:r>
              <w:rPr>
                <w:rFonts w:ascii="Gadugi" w:hAnsi="Gadugi" w:cs="Calibri"/>
                <w:sz w:val="20"/>
                <w:szCs w:val="20"/>
              </w:rPr>
              <w:t>ene-mar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E795DC" w14:textId="1E80678C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6CE246" w14:textId="0D6A90E7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3190F7" w14:textId="2516FF55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931F2E" w14:textId="17AD74AD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20248C" w14:textId="68DA519C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26B3A7" w14:textId="4D5D61BD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C6C843" w14:textId="21E7780E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FD8DD4" w14:textId="2FFC8D7F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36CF89" w14:textId="05C4782B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C4AC97" w14:textId="64ADB621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1DCCF7" w14:textId="302A3AC4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4CC45E" w14:textId="0230B289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164388" w14:textId="5BFB514E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299C22" w14:textId="4B4B577E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57BB90" w14:textId="50798619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C35CC7" w14:textId="46CF4C8A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75</w:t>
            </w:r>
          </w:p>
        </w:tc>
      </w:tr>
      <w:tr w:rsidR="00633542" w:rsidRPr="00C123B4" w14:paraId="41CDDB86" w14:textId="77777777" w:rsidTr="00C123B4">
        <w:trPr>
          <w:trHeight w:val="192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94454" w14:textId="77777777" w:rsidR="00633542" w:rsidRPr="00B739D4" w:rsidRDefault="00633542" w:rsidP="00633542">
            <w:pPr>
              <w:rPr>
                <w:rFonts w:ascii="Gadugi" w:hAnsi="Gadugi" w:cs="Calibri"/>
                <w:sz w:val="20"/>
                <w:szCs w:val="20"/>
              </w:rPr>
            </w:pPr>
            <w:r w:rsidRPr="00B739D4">
              <w:rPr>
                <w:rFonts w:ascii="Gadugi" w:hAnsi="Gadugi" w:cs="Calibri"/>
                <w:sz w:val="20"/>
                <w:szCs w:val="20"/>
              </w:rPr>
              <w:t>SAMAY (VISTA AL MAR)</w:t>
            </w:r>
          </w:p>
          <w:p w14:paraId="78AF8137" w14:textId="1BEA2C37" w:rsidR="00633542" w:rsidRPr="00B739D4" w:rsidRDefault="007D7CBB" w:rsidP="00633542">
            <w:pPr>
              <w:rPr>
                <w:rFonts w:ascii="Gadugi" w:hAnsi="Gadugi" w:cs="Calibri"/>
                <w:sz w:val="20"/>
                <w:szCs w:val="20"/>
              </w:rPr>
            </w:pPr>
            <w:r>
              <w:rPr>
                <w:rFonts w:ascii="Gadugi" w:hAnsi="Gadugi" w:cs="Calibri"/>
                <w:sz w:val="20"/>
                <w:szCs w:val="20"/>
              </w:rPr>
              <w:t>abr</w:t>
            </w:r>
            <w:r w:rsidR="00633542" w:rsidRPr="00B739D4">
              <w:rPr>
                <w:rFonts w:ascii="Gadugi" w:hAnsi="Gadugi" w:cs="Calibri"/>
                <w:sz w:val="20"/>
                <w:szCs w:val="20"/>
              </w:rPr>
              <w:t>-</w:t>
            </w:r>
            <w:r>
              <w:rPr>
                <w:rFonts w:ascii="Gadugi" w:hAnsi="Gadugi" w:cs="Calibri"/>
                <w:sz w:val="20"/>
                <w:szCs w:val="20"/>
              </w:rPr>
              <w:t>dic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FD16D5" w14:textId="43B3295E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61F353" w14:textId="795CC8F2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C07A10" w14:textId="4EA6E006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179984" w14:textId="11398BBA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6957C3" w14:textId="3902FEA6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58A284" w14:textId="0A0936B9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5F7127" w14:textId="72731C2C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84BEC8" w14:textId="14B583DC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97E1C9" w14:textId="4752468F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BDC1C6" w14:textId="025C0FFC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BF9608" w14:textId="7B9BA308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EB8739" w14:textId="1D91B7B2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AF7924" w14:textId="272C0E58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C70EFA" w14:textId="084937E1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966FCE" w14:textId="7666E399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4BFA4B" w14:textId="155DC96D" w:rsidR="00633542" w:rsidRPr="008534B3" w:rsidRDefault="00633542" w:rsidP="00633542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60</w:t>
            </w:r>
          </w:p>
        </w:tc>
      </w:tr>
      <w:tr w:rsidR="00977797" w:rsidRPr="00C123B4" w14:paraId="670657ED" w14:textId="77777777" w:rsidTr="00C123B4">
        <w:trPr>
          <w:trHeight w:val="192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1DB2B" w14:textId="4A53B5F7" w:rsidR="00977797" w:rsidRPr="00B739D4" w:rsidRDefault="00977797" w:rsidP="00977797">
            <w:pPr>
              <w:rPr>
                <w:rFonts w:ascii="Gadugi" w:hAnsi="Gadugi" w:cs="Calibri"/>
                <w:sz w:val="20"/>
                <w:szCs w:val="20"/>
              </w:rPr>
            </w:pPr>
            <w:r w:rsidRPr="00B739D4">
              <w:rPr>
                <w:rFonts w:ascii="Gadugi" w:hAnsi="Gadugi" w:cs="Calibri"/>
                <w:sz w:val="20"/>
                <w:szCs w:val="20"/>
              </w:rPr>
              <w:t xml:space="preserve">PUNTA SAL&amp; BUNGALOWS RESORT (STD) </w:t>
            </w:r>
            <w:r w:rsidR="007D7CBB">
              <w:rPr>
                <w:rFonts w:ascii="Gadugi" w:hAnsi="Gadugi" w:cs="Calibri"/>
                <w:sz w:val="20"/>
                <w:szCs w:val="20"/>
              </w:rPr>
              <w:t>ene</w:t>
            </w:r>
            <w:r w:rsidRPr="00B739D4">
              <w:rPr>
                <w:rFonts w:ascii="Gadugi" w:hAnsi="Gadugi" w:cs="Calibri"/>
                <w:sz w:val="20"/>
                <w:szCs w:val="20"/>
              </w:rPr>
              <w:t>-</w:t>
            </w:r>
            <w:r w:rsidR="007D7CBB">
              <w:rPr>
                <w:rFonts w:ascii="Gadugi" w:hAnsi="Gadugi" w:cs="Calibri"/>
                <w:sz w:val="20"/>
                <w:szCs w:val="20"/>
              </w:rPr>
              <w:t>dic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61D358" w14:textId="0BAFE5A3" w:rsidR="00977797" w:rsidRPr="008534B3" w:rsidRDefault="00977797" w:rsidP="00977797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  <w:t>428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F59ED4" w14:textId="5E56478F" w:rsidR="00977797" w:rsidRPr="008534B3" w:rsidRDefault="00977797" w:rsidP="00977797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  <w:t>154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DAE5E9" w14:textId="4B2097BE" w:rsidR="00977797" w:rsidRPr="008534B3" w:rsidRDefault="00977797" w:rsidP="00977797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  <w:t>237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B2ECA4" w14:textId="51E3F825" w:rsidR="00977797" w:rsidRPr="008534B3" w:rsidRDefault="00977797" w:rsidP="00977797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theme="minorHAnsi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2D36FA" w14:textId="77777777" w:rsidR="00977797" w:rsidRPr="008534B3" w:rsidRDefault="00977797" w:rsidP="00977797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A30822" w14:textId="77777777" w:rsidR="00977797" w:rsidRPr="008534B3" w:rsidRDefault="00977797" w:rsidP="00977797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7BEF2B" w14:textId="77777777" w:rsidR="00977797" w:rsidRPr="008534B3" w:rsidRDefault="00977797" w:rsidP="00977797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933756" w14:textId="77777777" w:rsidR="00977797" w:rsidRPr="008534B3" w:rsidRDefault="00977797" w:rsidP="00977797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BEBBAE" w14:textId="1883877B" w:rsidR="00977797" w:rsidRPr="008534B3" w:rsidRDefault="00977797" w:rsidP="00977797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32C918" w14:textId="2BE79B52" w:rsidR="00977797" w:rsidRPr="008534B3" w:rsidRDefault="00977797" w:rsidP="00977797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59711D" w14:textId="4764B752" w:rsidR="00977797" w:rsidRPr="008534B3" w:rsidRDefault="00977797" w:rsidP="00977797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5545BE" w14:textId="1E0C762B" w:rsidR="00977797" w:rsidRPr="008534B3" w:rsidRDefault="00977797" w:rsidP="00977797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616C8F" w14:textId="77777777" w:rsidR="00977797" w:rsidRPr="008534B3" w:rsidRDefault="00977797" w:rsidP="00977797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8E57F4" w14:textId="77777777" w:rsidR="00977797" w:rsidRPr="008534B3" w:rsidRDefault="00977797" w:rsidP="00977797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D119B6" w14:textId="77777777" w:rsidR="00977797" w:rsidRPr="008534B3" w:rsidRDefault="00977797" w:rsidP="00977797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D42E71" w14:textId="77777777" w:rsidR="00977797" w:rsidRPr="008534B3" w:rsidRDefault="00977797" w:rsidP="00977797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</w:tr>
      <w:tr w:rsidR="00977797" w:rsidRPr="00C123B4" w14:paraId="7C298319" w14:textId="77777777" w:rsidTr="00C123B4">
        <w:trPr>
          <w:trHeight w:val="192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805BF" w14:textId="441E9F81" w:rsidR="00977797" w:rsidRPr="00B739D4" w:rsidRDefault="00977797" w:rsidP="00977797">
            <w:pPr>
              <w:rPr>
                <w:rFonts w:ascii="Gadugi" w:hAnsi="Gadugi" w:cs="Calibri"/>
                <w:sz w:val="20"/>
                <w:szCs w:val="20"/>
              </w:rPr>
            </w:pPr>
            <w:r w:rsidRPr="00B739D4">
              <w:rPr>
                <w:rFonts w:ascii="Gadugi" w:hAnsi="Gadugi" w:cs="Calibri"/>
                <w:sz w:val="20"/>
                <w:szCs w:val="20"/>
              </w:rPr>
              <w:t>PUNTA SAL&amp; BUNGALOWS (SUITE JUNIOR</w:t>
            </w:r>
            <w:r w:rsidR="007D7CBB">
              <w:rPr>
                <w:rFonts w:ascii="Gadugi" w:hAnsi="Gadugi" w:cs="Calibri"/>
                <w:sz w:val="20"/>
                <w:szCs w:val="20"/>
              </w:rPr>
              <w:t xml:space="preserve"> </w:t>
            </w:r>
            <w:r w:rsidRPr="00B739D4">
              <w:rPr>
                <w:rFonts w:ascii="Gadugi" w:hAnsi="Gadugi" w:cs="Calibri"/>
                <w:sz w:val="20"/>
                <w:szCs w:val="20"/>
              </w:rPr>
              <w:t xml:space="preserve">2°) </w:t>
            </w:r>
            <w:r w:rsidR="007D7CBB">
              <w:rPr>
                <w:rFonts w:ascii="Gadugi" w:hAnsi="Gadugi" w:cs="Calibri"/>
                <w:sz w:val="20"/>
                <w:szCs w:val="20"/>
              </w:rPr>
              <w:t>ene</w:t>
            </w:r>
            <w:r w:rsidRPr="00B739D4">
              <w:rPr>
                <w:rFonts w:ascii="Gadugi" w:hAnsi="Gadugi" w:cs="Calibri"/>
                <w:sz w:val="20"/>
                <w:szCs w:val="20"/>
              </w:rPr>
              <w:t>-</w:t>
            </w:r>
            <w:r w:rsidR="007D7CBB">
              <w:rPr>
                <w:rFonts w:ascii="Gadugi" w:hAnsi="Gadugi" w:cs="Calibri"/>
                <w:sz w:val="20"/>
                <w:szCs w:val="20"/>
              </w:rPr>
              <w:t>dic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B17636" w14:textId="1824A8DB" w:rsidR="00977797" w:rsidRPr="008534B3" w:rsidRDefault="00977797" w:rsidP="00977797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10B8FB" w14:textId="1B27ECCB" w:rsidR="00977797" w:rsidRPr="008534B3" w:rsidRDefault="00977797" w:rsidP="00977797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9533F8" w14:textId="444C1912" w:rsidR="00977797" w:rsidRPr="008534B3" w:rsidRDefault="00977797" w:rsidP="00977797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F7B989" w14:textId="34E5EA97" w:rsidR="00977797" w:rsidRPr="008534B3" w:rsidRDefault="00977797" w:rsidP="00977797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95BFAC" w14:textId="16FD6F62" w:rsidR="00977797" w:rsidRPr="008534B3" w:rsidRDefault="00977797" w:rsidP="00977797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E6E98D" w14:textId="7EAC6309" w:rsidR="00977797" w:rsidRPr="008534B3" w:rsidRDefault="00977797" w:rsidP="00977797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9A8550" w14:textId="28973CB9" w:rsidR="00977797" w:rsidRPr="008534B3" w:rsidRDefault="00977797" w:rsidP="00977797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122D64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F925A8" w14:textId="4507AACE" w:rsidR="00977797" w:rsidRPr="008534B3" w:rsidRDefault="00977797" w:rsidP="00977797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4" w:space="0" w:color="122D64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265E79" w14:textId="0AB8E061" w:rsidR="00977797" w:rsidRPr="008534B3" w:rsidRDefault="00977797" w:rsidP="00977797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030386" w14:textId="089C5D39" w:rsidR="00977797" w:rsidRPr="008534B3" w:rsidRDefault="00977797" w:rsidP="00977797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AB1508" w14:textId="30DD5732" w:rsidR="00977797" w:rsidRPr="008534B3" w:rsidRDefault="00977797" w:rsidP="00977797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529639" w14:textId="2229F137" w:rsidR="00977797" w:rsidRPr="008534B3" w:rsidRDefault="00977797" w:rsidP="00977797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59B2AA" w14:textId="2A3233F3" w:rsidR="00977797" w:rsidRPr="008534B3" w:rsidRDefault="00977797" w:rsidP="00977797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28192D" w14:textId="05D0413C" w:rsidR="00977797" w:rsidRPr="008534B3" w:rsidRDefault="00977797" w:rsidP="00977797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5A78BC" w14:textId="7B1D5552" w:rsidR="00977797" w:rsidRPr="008534B3" w:rsidRDefault="00977797" w:rsidP="00977797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D6B6A4" w14:textId="7054ABC7" w:rsidR="00977797" w:rsidRPr="008534B3" w:rsidRDefault="00977797" w:rsidP="00977797">
            <w:pPr>
              <w:jc w:val="right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8534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66</w:t>
            </w:r>
          </w:p>
        </w:tc>
      </w:tr>
    </w:tbl>
    <w:p w14:paraId="71C8444C" w14:textId="437EBA86" w:rsidR="00C123B4" w:rsidRDefault="00C123B4" w:rsidP="00C123B4">
      <w:pPr>
        <w:rPr>
          <w:rFonts w:ascii="Gadugi" w:hAnsi="Gadugi" w:cstheme="minorBidi"/>
          <w:sz w:val="20"/>
          <w:szCs w:val="20"/>
          <w:lang w:val="en-US" w:eastAsia="en-US"/>
        </w:rPr>
      </w:pPr>
    </w:p>
    <w:p w14:paraId="2AF11B09" w14:textId="77777777" w:rsidR="00C123B4" w:rsidRPr="00C123B4" w:rsidRDefault="00C123B4" w:rsidP="00C123B4">
      <w:pPr>
        <w:rPr>
          <w:rFonts w:ascii="Gadugi" w:hAnsi="Gadugi" w:cs="Calibri"/>
          <w:b/>
          <w:bCs/>
          <w:sz w:val="20"/>
          <w:szCs w:val="20"/>
          <w:lang w:val="es-PE"/>
        </w:rPr>
      </w:pPr>
      <w:r w:rsidRPr="00C123B4">
        <w:rPr>
          <w:rFonts w:ascii="Gadugi" w:hAnsi="Gadugi" w:cs="Calibri"/>
          <w:b/>
          <w:bCs/>
          <w:sz w:val="20"/>
          <w:szCs w:val="20"/>
          <w:lang w:val="es-PE"/>
        </w:rPr>
        <w:t>NOTAS IMPORTANTES:</w:t>
      </w:r>
    </w:p>
    <w:p w14:paraId="67734491" w14:textId="77777777" w:rsidR="00C123B4" w:rsidRPr="00C123B4" w:rsidRDefault="00C123B4" w:rsidP="00C123B4">
      <w:pPr>
        <w:numPr>
          <w:ilvl w:val="0"/>
          <w:numId w:val="23"/>
        </w:numPr>
        <w:tabs>
          <w:tab w:val="clear" w:pos="720"/>
          <w:tab w:val="num" w:pos="1211"/>
        </w:tabs>
        <w:ind w:left="1211"/>
        <w:jc w:val="both"/>
        <w:rPr>
          <w:rFonts w:ascii="Gadugi" w:hAnsi="Gadugi" w:cs="Calibri"/>
          <w:b/>
          <w:sz w:val="20"/>
          <w:szCs w:val="20"/>
          <w:lang w:val="es-PE"/>
        </w:rPr>
      </w:pPr>
      <w:bookmarkStart w:id="0" w:name="_GoBack"/>
      <w:bookmarkEnd w:id="0"/>
      <w:r w:rsidRPr="00C123B4">
        <w:rPr>
          <w:rFonts w:ascii="Gadugi" w:hAnsi="Gadugi" w:cs="Calibri"/>
          <w:b/>
          <w:sz w:val="20"/>
          <w:szCs w:val="20"/>
          <w:lang w:val="es-PE"/>
        </w:rPr>
        <w:t>Precio por persona</w:t>
      </w:r>
    </w:p>
    <w:p w14:paraId="4C1A5EB1" w14:textId="77777777" w:rsidR="00C123B4" w:rsidRPr="00C123B4" w:rsidRDefault="00C123B4" w:rsidP="00C123B4">
      <w:pPr>
        <w:numPr>
          <w:ilvl w:val="0"/>
          <w:numId w:val="23"/>
        </w:numPr>
        <w:tabs>
          <w:tab w:val="clear" w:pos="720"/>
          <w:tab w:val="num" w:pos="1211"/>
        </w:tabs>
        <w:ind w:left="1211"/>
        <w:jc w:val="both"/>
        <w:rPr>
          <w:rFonts w:ascii="Gadugi" w:hAnsi="Gadugi" w:cs="Calibri"/>
          <w:b/>
          <w:sz w:val="20"/>
          <w:szCs w:val="20"/>
          <w:lang w:val="es-PE"/>
        </w:rPr>
      </w:pPr>
      <w:r w:rsidRPr="00C123B4">
        <w:rPr>
          <w:rFonts w:ascii="Gadugi" w:hAnsi="Gadugi" w:cs="Calibri"/>
          <w:b/>
          <w:sz w:val="20"/>
          <w:szCs w:val="20"/>
          <w:lang w:val="es-PE"/>
        </w:rPr>
        <w:t xml:space="preserve">Precios expresados en dólares americanos </w:t>
      </w:r>
    </w:p>
    <w:p w14:paraId="2AAF9B59" w14:textId="77777777" w:rsidR="00C123B4" w:rsidRPr="00C123B4" w:rsidRDefault="00C123B4" w:rsidP="00C123B4">
      <w:pPr>
        <w:numPr>
          <w:ilvl w:val="0"/>
          <w:numId w:val="23"/>
        </w:numPr>
        <w:tabs>
          <w:tab w:val="clear" w:pos="720"/>
          <w:tab w:val="num" w:pos="1211"/>
        </w:tabs>
        <w:ind w:left="1211"/>
        <w:jc w:val="both"/>
        <w:rPr>
          <w:rFonts w:ascii="Gadugi" w:hAnsi="Gadugi" w:cs="Calibri"/>
          <w:b/>
          <w:sz w:val="20"/>
          <w:szCs w:val="20"/>
          <w:lang w:val="es-PE"/>
        </w:rPr>
      </w:pPr>
      <w:r w:rsidRPr="00C123B4">
        <w:rPr>
          <w:rFonts w:ascii="Gadugi" w:hAnsi="Gadugi" w:cs="Calibri"/>
          <w:b/>
          <w:sz w:val="20"/>
          <w:szCs w:val="20"/>
          <w:lang w:val="es-PE"/>
        </w:rPr>
        <w:t xml:space="preserve">TARIFA REGULAR </w:t>
      </w:r>
    </w:p>
    <w:p w14:paraId="49B1E29A" w14:textId="77777777" w:rsidR="00DF1473" w:rsidRDefault="00C123B4" w:rsidP="00C123B4">
      <w:pPr>
        <w:numPr>
          <w:ilvl w:val="0"/>
          <w:numId w:val="23"/>
        </w:numPr>
        <w:tabs>
          <w:tab w:val="clear" w:pos="720"/>
          <w:tab w:val="num" w:pos="1211"/>
        </w:tabs>
        <w:ind w:left="1211"/>
        <w:jc w:val="both"/>
        <w:rPr>
          <w:rFonts w:ascii="Gadugi" w:hAnsi="Gadugi" w:cs="Calibri"/>
          <w:bCs/>
          <w:sz w:val="20"/>
          <w:szCs w:val="20"/>
          <w:lang w:val="es-PE"/>
        </w:rPr>
      </w:pPr>
      <w:r w:rsidRPr="007D7CBB">
        <w:rPr>
          <w:rFonts w:ascii="Gadugi" w:hAnsi="Gadugi" w:cs="Calibri"/>
          <w:b/>
          <w:sz w:val="20"/>
          <w:szCs w:val="20"/>
          <w:lang w:val="es-PE"/>
        </w:rPr>
        <w:lastRenderedPageBreak/>
        <w:t>No aplica feriados, días festivos y fin de semana largo</w:t>
      </w:r>
      <w:r w:rsidRPr="00C123B4">
        <w:rPr>
          <w:rFonts w:ascii="Gadugi" w:hAnsi="Gadugi" w:cs="Calibri"/>
          <w:bCs/>
          <w:sz w:val="20"/>
          <w:szCs w:val="20"/>
          <w:lang w:val="es-PE"/>
        </w:rPr>
        <w:t>.</w:t>
      </w:r>
    </w:p>
    <w:p w14:paraId="2DE76027" w14:textId="63FE6759" w:rsidR="00C123B4" w:rsidRPr="00DF1473" w:rsidRDefault="00DF1473" w:rsidP="00C123B4">
      <w:pPr>
        <w:numPr>
          <w:ilvl w:val="0"/>
          <w:numId w:val="23"/>
        </w:numPr>
        <w:tabs>
          <w:tab w:val="clear" w:pos="720"/>
          <w:tab w:val="num" w:pos="1211"/>
        </w:tabs>
        <w:ind w:left="1211"/>
        <w:jc w:val="both"/>
        <w:rPr>
          <w:rFonts w:ascii="Gadugi" w:hAnsi="Gadugi" w:cs="Calibri"/>
          <w:b/>
          <w:bCs/>
          <w:color w:val="FF0000"/>
          <w:sz w:val="20"/>
          <w:szCs w:val="20"/>
          <w:lang w:val="es-PE"/>
        </w:rPr>
      </w:pPr>
      <w:r w:rsidRPr="00DF1473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 xml:space="preserve">NO APLICA </w:t>
      </w:r>
      <w:r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VACACIONES</w:t>
      </w:r>
      <w:r w:rsidRPr="00DF1473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 xml:space="preserve"> ESCOLARES</w:t>
      </w:r>
      <w:r w:rsidR="00C123B4" w:rsidRPr="00DF1473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ab/>
      </w:r>
    </w:p>
    <w:p w14:paraId="20608233" w14:textId="77777777" w:rsidR="00C123B4" w:rsidRPr="00C123B4" w:rsidRDefault="00C123B4" w:rsidP="00C123B4">
      <w:pPr>
        <w:numPr>
          <w:ilvl w:val="0"/>
          <w:numId w:val="23"/>
        </w:numPr>
        <w:tabs>
          <w:tab w:val="clear" w:pos="720"/>
          <w:tab w:val="num" w:pos="1211"/>
        </w:tabs>
        <w:ind w:left="1211"/>
        <w:jc w:val="both"/>
        <w:rPr>
          <w:rFonts w:ascii="Gadugi" w:hAnsi="Gadugi" w:cs="Calibri"/>
          <w:bCs/>
          <w:sz w:val="20"/>
          <w:szCs w:val="20"/>
          <w:lang w:val="es-PE"/>
        </w:rPr>
      </w:pPr>
      <w:r w:rsidRPr="00C123B4">
        <w:rPr>
          <w:rFonts w:ascii="Gadugi" w:hAnsi="Gadugi" w:cs="Calibri"/>
          <w:bCs/>
          <w:sz w:val="20"/>
          <w:szCs w:val="20"/>
          <w:lang w:val="es-PE"/>
        </w:rPr>
        <w:t>CHD FREE DE 0 A 2 AÑOS 11 MESES</w:t>
      </w:r>
    </w:p>
    <w:p w14:paraId="316FA3B0" w14:textId="77777777" w:rsidR="00C123B4" w:rsidRPr="00C123B4" w:rsidRDefault="00C123B4" w:rsidP="00C123B4">
      <w:pPr>
        <w:numPr>
          <w:ilvl w:val="0"/>
          <w:numId w:val="23"/>
        </w:numPr>
        <w:tabs>
          <w:tab w:val="clear" w:pos="720"/>
          <w:tab w:val="num" w:pos="1211"/>
        </w:tabs>
        <w:ind w:left="1211"/>
        <w:jc w:val="both"/>
        <w:rPr>
          <w:rFonts w:ascii="Gadugi" w:hAnsi="Gadugi" w:cs="Calibri"/>
          <w:bCs/>
          <w:sz w:val="20"/>
          <w:szCs w:val="20"/>
          <w:lang w:val="es-PE"/>
        </w:rPr>
      </w:pPr>
      <w:r w:rsidRPr="00C123B4">
        <w:rPr>
          <w:rFonts w:ascii="Gadugi" w:hAnsi="Gadugi" w:cs="Calibri"/>
          <w:bCs/>
          <w:sz w:val="20"/>
          <w:szCs w:val="20"/>
          <w:lang w:val="es-PE"/>
        </w:rPr>
        <w:t>TARIFA CHD APLICA DE 3 A 10 AÑOS.</w:t>
      </w:r>
    </w:p>
    <w:p w14:paraId="22E76384" w14:textId="77777777" w:rsidR="00C123B4" w:rsidRPr="00C123B4" w:rsidRDefault="00C123B4" w:rsidP="00C123B4">
      <w:pPr>
        <w:numPr>
          <w:ilvl w:val="0"/>
          <w:numId w:val="23"/>
        </w:numPr>
        <w:tabs>
          <w:tab w:val="clear" w:pos="720"/>
          <w:tab w:val="num" w:pos="1211"/>
        </w:tabs>
        <w:ind w:left="1211"/>
        <w:jc w:val="both"/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sz w:val="20"/>
          <w:szCs w:val="20"/>
          <w:lang w:val="es-PE"/>
        </w:rPr>
        <w:t>Estas tarifas están sujetas a variación y/o modificación sin previo aviso.</w:t>
      </w:r>
    </w:p>
    <w:p w14:paraId="21E18ADC" w14:textId="77777777" w:rsidR="00C123B4" w:rsidRPr="00C123B4" w:rsidRDefault="00C123B4" w:rsidP="00C123B4">
      <w:pPr>
        <w:numPr>
          <w:ilvl w:val="0"/>
          <w:numId w:val="23"/>
        </w:numPr>
        <w:tabs>
          <w:tab w:val="clear" w:pos="720"/>
          <w:tab w:val="num" w:pos="1211"/>
        </w:tabs>
        <w:ind w:left="1211"/>
        <w:jc w:val="both"/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sz w:val="20"/>
          <w:szCs w:val="20"/>
          <w:lang w:val="es-PE"/>
        </w:rPr>
        <w:t>Válidas para pago en efectivo o depósitos bancarios.</w:t>
      </w:r>
    </w:p>
    <w:p w14:paraId="6498CD78" w14:textId="77777777" w:rsidR="00C123B4" w:rsidRPr="00C123B4" w:rsidRDefault="00C123B4" w:rsidP="00C123B4">
      <w:pPr>
        <w:numPr>
          <w:ilvl w:val="0"/>
          <w:numId w:val="23"/>
        </w:numPr>
        <w:tabs>
          <w:tab w:val="clear" w:pos="720"/>
          <w:tab w:val="num" w:pos="1211"/>
        </w:tabs>
        <w:ind w:left="1211"/>
        <w:jc w:val="both"/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sz w:val="20"/>
          <w:szCs w:val="20"/>
          <w:lang w:val="es-PE"/>
        </w:rPr>
        <w:t xml:space="preserve">T.C.  Cargo 4% </w:t>
      </w:r>
    </w:p>
    <w:p w14:paraId="550F7399" w14:textId="77777777" w:rsidR="00C123B4" w:rsidRPr="00C123B4" w:rsidRDefault="00C123B4" w:rsidP="00C123B4">
      <w:pPr>
        <w:numPr>
          <w:ilvl w:val="0"/>
          <w:numId w:val="23"/>
        </w:numPr>
        <w:tabs>
          <w:tab w:val="clear" w:pos="720"/>
          <w:tab w:val="num" w:pos="1211"/>
        </w:tabs>
        <w:ind w:left="1211"/>
        <w:jc w:val="both"/>
        <w:rPr>
          <w:rFonts w:ascii="Gadugi" w:hAnsi="Gadugi" w:cstheme="minorBidi"/>
          <w:sz w:val="20"/>
          <w:szCs w:val="20"/>
          <w:lang w:val="en-US"/>
        </w:rPr>
      </w:pPr>
      <w:r w:rsidRPr="00C123B4">
        <w:rPr>
          <w:rFonts w:ascii="Gadugi" w:hAnsi="Gadugi" w:cs="Calibri"/>
          <w:sz w:val="20"/>
          <w:szCs w:val="20"/>
          <w:lang w:val="es-PE"/>
        </w:rPr>
        <w:t>Tarifas no reembolsables.</w:t>
      </w:r>
    </w:p>
    <w:p w14:paraId="7F634756" w14:textId="77777777" w:rsidR="00C123B4" w:rsidRPr="00C123B4" w:rsidRDefault="00C123B4" w:rsidP="00C123B4">
      <w:pPr>
        <w:ind w:left="720"/>
        <w:jc w:val="both"/>
        <w:rPr>
          <w:rFonts w:ascii="Gadugi" w:hAnsi="Gadugi" w:cs="Calibri"/>
          <w:bCs/>
          <w:sz w:val="20"/>
          <w:szCs w:val="20"/>
          <w:lang w:val="es-PE"/>
        </w:rPr>
      </w:pPr>
    </w:p>
    <w:p w14:paraId="2826F377" w14:textId="77777777" w:rsidR="00C123B4" w:rsidRPr="00C123B4" w:rsidRDefault="00C123B4" w:rsidP="00C123B4">
      <w:pPr>
        <w:jc w:val="both"/>
        <w:rPr>
          <w:rFonts w:ascii="Gadugi" w:hAnsi="Gadugi" w:cs="Calibri"/>
          <w:b/>
          <w:sz w:val="20"/>
          <w:szCs w:val="20"/>
          <w:u w:val="single"/>
          <w:lang w:val="es-PE"/>
        </w:rPr>
      </w:pPr>
      <w:r w:rsidRPr="00C123B4">
        <w:rPr>
          <w:rFonts w:ascii="Gadugi" w:hAnsi="Gadugi" w:cs="Calibri"/>
          <w:b/>
          <w:sz w:val="20"/>
          <w:szCs w:val="20"/>
          <w:u w:val="single"/>
          <w:lang w:val="es-PE"/>
        </w:rPr>
        <w:t>INFORMACION ACERCA DE LOS HOTELES</w:t>
      </w:r>
    </w:p>
    <w:p w14:paraId="7956DD1D" w14:textId="77777777" w:rsidR="00C123B4" w:rsidRPr="00C123B4" w:rsidRDefault="00C123B4" w:rsidP="00C123B4">
      <w:pPr>
        <w:jc w:val="both"/>
        <w:rPr>
          <w:rFonts w:ascii="Gadugi" w:hAnsi="Gadugi" w:cs="Calibri"/>
          <w:b/>
          <w:sz w:val="20"/>
          <w:szCs w:val="20"/>
          <w:u w:val="single"/>
          <w:lang w:val="es-PE"/>
        </w:rPr>
      </w:pPr>
    </w:p>
    <w:p w14:paraId="7A48AED7" w14:textId="77777777" w:rsidR="00C123B4" w:rsidRPr="00C123B4" w:rsidRDefault="00C123B4" w:rsidP="00C123B4">
      <w:pPr>
        <w:shd w:val="clear" w:color="auto" w:fill="FFFFFF" w:themeFill="background1"/>
        <w:ind w:firstLine="720"/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r w:rsidRPr="00C123B4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BAMBOO LODGE</w:t>
      </w:r>
    </w:p>
    <w:p w14:paraId="516857E7" w14:textId="77777777" w:rsidR="00C123B4" w:rsidRPr="00C123B4" w:rsidRDefault="00C123B4" w:rsidP="00C123B4">
      <w:pPr>
        <w:shd w:val="clear" w:color="auto" w:fill="FFFFFF" w:themeFill="background1"/>
        <w:ind w:left="1080"/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</w:p>
    <w:p w14:paraId="7575EB90" w14:textId="749415D4" w:rsidR="00E54126" w:rsidRPr="00E54126" w:rsidRDefault="00E54126" w:rsidP="00C123B4">
      <w:pPr>
        <w:pStyle w:val="Prrafodelista"/>
        <w:numPr>
          <w:ilvl w:val="0"/>
          <w:numId w:val="26"/>
        </w:numPr>
        <w:spacing w:after="200" w:line="276" w:lineRule="auto"/>
        <w:rPr>
          <w:rFonts w:ascii="Gadugi" w:hAnsi="Gadugi"/>
          <w:color w:val="444444"/>
          <w:sz w:val="20"/>
          <w:szCs w:val="20"/>
          <w:lang w:val="es-PE" w:eastAsia="es-PE"/>
        </w:rPr>
      </w:pPr>
      <w:r>
        <w:rPr>
          <w:rFonts w:ascii="Gadugi" w:hAnsi="Gadugi"/>
          <w:color w:val="444444"/>
          <w:sz w:val="20"/>
          <w:szCs w:val="20"/>
          <w:lang w:val="es-PE" w:eastAsia="es-PE"/>
        </w:rPr>
        <w:t>TODAS LAS HABITACIONES ESTAN UBICADAS FRENTE AL MAR Y LA PISCINA EN PRIMER Y SEGUNDO PISO</w:t>
      </w:r>
    </w:p>
    <w:p w14:paraId="65F6CE97" w14:textId="1A882EBE" w:rsidR="00C123B4" w:rsidRPr="00C123B4" w:rsidRDefault="00C123B4" w:rsidP="00C123B4">
      <w:pPr>
        <w:pStyle w:val="Prrafodelista"/>
        <w:numPr>
          <w:ilvl w:val="0"/>
          <w:numId w:val="26"/>
        </w:numPr>
        <w:spacing w:after="200" w:line="276" w:lineRule="auto"/>
        <w:rPr>
          <w:rFonts w:ascii="Gadugi" w:hAnsi="Gadugi"/>
          <w:color w:val="444444"/>
          <w:sz w:val="20"/>
          <w:szCs w:val="20"/>
          <w:lang w:val="es-PE" w:eastAsia="es-PE"/>
        </w:rPr>
      </w:pPr>
      <w:r w:rsidRPr="00C123B4">
        <w:rPr>
          <w:rFonts w:ascii="Gadugi" w:hAnsi="Gadugi" w:cs="Calibri"/>
          <w:bCs/>
          <w:sz w:val="20"/>
          <w:szCs w:val="20"/>
          <w:lang w:val="es-PE"/>
        </w:rPr>
        <w:t>MATRIMONIAL:</w:t>
      </w:r>
      <w:r w:rsidRPr="00C123B4">
        <w:rPr>
          <w:rFonts w:ascii="Gadugi" w:hAnsi="Gadugi"/>
          <w:color w:val="444444"/>
          <w:sz w:val="20"/>
          <w:szCs w:val="20"/>
          <w:lang w:val="es-PE" w:eastAsia="es-PE"/>
        </w:rPr>
        <w:t xml:space="preserve"> CAMA KING O QUEEN</w:t>
      </w:r>
    </w:p>
    <w:p w14:paraId="48606E84" w14:textId="77777777" w:rsidR="00C123B4" w:rsidRPr="00C123B4" w:rsidRDefault="00C123B4" w:rsidP="00C123B4">
      <w:pPr>
        <w:pStyle w:val="Prrafodelista"/>
        <w:numPr>
          <w:ilvl w:val="0"/>
          <w:numId w:val="26"/>
        </w:numPr>
        <w:spacing w:after="200" w:line="276" w:lineRule="auto"/>
        <w:rPr>
          <w:rFonts w:ascii="Gadugi" w:hAnsi="Gadugi"/>
          <w:color w:val="444444"/>
          <w:sz w:val="20"/>
          <w:szCs w:val="20"/>
          <w:lang w:val="es-PE" w:eastAsia="es-PE"/>
        </w:rPr>
      </w:pPr>
      <w:r w:rsidRPr="00C123B4">
        <w:rPr>
          <w:rFonts w:ascii="Gadugi" w:hAnsi="Gadugi" w:cs="Calibri"/>
          <w:bCs/>
          <w:sz w:val="20"/>
          <w:szCs w:val="20"/>
          <w:lang w:val="es-PE"/>
        </w:rPr>
        <w:t xml:space="preserve">DOBLE CAMA: CAMA QUEEN + CAMA DE 01 PLAZA </w:t>
      </w:r>
    </w:p>
    <w:p w14:paraId="367C9ADD" w14:textId="77777777" w:rsidR="00C123B4" w:rsidRPr="00C123B4" w:rsidRDefault="00C123B4" w:rsidP="00C123B4">
      <w:pPr>
        <w:pStyle w:val="Prrafodelista"/>
        <w:numPr>
          <w:ilvl w:val="0"/>
          <w:numId w:val="26"/>
        </w:numPr>
        <w:shd w:val="clear" w:color="auto" w:fill="FFFFFF" w:themeFill="background1"/>
        <w:jc w:val="both"/>
        <w:rPr>
          <w:rFonts w:ascii="Gadugi" w:eastAsiaTheme="minorHAnsi" w:hAnsi="Gadugi" w:cs="Calibri"/>
          <w:sz w:val="20"/>
          <w:szCs w:val="20"/>
          <w:lang w:val="es-PE" w:eastAsia="en-US"/>
        </w:rPr>
      </w:pPr>
      <w:r w:rsidRPr="00C123B4">
        <w:rPr>
          <w:rFonts w:ascii="Gadugi" w:hAnsi="Gadugi" w:cs="Calibri"/>
          <w:sz w:val="20"/>
          <w:szCs w:val="20"/>
          <w:lang w:val="es-PE"/>
        </w:rPr>
        <w:t>TIENE CAPACIDAD HASTA 4 PAX POR HABITACION (CONSULTAR TARIFAS).</w:t>
      </w:r>
    </w:p>
    <w:p w14:paraId="654DF31D" w14:textId="77777777" w:rsidR="00C123B4" w:rsidRPr="00C123B4" w:rsidRDefault="00C123B4" w:rsidP="00C123B4">
      <w:pPr>
        <w:pStyle w:val="Prrafodelista"/>
        <w:numPr>
          <w:ilvl w:val="0"/>
          <w:numId w:val="26"/>
        </w:numPr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sz w:val="20"/>
          <w:szCs w:val="20"/>
          <w:lang w:val="es-PE"/>
        </w:rPr>
        <w:t>APLICA TARIFA CHD DE 4 A 9 AÑOS</w:t>
      </w:r>
    </w:p>
    <w:p w14:paraId="7A748FC6" w14:textId="5DF045AE" w:rsidR="00C123B4" w:rsidRDefault="00C123B4" w:rsidP="00C123B4">
      <w:pPr>
        <w:shd w:val="clear" w:color="auto" w:fill="FFFFFF" w:themeFill="background1"/>
        <w:ind w:firstLine="720"/>
        <w:jc w:val="both"/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</w:pPr>
    </w:p>
    <w:p w14:paraId="64BCA2E0" w14:textId="77777777" w:rsidR="00C123B4" w:rsidRPr="00C123B4" w:rsidRDefault="00C123B4" w:rsidP="00C123B4">
      <w:pPr>
        <w:shd w:val="clear" w:color="auto" w:fill="FFFFFF" w:themeFill="background1"/>
        <w:ind w:firstLine="720"/>
        <w:jc w:val="both"/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PUNTA PICO</w:t>
      </w:r>
    </w:p>
    <w:p w14:paraId="33C166A2" w14:textId="77777777" w:rsidR="00C123B4" w:rsidRPr="00C123B4" w:rsidRDefault="00C123B4" w:rsidP="00C123B4">
      <w:pPr>
        <w:shd w:val="clear" w:color="auto" w:fill="FFFFFF" w:themeFill="background1"/>
        <w:ind w:left="720"/>
        <w:jc w:val="both"/>
        <w:rPr>
          <w:rFonts w:ascii="Gadugi" w:hAnsi="Gadugi" w:cs="Calibri"/>
          <w:sz w:val="20"/>
          <w:szCs w:val="20"/>
          <w:lang w:val="es-PE"/>
        </w:rPr>
      </w:pPr>
    </w:p>
    <w:p w14:paraId="1D8B26FA" w14:textId="77777777" w:rsidR="00C123B4" w:rsidRPr="00C123B4" w:rsidRDefault="00C123B4" w:rsidP="00C123B4">
      <w:pPr>
        <w:shd w:val="clear" w:color="auto" w:fill="FFFFFF" w:themeFill="background1"/>
        <w:ind w:left="720"/>
        <w:jc w:val="both"/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b/>
          <w:bCs/>
          <w:sz w:val="20"/>
          <w:szCs w:val="20"/>
          <w:lang w:val="es-PE"/>
        </w:rPr>
        <w:t>TIPOS DE HABITACION:</w:t>
      </w:r>
    </w:p>
    <w:p w14:paraId="7E62FB4A" w14:textId="77777777" w:rsidR="00C123B4" w:rsidRPr="00C123B4" w:rsidRDefault="00C123B4" w:rsidP="00C123B4">
      <w:pPr>
        <w:shd w:val="clear" w:color="auto" w:fill="FFFFFF" w:themeFill="background1"/>
        <w:ind w:left="720"/>
        <w:jc w:val="both"/>
        <w:rPr>
          <w:rFonts w:ascii="Gadugi" w:hAnsi="Gadugi" w:cs="Calibri"/>
          <w:sz w:val="20"/>
          <w:szCs w:val="20"/>
          <w:lang w:val="es-PE"/>
        </w:rPr>
      </w:pPr>
    </w:p>
    <w:p w14:paraId="0A97F284" w14:textId="76EECBF1" w:rsidR="00E54126" w:rsidRDefault="00E54126" w:rsidP="00C123B4">
      <w:pPr>
        <w:pStyle w:val="Prrafodelista"/>
        <w:numPr>
          <w:ilvl w:val="0"/>
          <w:numId w:val="27"/>
        </w:numPr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HABITACIONES VISTA AL MAR</w:t>
      </w:r>
    </w:p>
    <w:p w14:paraId="4212D2B7" w14:textId="43C19CAE" w:rsidR="00E54126" w:rsidRDefault="00E54126" w:rsidP="00C123B4">
      <w:pPr>
        <w:pStyle w:val="Prrafodelista"/>
        <w:numPr>
          <w:ilvl w:val="0"/>
          <w:numId w:val="27"/>
        </w:numPr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COCKTAIL DE BIENVENIDA</w:t>
      </w:r>
    </w:p>
    <w:p w14:paraId="364F481C" w14:textId="326FEB05" w:rsidR="00C123B4" w:rsidRPr="00C123B4" w:rsidRDefault="00C123B4" w:rsidP="00C123B4">
      <w:pPr>
        <w:pStyle w:val="Prrafodelista"/>
        <w:numPr>
          <w:ilvl w:val="0"/>
          <w:numId w:val="27"/>
        </w:numPr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sz w:val="20"/>
          <w:szCs w:val="20"/>
          <w:lang w:val="es-PE"/>
        </w:rPr>
        <w:t xml:space="preserve">HABITACION SIMPLE Y MATRIMONIAL: CAMA QUEEN </w:t>
      </w:r>
    </w:p>
    <w:p w14:paraId="1A8E2853" w14:textId="77777777" w:rsidR="00C123B4" w:rsidRPr="00C123B4" w:rsidRDefault="00C123B4" w:rsidP="00C123B4">
      <w:pPr>
        <w:pStyle w:val="Prrafodelista"/>
        <w:numPr>
          <w:ilvl w:val="0"/>
          <w:numId w:val="27"/>
        </w:numPr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sz w:val="20"/>
          <w:szCs w:val="20"/>
          <w:lang w:val="es-PE"/>
        </w:rPr>
        <w:t xml:space="preserve">HABITACION DOBLE: </w:t>
      </w:r>
      <w:r w:rsidRPr="00C123B4">
        <w:rPr>
          <w:rFonts w:ascii="Gadugi" w:hAnsi="Gadugi"/>
          <w:sz w:val="20"/>
          <w:szCs w:val="20"/>
        </w:rPr>
        <w:t>1 CAMA QUEEN + 1 CAMA DE PLAZA Y MEDIA</w:t>
      </w:r>
    </w:p>
    <w:p w14:paraId="5AADBCEF" w14:textId="77777777" w:rsidR="00C123B4" w:rsidRPr="00C123B4" w:rsidRDefault="00C123B4" w:rsidP="00C123B4">
      <w:pPr>
        <w:pStyle w:val="Prrafodelista"/>
        <w:numPr>
          <w:ilvl w:val="0"/>
          <w:numId w:val="27"/>
        </w:numPr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/>
          <w:sz w:val="20"/>
          <w:szCs w:val="20"/>
        </w:rPr>
        <w:t>HABITACION TRIPLE: 1 CAMA QUEEN + 2 CAMAS DE PLAZA Y MEDIA</w:t>
      </w:r>
    </w:p>
    <w:p w14:paraId="56361349" w14:textId="48D4FF45" w:rsidR="00C123B4" w:rsidRPr="00C123B4" w:rsidRDefault="00C123B4" w:rsidP="00C123B4">
      <w:pPr>
        <w:pStyle w:val="Prrafodelista"/>
        <w:numPr>
          <w:ilvl w:val="0"/>
          <w:numId w:val="27"/>
        </w:numPr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sz w:val="20"/>
          <w:szCs w:val="20"/>
          <w:lang w:val="es-PE"/>
        </w:rPr>
        <w:t xml:space="preserve">CAPACIDAD HASTA </w:t>
      </w:r>
      <w:r w:rsidR="00E54126">
        <w:rPr>
          <w:rFonts w:ascii="Gadugi" w:hAnsi="Gadugi" w:cs="Calibri"/>
          <w:sz w:val="20"/>
          <w:szCs w:val="20"/>
          <w:lang w:val="es-PE"/>
        </w:rPr>
        <w:t>5</w:t>
      </w:r>
      <w:r w:rsidRPr="00C123B4">
        <w:rPr>
          <w:rFonts w:ascii="Gadugi" w:hAnsi="Gadugi" w:cs="Calibri"/>
          <w:sz w:val="20"/>
          <w:szCs w:val="20"/>
          <w:lang w:val="es-PE"/>
        </w:rPr>
        <w:t xml:space="preserve"> PAX POR HABITACION (CONSULTAR TARIFAS).</w:t>
      </w:r>
    </w:p>
    <w:p w14:paraId="135900E5" w14:textId="77777777" w:rsidR="00C123B4" w:rsidRPr="00C123B4" w:rsidRDefault="00C123B4" w:rsidP="00C123B4">
      <w:pPr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</w:p>
    <w:p w14:paraId="4536BC95" w14:textId="77777777" w:rsidR="00C123B4" w:rsidRPr="00C123B4" w:rsidRDefault="00C123B4" w:rsidP="00C123B4">
      <w:pPr>
        <w:shd w:val="clear" w:color="auto" w:fill="FFFFFF" w:themeFill="background1"/>
        <w:ind w:firstLine="720"/>
        <w:jc w:val="both"/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POSADA DE LOS TUMPIS</w:t>
      </w:r>
    </w:p>
    <w:p w14:paraId="5FED8A73" w14:textId="77777777" w:rsidR="00C123B4" w:rsidRPr="00C123B4" w:rsidRDefault="00C123B4" w:rsidP="00C123B4">
      <w:pPr>
        <w:shd w:val="clear" w:color="auto" w:fill="FFFFFF" w:themeFill="background1"/>
        <w:ind w:left="720" w:firstLine="360"/>
        <w:jc w:val="both"/>
        <w:rPr>
          <w:rFonts w:ascii="Gadugi" w:hAnsi="Gadugi" w:cs="Calibri"/>
          <w:sz w:val="20"/>
          <w:szCs w:val="20"/>
          <w:lang w:val="es-PE"/>
        </w:rPr>
      </w:pPr>
    </w:p>
    <w:p w14:paraId="36E55451" w14:textId="77777777" w:rsidR="00C123B4" w:rsidRPr="00C123B4" w:rsidRDefault="00C123B4" w:rsidP="00C123B4">
      <w:pPr>
        <w:shd w:val="clear" w:color="auto" w:fill="FFFFFF" w:themeFill="background1"/>
        <w:ind w:firstLine="720"/>
        <w:jc w:val="both"/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b/>
          <w:bCs/>
          <w:sz w:val="20"/>
          <w:szCs w:val="20"/>
          <w:lang w:val="es-PE"/>
        </w:rPr>
        <w:t>TIPOS DE HABITACION:</w:t>
      </w:r>
    </w:p>
    <w:p w14:paraId="16E0688B" w14:textId="77777777" w:rsidR="00C123B4" w:rsidRPr="00C123B4" w:rsidRDefault="00C123B4" w:rsidP="00C123B4">
      <w:pPr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</w:p>
    <w:p w14:paraId="3A174A0E" w14:textId="77777777" w:rsidR="00C123B4" w:rsidRPr="00C123B4" w:rsidRDefault="00C123B4" w:rsidP="00C123B4">
      <w:pPr>
        <w:pStyle w:val="Prrafodelista"/>
        <w:numPr>
          <w:ilvl w:val="0"/>
          <w:numId w:val="28"/>
        </w:numPr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sz w:val="20"/>
          <w:szCs w:val="20"/>
          <w:lang w:val="es-PE"/>
        </w:rPr>
        <w:t>HABITACION DOBLE: 01 CAMA KING O 02 TWINS DE 1/12 PLAZA</w:t>
      </w:r>
    </w:p>
    <w:p w14:paraId="2A80BF59" w14:textId="77777777" w:rsidR="00C123B4" w:rsidRPr="00C123B4" w:rsidRDefault="00C123B4" w:rsidP="00C123B4">
      <w:pPr>
        <w:pStyle w:val="Prrafodelista"/>
        <w:numPr>
          <w:ilvl w:val="0"/>
          <w:numId w:val="28"/>
        </w:numPr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sz w:val="20"/>
          <w:szCs w:val="20"/>
          <w:lang w:val="es-PE"/>
        </w:rPr>
        <w:t>CAMA MATRIMONIAL + CAMA DE 1 PLAZA</w:t>
      </w:r>
    </w:p>
    <w:p w14:paraId="28397F04" w14:textId="77777777" w:rsidR="00C123B4" w:rsidRPr="00C123B4" w:rsidRDefault="00C123B4" w:rsidP="00C123B4">
      <w:pPr>
        <w:pStyle w:val="Prrafodelista"/>
        <w:numPr>
          <w:ilvl w:val="0"/>
          <w:numId w:val="28"/>
        </w:numPr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sz w:val="20"/>
          <w:szCs w:val="20"/>
          <w:lang w:val="es-PE"/>
        </w:rPr>
        <w:t>CAPACIDAD HASTA 4 PAX POR HABITACION (CONSULTAR TARIFAS)</w:t>
      </w:r>
    </w:p>
    <w:p w14:paraId="40CA9372" w14:textId="77777777" w:rsidR="00C123B4" w:rsidRPr="00C123B4" w:rsidRDefault="00C123B4" w:rsidP="00C123B4">
      <w:pPr>
        <w:pStyle w:val="Prrafodelista"/>
        <w:numPr>
          <w:ilvl w:val="0"/>
          <w:numId w:val="28"/>
        </w:numPr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sz w:val="20"/>
          <w:szCs w:val="20"/>
          <w:lang w:val="es-PE"/>
        </w:rPr>
        <w:t>TIENE CASA DE PLAYA CON CAPACIDAD  10 PAX (CONSULTAR TARIFAS).</w:t>
      </w:r>
    </w:p>
    <w:p w14:paraId="368751D5" w14:textId="77777777" w:rsidR="00C123B4" w:rsidRPr="00C123B4" w:rsidRDefault="00C123B4" w:rsidP="00C123B4">
      <w:pPr>
        <w:pStyle w:val="Prrafodelista"/>
        <w:numPr>
          <w:ilvl w:val="0"/>
          <w:numId w:val="28"/>
        </w:numPr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sz w:val="20"/>
          <w:szCs w:val="20"/>
          <w:lang w:val="es-PE"/>
        </w:rPr>
        <w:t>APLICA TARIFA CHD DE 4 A 9 AÑOS</w:t>
      </w:r>
    </w:p>
    <w:p w14:paraId="5EE44110" w14:textId="77777777" w:rsidR="00C123B4" w:rsidRPr="00C123B4" w:rsidRDefault="00C123B4" w:rsidP="00C123B4">
      <w:pPr>
        <w:shd w:val="clear" w:color="auto" w:fill="FFFFFF" w:themeFill="background1"/>
        <w:ind w:firstLine="720"/>
        <w:jc w:val="both"/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</w:pPr>
    </w:p>
    <w:p w14:paraId="0D927D8B" w14:textId="77777777" w:rsidR="00C123B4" w:rsidRPr="00C123B4" w:rsidRDefault="00C123B4" w:rsidP="00C123B4">
      <w:pPr>
        <w:shd w:val="clear" w:color="auto" w:fill="FFFFFF" w:themeFill="background1"/>
        <w:ind w:firstLine="720"/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r w:rsidRPr="00C123B4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CASA ANDINA ZORRITOS</w:t>
      </w:r>
    </w:p>
    <w:p w14:paraId="47E6F578" w14:textId="77777777" w:rsidR="00C123B4" w:rsidRPr="00C123B4" w:rsidRDefault="00C123B4" w:rsidP="00C123B4">
      <w:pPr>
        <w:pStyle w:val="Prrafodelista"/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</w:p>
    <w:p w14:paraId="0263CA60" w14:textId="77777777" w:rsidR="00C123B4" w:rsidRPr="00C123B4" w:rsidRDefault="00C123B4" w:rsidP="00C123B4">
      <w:pPr>
        <w:shd w:val="clear" w:color="auto" w:fill="FFFFFF" w:themeFill="background1"/>
        <w:ind w:firstLine="720"/>
        <w:jc w:val="both"/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b/>
          <w:bCs/>
          <w:sz w:val="20"/>
          <w:szCs w:val="20"/>
          <w:lang w:val="es-PE"/>
        </w:rPr>
        <w:t>TIPOS DE HABITACION:</w:t>
      </w:r>
    </w:p>
    <w:p w14:paraId="495766D1" w14:textId="77777777" w:rsidR="00C123B4" w:rsidRPr="00C123B4" w:rsidRDefault="00C123B4" w:rsidP="00C123B4">
      <w:pPr>
        <w:ind w:left="1211"/>
        <w:jc w:val="both"/>
        <w:rPr>
          <w:rFonts w:ascii="Gadugi" w:hAnsi="Gadugi" w:cs="Calibri"/>
          <w:sz w:val="20"/>
          <w:szCs w:val="20"/>
          <w:lang w:val="es-PE"/>
        </w:rPr>
      </w:pPr>
    </w:p>
    <w:p w14:paraId="391044A2" w14:textId="77777777" w:rsidR="00C123B4" w:rsidRPr="00C123B4" w:rsidRDefault="00C123B4" w:rsidP="00C123B4">
      <w:pPr>
        <w:pStyle w:val="Prrafodelista"/>
        <w:numPr>
          <w:ilvl w:val="0"/>
          <w:numId w:val="29"/>
        </w:numPr>
        <w:jc w:val="both"/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sz w:val="20"/>
          <w:szCs w:val="20"/>
          <w:lang w:val="es-PE"/>
        </w:rPr>
        <w:t>HABITACIONES CON VISTA PARCIAL AL MAR Y/O PISCINA</w:t>
      </w:r>
    </w:p>
    <w:p w14:paraId="4025CA20" w14:textId="77777777" w:rsidR="00C123B4" w:rsidRPr="00C123B4" w:rsidRDefault="00C123B4" w:rsidP="00C123B4">
      <w:pPr>
        <w:pStyle w:val="Prrafodelista"/>
        <w:numPr>
          <w:ilvl w:val="0"/>
          <w:numId w:val="29"/>
        </w:numPr>
        <w:jc w:val="both"/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b/>
          <w:bCs/>
          <w:sz w:val="20"/>
          <w:szCs w:val="20"/>
          <w:lang w:val="es-PE"/>
        </w:rPr>
        <w:t>HABITACIÓN SUPERIOR:</w:t>
      </w:r>
      <w:r w:rsidRPr="00C123B4">
        <w:rPr>
          <w:rFonts w:ascii="Gadugi" w:hAnsi="Gadugi" w:cs="Calibri"/>
          <w:bCs/>
          <w:sz w:val="20"/>
          <w:szCs w:val="20"/>
          <w:lang w:val="es-PE"/>
        </w:rPr>
        <w:t xml:space="preserve"> Ocupación máximo 02 ADT + 01 CHD.</w:t>
      </w:r>
    </w:p>
    <w:p w14:paraId="04C80E36" w14:textId="77777777" w:rsidR="00C123B4" w:rsidRPr="00C123B4" w:rsidRDefault="00C123B4" w:rsidP="00C123B4">
      <w:pPr>
        <w:pStyle w:val="Prrafodelista"/>
        <w:numPr>
          <w:ilvl w:val="0"/>
          <w:numId w:val="29"/>
        </w:numPr>
        <w:jc w:val="both"/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b/>
          <w:bCs/>
          <w:sz w:val="20"/>
          <w:szCs w:val="20"/>
          <w:lang w:val="es-PE"/>
        </w:rPr>
        <w:t>HABITACIÓN SUPERIOR CON VISTA PISCINA:</w:t>
      </w:r>
      <w:r w:rsidRPr="00C123B4">
        <w:rPr>
          <w:rFonts w:ascii="Gadugi" w:hAnsi="Gadugi" w:cs="Calibri"/>
          <w:bCs/>
          <w:sz w:val="20"/>
          <w:szCs w:val="20"/>
          <w:lang w:val="es-PE"/>
        </w:rPr>
        <w:t xml:space="preserve"> Ocupación máximo 02 ADT + 01 CHD</w:t>
      </w:r>
    </w:p>
    <w:p w14:paraId="09D5E644" w14:textId="77777777" w:rsidR="00C123B4" w:rsidRPr="00C123B4" w:rsidRDefault="00C123B4" w:rsidP="00C123B4">
      <w:pPr>
        <w:pStyle w:val="Prrafodelista"/>
        <w:numPr>
          <w:ilvl w:val="0"/>
          <w:numId w:val="29"/>
        </w:numPr>
        <w:jc w:val="both"/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sz w:val="20"/>
          <w:szCs w:val="20"/>
          <w:lang w:val="es-PE"/>
        </w:rPr>
        <w:t>NO CUENTA CON TRIPLE, SE PUEDE SOLICITAR AUTORIZACION DEPENDIENDO DE DISPONIBILIDAD</w:t>
      </w:r>
    </w:p>
    <w:p w14:paraId="6DEF7E77" w14:textId="65D9DF7E" w:rsidR="00C123B4" w:rsidRDefault="00C123B4" w:rsidP="00C123B4">
      <w:pPr>
        <w:pStyle w:val="Prrafodelista"/>
        <w:numPr>
          <w:ilvl w:val="0"/>
          <w:numId w:val="29"/>
        </w:numPr>
        <w:jc w:val="both"/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sz w:val="20"/>
          <w:szCs w:val="20"/>
          <w:lang w:val="es-PE"/>
        </w:rPr>
        <w:t>NIÑOS FREE DE 0 A 7 AÑOS 11 MESES, A PARTIR DE 8 AÑOS PAGAN TARIFA DE CUADRO COMPARTIENDO CAMA CON LOS PADRES</w:t>
      </w:r>
    </w:p>
    <w:p w14:paraId="174D766C" w14:textId="240ACCDB" w:rsidR="004967B9" w:rsidRPr="00C123B4" w:rsidRDefault="004967B9" w:rsidP="00C123B4">
      <w:pPr>
        <w:pStyle w:val="Prrafodelista"/>
        <w:numPr>
          <w:ilvl w:val="0"/>
          <w:numId w:val="29"/>
        </w:numPr>
        <w:jc w:val="both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CASA ANDINA TIENE OTRO ARCHIVO CON TODOS SUS TIPOS DE HABITACION </w:t>
      </w:r>
    </w:p>
    <w:p w14:paraId="6DE1877E" w14:textId="2C124D71" w:rsidR="00C123B4" w:rsidRDefault="00C123B4" w:rsidP="00C123B4">
      <w:pPr>
        <w:pStyle w:val="Prrafodelista"/>
        <w:shd w:val="clear" w:color="auto" w:fill="FFFFFF" w:themeFill="background1"/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</w:p>
    <w:p w14:paraId="0017D48E" w14:textId="57167304" w:rsidR="00C123B4" w:rsidRPr="00C123B4" w:rsidRDefault="00C123B4" w:rsidP="00C123B4">
      <w:pPr>
        <w:shd w:val="clear" w:color="auto" w:fill="FFFFFF" w:themeFill="background1"/>
        <w:ind w:firstLine="720"/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r w:rsidRPr="00C123B4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AKAS</w:t>
      </w:r>
    </w:p>
    <w:p w14:paraId="2D41EEBB" w14:textId="77777777" w:rsidR="00C123B4" w:rsidRPr="00C123B4" w:rsidRDefault="00C123B4" w:rsidP="00C123B4">
      <w:pPr>
        <w:shd w:val="clear" w:color="auto" w:fill="FFFFFF" w:themeFill="background1"/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</w:p>
    <w:p w14:paraId="557036AE" w14:textId="77777777" w:rsidR="00C123B4" w:rsidRPr="00C123B4" w:rsidRDefault="00C123B4" w:rsidP="00C123B4">
      <w:pPr>
        <w:shd w:val="clear" w:color="auto" w:fill="FFFFFF" w:themeFill="background1"/>
        <w:ind w:firstLine="720"/>
        <w:jc w:val="both"/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b/>
          <w:bCs/>
          <w:sz w:val="20"/>
          <w:szCs w:val="20"/>
          <w:lang w:val="es-PE"/>
        </w:rPr>
        <w:t>TIPOS DE HABITACION:</w:t>
      </w:r>
    </w:p>
    <w:p w14:paraId="4CEE81E9" w14:textId="77777777" w:rsidR="00C123B4" w:rsidRPr="00C123B4" w:rsidRDefault="00C123B4" w:rsidP="00C123B4">
      <w:pPr>
        <w:ind w:left="1211"/>
        <w:jc w:val="both"/>
        <w:rPr>
          <w:rFonts w:ascii="Gadugi" w:hAnsi="Gadugi" w:cs="Calibri"/>
          <w:sz w:val="20"/>
          <w:szCs w:val="20"/>
          <w:lang w:val="es-PE"/>
        </w:rPr>
      </w:pPr>
    </w:p>
    <w:p w14:paraId="74FA932B" w14:textId="61DAB3C5" w:rsidR="00C123B4" w:rsidRPr="00C123B4" w:rsidRDefault="00C123B4" w:rsidP="00C123B4">
      <w:pPr>
        <w:pStyle w:val="Prrafodelista"/>
        <w:numPr>
          <w:ilvl w:val="0"/>
          <w:numId w:val="30"/>
        </w:numPr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sz w:val="20"/>
          <w:szCs w:val="20"/>
          <w:lang w:val="es-PE"/>
        </w:rPr>
        <w:t xml:space="preserve">HABITACION MATRIMONIAL CON ACCESO DIRECTO A LA PLAYA </w:t>
      </w:r>
    </w:p>
    <w:p w14:paraId="4BECDC6B" w14:textId="77777777" w:rsidR="00C123B4" w:rsidRPr="00C123B4" w:rsidRDefault="00C123B4" w:rsidP="00C123B4">
      <w:pPr>
        <w:pStyle w:val="Prrafodelista"/>
        <w:numPr>
          <w:ilvl w:val="0"/>
          <w:numId w:val="30"/>
        </w:numPr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sz w:val="20"/>
          <w:szCs w:val="20"/>
          <w:lang w:val="es-PE"/>
        </w:rPr>
        <w:t>NO HAY HABITACIONES DOBLES CON ACCESO DIRECTO A LA PLAYA.</w:t>
      </w:r>
    </w:p>
    <w:p w14:paraId="58D0E231" w14:textId="725FD77C" w:rsidR="00C123B4" w:rsidRPr="00C123B4" w:rsidRDefault="00C123B4" w:rsidP="00C123B4">
      <w:pPr>
        <w:pStyle w:val="Prrafodelista"/>
        <w:numPr>
          <w:ilvl w:val="0"/>
          <w:numId w:val="30"/>
        </w:numPr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sz w:val="20"/>
          <w:szCs w:val="20"/>
          <w:lang w:val="es-PE"/>
        </w:rPr>
        <w:t>HABITACION TRIPLE CAMA MATRIMONIAL + CAMAROTE</w:t>
      </w:r>
    </w:p>
    <w:p w14:paraId="60824C2A" w14:textId="1E2F72FF" w:rsidR="00C123B4" w:rsidRPr="00C123B4" w:rsidRDefault="00C123B4" w:rsidP="00C123B4">
      <w:pPr>
        <w:pStyle w:val="Prrafodelista"/>
        <w:numPr>
          <w:ilvl w:val="0"/>
          <w:numId w:val="30"/>
        </w:numPr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  <w:bookmarkStart w:id="1" w:name="_Hlk183536047"/>
      <w:r w:rsidRPr="00C123B4">
        <w:rPr>
          <w:rFonts w:ascii="Gadugi" w:hAnsi="Gadugi" w:cs="Calibri"/>
          <w:sz w:val="20"/>
          <w:szCs w:val="20"/>
          <w:lang w:val="es-PE"/>
        </w:rPr>
        <w:t>CAPACIDAD HASTA 4 PAX POR HABITACION (CONSULTAR TARIFAS</w:t>
      </w:r>
      <w:bookmarkEnd w:id="1"/>
      <w:r w:rsidRPr="00C123B4">
        <w:rPr>
          <w:rFonts w:ascii="Gadugi" w:hAnsi="Gadugi" w:cs="Calibri"/>
          <w:sz w:val="20"/>
          <w:szCs w:val="20"/>
          <w:lang w:val="es-PE"/>
        </w:rPr>
        <w:t>)</w:t>
      </w:r>
    </w:p>
    <w:p w14:paraId="01B0C359" w14:textId="30462D64" w:rsidR="00C123B4" w:rsidRDefault="00C123B4" w:rsidP="00C123B4">
      <w:pPr>
        <w:pStyle w:val="Prrafodelista"/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</w:p>
    <w:p w14:paraId="7542E9DF" w14:textId="77777777" w:rsidR="00C123B4" w:rsidRPr="00C123B4" w:rsidRDefault="00C123B4" w:rsidP="00C123B4">
      <w:pPr>
        <w:shd w:val="clear" w:color="auto" w:fill="FFFFFF" w:themeFill="background1"/>
        <w:ind w:firstLine="720"/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r w:rsidRPr="00C123B4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PUNTA SAL BUNGALOWS SUITES</w:t>
      </w:r>
    </w:p>
    <w:p w14:paraId="2313073A" w14:textId="77777777" w:rsidR="00C123B4" w:rsidRPr="00C123B4" w:rsidRDefault="00C123B4" w:rsidP="00C123B4">
      <w:pPr>
        <w:shd w:val="clear" w:color="auto" w:fill="FFFFFF" w:themeFill="background1"/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</w:p>
    <w:p w14:paraId="2C09062D" w14:textId="77777777" w:rsidR="00C123B4" w:rsidRPr="00C123B4" w:rsidRDefault="00C123B4" w:rsidP="00C123B4">
      <w:pPr>
        <w:shd w:val="clear" w:color="auto" w:fill="FFFFFF" w:themeFill="background1"/>
        <w:ind w:firstLine="720"/>
        <w:jc w:val="both"/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b/>
          <w:bCs/>
          <w:sz w:val="20"/>
          <w:szCs w:val="20"/>
          <w:lang w:val="es-PE"/>
        </w:rPr>
        <w:t>TIPOS DE HABITACION:</w:t>
      </w:r>
    </w:p>
    <w:p w14:paraId="713EB879" w14:textId="77777777" w:rsidR="00C123B4" w:rsidRPr="00C123B4" w:rsidRDefault="00C123B4" w:rsidP="00C123B4">
      <w:pPr>
        <w:pStyle w:val="Prrafodelista"/>
        <w:shd w:val="clear" w:color="auto" w:fill="FFFFFF" w:themeFill="background1"/>
        <w:ind w:firstLine="360"/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</w:p>
    <w:p w14:paraId="0E37E8C8" w14:textId="77777777" w:rsidR="00C123B4" w:rsidRPr="003561FB" w:rsidRDefault="00C123B4" w:rsidP="00C123B4">
      <w:pPr>
        <w:pStyle w:val="Prrafodelista"/>
        <w:numPr>
          <w:ilvl w:val="0"/>
          <w:numId w:val="31"/>
        </w:numPr>
        <w:shd w:val="clear" w:color="auto" w:fill="FFFFFF" w:themeFill="background1"/>
        <w:jc w:val="both"/>
        <w:rPr>
          <w:rFonts w:ascii="Gadugi" w:hAnsi="Gadugi" w:cstheme="minorBidi"/>
          <w:sz w:val="20"/>
          <w:szCs w:val="20"/>
          <w:lang w:val="es-PE"/>
        </w:rPr>
      </w:pPr>
      <w:r w:rsidRPr="00C123B4">
        <w:rPr>
          <w:rFonts w:ascii="Gadugi" w:hAnsi="Gadugi" w:cs="Calibri"/>
          <w:sz w:val="20"/>
          <w:szCs w:val="20"/>
          <w:lang w:val="es-PE"/>
        </w:rPr>
        <w:t xml:space="preserve">HABITACION ESTANDAR VISTA INTERNA: 1 CAMA MATRIMONIAL (NO APLICA TRIPLE), CERCA A LA PLAYA. </w:t>
      </w:r>
    </w:p>
    <w:p w14:paraId="11E9E6A6" w14:textId="77777777" w:rsidR="00C123B4" w:rsidRPr="00C123B4" w:rsidRDefault="00C123B4" w:rsidP="00C123B4">
      <w:pPr>
        <w:pStyle w:val="Prrafodelista"/>
        <w:numPr>
          <w:ilvl w:val="0"/>
          <w:numId w:val="31"/>
        </w:numPr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sz w:val="20"/>
          <w:szCs w:val="20"/>
          <w:lang w:val="es-PE"/>
        </w:rPr>
        <w:t>CAPACIDAD HASTA 7 PAX BUNGALOWS FAMILIAR POR HABIT (CONSULTAR TARIFAS).</w:t>
      </w:r>
    </w:p>
    <w:p w14:paraId="659DE13F" w14:textId="77777777" w:rsidR="00C123B4" w:rsidRPr="00C123B4" w:rsidRDefault="00C123B4" w:rsidP="00C123B4">
      <w:pPr>
        <w:pStyle w:val="Prrafodelista"/>
        <w:numPr>
          <w:ilvl w:val="0"/>
          <w:numId w:val="31"/>
        </w:numPr>
        <w:shd w:val="clear" w:color="auto" w:fill="FFFFFF" w:themeFill="background1"/>
        <w:jc w:val="both"/>
        <w:rPr>
          <w:rFonts w:ascii="Gadugi" w:hAnsi="Gadugi"/>
          <w:sz w:val="20"/>
          <w:szCs w:val="20"/>
        </w:rPr>
      </w:pPr>
      <w:r w:rsidRPr="00C123B4">
        <w:rPr>
          <w:rFonts w:ascii="Gadugi" w:hAnsi="Gadugi"/>
          <w:sz w:val="20"/>
          <w:szCs w:val="20"/>
        </w:rPr>
        <w:t>BEBES HASTA LOS 2 AÑOS QUE COMPARTEN CAMA CON ADULTOS NO PAGAN ALOJAMIENTO (NO INCLUYE EL SERVICIO DE DESAYUNO), EN CASO REQUIERAN DE UNA CUNA SE LES ADICIONARA EL CARGO DE US$ 25.00 POR NOCHE (INCLUYE IMPUESTOS Y SERVICIOS). SUJETO A CAPACIDAD DE LA HABITACIÓN.</w:t>
      </w:r>
    </w:p>
    <w:p w14:paraId="7DB6DE08" w14:textId="77777777" w:rsidR="00C123B4" w:rsidRPr="00C123B4" w:rsidRDefault="00C123B4" w:rsidP="00C123B4">
      <w:pPr>
        <w:pStyle w:val="Prrafodelista"/>
        <w:numPr>
          <w:ilvl w:val="0"/>
          <w:numId w:val="31"/>
        </w:numPr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sz w:val="20"/>
          <w:szCs w:val="20"/>
          <w:lang w:val="es-PE"/>
        </w:rPr>
        <w:t>APLICA TARIFA CHD DE 3 A 10 AÑOS</w:t>
      </w:r>
    </w:p>
    <w:p w14:paraId="651D43B5" w14:textId="71C81798" w:rsidR="00C123B4" w:rsidRPr="00C123B4" w:rsidRDefault="00C123B4" w:rsidP="00C123B4">
      <w:pPr>
        <w:pStyle w:val="Prrafodelista"/>
        <w:numPr>
          <w:ilvl w:val="0"/>
          <w:numId w:val="31"/>
        </w:numPr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/>
          <w:sz w:val="20"/>
          <w:szCs w:val="20"/>
        </w:rPr>
        <w:t xml:space="preserve"> NIÑOS MENORES DE 6 AÑOS NO SE PERMITE EL ACCESO A LAS HABITACIONES EN SEGUNDO PISO, ESTE DEBIDO A LOS PROTOCOLOS DE SEGURIDAD EN EL HOTEL</w:t>
      </w:r>
      <w:r w:rsidR="007D7CBB">
        <w:rPr>
          <w:rFonts w:ascii="Gadugi" w:hAnsi="Gadugi"/>
          <w:sz w:val="20"/>
          <w:szCs w:val="20"/>
        </w:rPr>
        <w:t xml:space="preserve">. </w:t>
      </w:r>
      <w:r w:rsidRPr="00C123B4">
        <w:rPr>
          <w:rFonts w:ascii="Gadugi" w:hAnsi="Gadugi"/>
          <w:sz w:val="20"/>
          <w:szCs w:val="20"/>
        </w:rPr>
        <w:t xml:space="preserve">SE DEBE DE RESERVAR HABITACIONES PRIMER PISO. </w:t>
      </w:r>
    </w:p>
    <w:p w14:paraId="2EBB65E0" w14:textId="77777777" w:rsidR="00C123B4" w:rsidRPr="00C123B4" w:rsidRDefault="00C123B4" w:rsidP="00C123B4">
      <w:pPr>
        <w:pStyle w:val="Prrafodelista"/>
        <w:rPr>
          <w:rFonts w:ascii="Gadugi" w:hAnsi="Gadugi" w:cs="Calibri"/>
          <w:sz w:val="20"/>
          <w:szCs w:val="20"/>
          <w:lang w:val="es-PE"/>
        </w:rPr>
      </w:pPr>
    </w:p>
    <w:p w14:paraId="40EC852B" w14:textId="77777777" w:rsidR="00C123B4" w:rsidRPr="00C123B4" w:rsidRDefault="00C123B4" w:rsidP="00C123B4">
      <w:pPr>
        <w:shd w:val="clear" w:color="auto" w:fill="FFFFFF" w:themeFill="background1"/>
        <w:ind w:firstLine="720"/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r w:rsidRPr="00C123B4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CHERELAS</w:t>
      </w:r>
    </w:p>
    <w:p w14:paraId="4CBD8827" w14:textId="77777777" w:rsidR="00C123B4" w:rsidRPr="00C123B4" w:rsidRDefault="00C123B4" w:rsidP="00C123B4">
      <w:pPr>
        <w:shd w:val="clear" w:color="auto" w:fill="FFFFFF" w:themeFill="background1"/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</w:p>
    <w:p w14:paraId="1E1D2F97" w14:textId="77777777" w:rsidR="00C123B4" w:rsidRPr="00C123B4" w:rsidRDefault="00C123B4" w:rsidP="00C123B4">
      <w:pPr>
        <w:shd w:val="clear" w:color="auto" w:fill="FFFFFF" w:themeFill="background1"/>
        <w:ind w:firstLine="720"/>
        <w:jc w:val="both"/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b/>
          <w:bCs/>
          <w:sz w:val="20"/>
          <w:szCs w:val="20"/>
          <w:lang w:val="es-PE"/>
        </w:rPr>
        <w:t>TIPOS DE HABITACION:</w:t>
      </w:r>
    </w:p>
    <w:p w14:paraId="60B76B27" w14:textId="77777777" w:rsidR="00C123B4" w:rsidRPr="00C123B4" w:rsidRDefault="00C123B4" w:rsidP="00C123B4">
      <w:pPr>
        <w:ind w:left="1211"/>
        <w:jc w:val="both"/>
        <w:rPr>
          <w:rFonts w:ascii="Gadugi" w:hAnsi="Gadugi" w:cs="Calibri"/>
          <w:sz w:val="20"/>
          <w:szCs w:val="20"/>
          <w:lang w:val="es-PE"/>
        </w:rPr>
      </w:pPr>
    </w:p>
    <w:p w14:paraId="3781233F" w14:textId="6C6A212F" w:rsidR="00446482" w:rsidRDefault="00446482" w:rsidP="00C123B4">
      <w:pPr>
        <w:pStyle w:val="Prrafodelista"/>
        <w:numPr>
          <w:ilvl w:val="0"/>
          <w:numId w:val="30"/>
        </w:numPr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>SON BUNGALOWS</w:t>
      </w:r>
    </w:p>
    <w:p w14:paraId="6AC46FC8" w14:textId="52B5C212" w:rsidR="00446482" w:rsidRDefault="00996465" w:rsidP="00C123B4">
      <w:pPr>
        <w:pStyle w:val="Prrafodelista"/>
        <w:numPr>
          <w:ilvl w:val="0"/>
          <w:numId w:val="30"/>
        </w:numPr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MATRIMONIAL </w:t>
      </w:r>
      <w:r w:rsidR="00446482">
        <w:rPr>
          <w:rFonts w:ascii="Gadugi" w:hAnsi="Gadugi" w:cs="Calibri"/>
          <w:sz w:val="20"/>
          <w:szCs w:val="20"/>
          <w:lang w:val="es-PE"/>
        </w:rPr>
        <w:t>CAMA QUEEN</w:t>
      </w:r>
    </w:p>
    <w:p w14:paraId="21E30329" w14:textId="034BE41A" w:rsidR="00446482" w:rsidRDefault="00446482" w:rsidP="00C123B4">
      <w:pPr>
        <w:pStyle w:val="Prrafodelista"/>
        <w:numPr>
          <w:ilvl w:val="0"/>
          <w:numId w:val="30"/>
        </w:numPr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DOBLE O TRIPLE SE HABILITA UNA SEGUNDA HABITACION </w:t>
      </w:r>
    </w:p>
    <w:p w14:paraId="779692F4" w14:textId="62CC4D13" w:rsidR="00C123B4" w:rsidRPr="00C123B4" w:rsidRDefault="00C123B4" w:rsidP="00C123B4">
      <w:pPr>
        <w:pStyle w:val="Prrafodelista"/>
        <w:numPr>
          <w:ilvl w:val="0"/>
          <w:numId w:val="30"/>
        </w:numPr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sz w:val="20"/>
          <w:szCs w:val="20"/>
          <w:lang w:val="es-PE"/>
        </w:rPr>
        <w:t>CAPACIDAD HASTA 6 PAX POR HABITACION (CONSULTAR TARIFAS).</w:t>
      </w:r>
    </w:p>
    <w:p w14:paraId="66908809" w14:textId="77777777" w:rsidR="00C123B4" w:rsidRPr="00C123B4" w:rsidRDefault="00C123B4" w:rsidP="00C123B4">
      <w:pPr>
        <w:pStyle w:val="Prrafodelista"/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</w:p>
    <w:p w14:paraId="16856C6D" w14:textId="030F2514" w:rsidR="007B27D6" w:rsidRDefault="007B27D6" w:rsidP="007B27D6">
      <w:pPr>
        <w:shd w:val="clear" w:color="auto" w:fill="FFFFFF" w:themeFill="background1"/>
        <w:ind w:firstLine="720"/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r w:rsidRPr="007B27D6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HOJA DE PALMA</w:t>
      </w:r>
    </w:p>
    <w:p w14:paraId="770E31FA" w14:textId="76A0291F" w:rsidR="00572ADC" w:rsidRDefault="00572ADC" w:rsidP="007B27D6">
      <w:pPr>
        <w:shd w:val="clear" w:color="auto" w:fill="FFFFFF" w:themeFill="background1"/>
        <w:ind w:firstLine="720"/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</w:p>
    <w:p w14:paraId="7956915B" w14:textId="2CA3753E" w:rsidR="00572ADC" w:rsidRDefault="00572ADC" w:rsidP="007B27D6">
      <w:pPr>
        <w:shd w:val="clear" w:color="auto" w:fill="FFFFFF" w:themeFill="background1"/>
        <w:ind w:firstLine="720"/>
        <w:jc w:val="both"/>
        <w:rPr>
          <w:rFonts w:ascii="Gadugi" w:hAnsi="Gadugi" w:cs="Calibri"/>
          <w:bCs/>
          <w:sz w:val="20"/>
          <w:szCs w:val="20"/>
          <w:lang w:val="es-PE"/>
        </w:rPr>
      </w:pPr>
      <w:r w:rsidRPr="00572ADC">
        <w:rPr>
          <w:rFonts w:ascii="Gadugi" w:hAnsi="Gadugi" w:cs="Calibri"/>
          <w:bCs/>
          <w:sz w:val="20"/>
          <w:szCs w:val="20"/>
          <w:lang w:val="es-PE"/>
        </w:rPr>
        <w:t xml:space="preserve">HABITACIONES UBICADAS EN PRIMERA FILA FRENTE AL MAR </w:t>
      </w:r>
    </w:p>
    <w:p w14:paraId="78219546" w14:textId="77777777" w:rsidR="00572ADC" w:rsidRDefault="00572ADC" w:rsidP="00572ADC">
      <w:pPr>
        <w:shd w:val="clear" w:color="auto" w:fill="FFFFFF" w:themeFill="background1"/>
        <w:ind w:firstLine="720"/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</w:p>
    <w:p w14:paraId="3EEB2CD5" w14:textId="3B68A261" w:rsidR="00572ADC" w:rsidRDefault="00572ADC" w:rsidP="00572ADC">
      <w:pPr>
        <w:shd w:val="clear" w:color="auto" w:fill="FFFFFF" w:themeFill="background1"/>
        <w:ind w:firstLine="720"/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r w:rsidRPr="00C123B4">
        <w:rPr>
          <w:rFonts w:ascii="Gadugi" w:hAnsi="Gadugi" w:cs="Calibri"/>
          <w:b/>
          <w:bCs/>
          <w:sz w:val="20"/>
          <w:szCs w:val="20"/>
          <w:lang w:val="es-PE"/>
        </w:rPr>
        <w:t>TIPOS DE HABITACION:</w:t>
      </w:r>
    </w:p>
    <w:p w14:paraId="24AED245" w14:textId="77777777" w:rsidR="00572ADC" w:rsidRDefault="00572ADC" w:rsidP="00572ADC">
      <w:pPr>
        <w:shd w:val="clear" w:color="auto" w:fill="FFFFFF" w:themeFill="background1"/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</w:p>
    <w:p w14:paraId="25DAF8CC" w14:textId="47804E82" w:rsidR="00572ADC" w:rsidRDefault="00572ADC" w:rsidP="00572ADC">
      <w:pPr>
        <w:pStyle w:val="Prrafodelista"/>
        <w:numPr>
          <w:ilvl w:val="0"/>
          <w:numId w:val="30"/>
        </w:numPr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  <w:r w:rsidRPr="00572ADC">
        <w:rPr>
          <w:rFonts w:ascii="Gadugi" w:hAnsi="Gadugi" w:cs="Calibri"/>
          <w:sz w:val="20"/>
          <w:szCs w:val="20"/>
          <w:lang w:val="es-PE"/>
        </w:rPr>
        <w:t>HABITACION MATRIMONIAL CAMA QUEEN, CUENTA CON SOFA CAMA FRIGOBAR Y TERRAZA</w:t>
      </w:r>
      <w:r>
        <w:rPr>
          <w:rFonts w:ascii="Gadugi" w:hAnsi="Gadugi" w:cs="Calibri"/>
          <w:sz w:val="20"/>
          <w:szCs w:val="20"/>
          <w:lang w:val="es-PE"/>
        </w:rPr>
        <w:t>.</w:t>
      </w:r>
    </w:p>
    <w:p w14:paraId="5129F506" w14:textId="73ED8DCB" w:rsidR="00572ADC" w:rsidRDefault="00572ADC" w:rsidP="00572ADC">
      <w:pPr>
        <w:pStyle w:val="Prrafodelista"/>
        <w:numPr>
          <w:ilvl w:val="0"/>
          <w:numId w:val="30"/>
        </w:numPr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HABITACION DOBLE DELUXE 02 CAMAS QUEEN + SOFA </w:t>
      </w:r>
      <w:r w:rsidR="007D7CBB">
        <w:rPr>
          <w:rFonts w:ascii="Gadugi" w:hAnsi="Gadugi" w:cs="Calibri"/>
          <w:sz w:val="20"/>
          <w:szCs w:val="20"/>
          <w:lang w:val="es-PE"/>
        </w:rPr>
        <w:t>CAMA, FRIGOBAR</w:t>
      </w:r>
      <w:r w:rsidRPr="00572ADC">
        <w:rPr>
          <w:rFonts w:ascii="Gadugi" w:hAnsi="Gadugi" w:cs="Calibri"/>
          <w:sz w:val="20"/>
          <w:szCs w:val="20"/>
          <w:lang w:val="es-PE"/>
        </w:rPr>
        <w:t xml:space="preserve"> Y TERRAZA</w:t>
      </w:r>
      <w:r>
        <w:rPr>
          <w:rFonts w:ascii="Gadugi" w:hAnsi="Gadugi" w:cs="Calibri"/>
          <w:sz w:val="20"/>
          <w:szCs w:val="20"/>
          <w:lang w:val="es-PE"/>
        </w:rPr>
        <w:t>.</w:t>
      </w:r>
    </w:p>
    <w:p w14:paraId="20509A5C" w14:textId="46D2ABF7" w:rsidR="00572ADC" w:rsidRDefault="00572ADC" w:rsidP="00572ADC">
      <w:pPr>
        <w:pStyle w:val="Prrafodelista"/>
        <w:numPr>
          <w:ilvl w:val="0"/>
          <w:numId w:val="30"/>
        </w:numPr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HABITACION DELUXE (ACOMODACION </w:t>
      </w:r>
      <w:r w:rsidR="007D7CBB">
        <w:rPr>
          <w:rFonts w:ascii="Gadugi" w:hAnsi="Gadugi" w:cs="Calibri"/>
          <w:sz w:val="20"/>
          <w:szCs w:val="20"/>
          <w:lang w:val="es-PE"/>
        </w:rPr>
        <w:t>TRIPLE), 2</w:t>
      </w:r>
      <w:r>
        <w:rPr>
          <w:rFonts w:ascii="Gadugi" w:hAnsi="Gadugi" w:cs="Calibri"/>
          <w:sz w:val="20"/>
          <w:szCs w:val="20"/>
          <w:lang w:val="es-PE"/>
        </w:rPr>
        <w:t xml:space="preserve">DO </w:t>
      </w:r>
      <w:r w:rsidR="007D7CBB">
        <w:rPr>
          <w:rFonts w:ascii="Gadugi" w:hAnsi="Gadugi" w:cs="Calibri"/>
          <w:sz w:val="20"/>
          <w:szCs w:val="20"/>
          <w:lang w:val="es-PE"/>
        </w:rPr>
        <w:t>PISO CAMA</w:t>
      </w:r>
      <w:r>
        <w:rPr>
          <w:rFonts w:ascii="Gadugi" w:hAnsi="Gadugi" w:cs="Calibri"/>
          <w:sz w:val="20"/>
          <w:szCs w:val="20"/>
          <w:lang w:val="es-PE"/>
        </w:rPr>
        <w:t xml:space="preserve"> QUEEN + SOFA CAMA O 03 CAMAS DE 1 ½ PLAZA </w:t>
      </w:r>
      <w:proofErr w:type="gramStart"/>
      <w:r>
        <w:rPr>
          <w:rFonts w:ascii="Gadugi" w:hAnsi="Gadugi" w:cs="Calibri"/>
          <w:sz w:val="20"/>
          <w:szCs w:val="20"/>
          <w:lang w:val="es-PE"/>
        </w:rPr>
        <w:t>FRIGOBAR ,</w:t>
      </w:r>
      <w:proofErr w:type="gramEnd"/>
      <w:r>
        <w:rPr>
          <w:rFonts w:ascii="Gadugi" w:hAnsi="Gadugi" w:cs="Calibri"/>
          <w:sz w:val="20"/>
          <w:szCs w:val="20"/>
          <w:lang w:val="es-PE"/>
        </w:rPr>
        <w:t xml:space="preserve"> TERRAZA </w:t>
      </w:r>
    </w:p>
    <w:p w14:paraId="15A25232" w14:textId="47531B5C" w:rsidR="00572ADC" w:rsidRDefault="00572ADC" w:rsidP="00572ADC">
      <w:pPr>
        <w:pStyle w:val="Prrafodelista"/>
        <w:numPr>
          <w:ilvl w:val="0"/>
          <w:numId w:val="30"/>
        </w:numPr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sz w:val="20"/>
          <w:szCs w:val="20"/>
          <w:lang w:val="es-PE"/>
        </w:rPr>
        <w:t xml:space="preserve">CAPACIDAD HASTA </w:t>
      </w:r>
      <w:r>
        <w:rPr>
          <w:rFonts w:ascii="Gadugi" w:hAnsi="Gadugi" w:cs="Calibri"/>
          <w:sz w:val="20"/>
          <w:szCs w:val="20"/>
          <w:lang w:val="es-PE"/>
        </w:rPr>
        <w:t>5</w:t>
      </w:r>
      <w:r w:rsidRPr="00C123B4">
        <w:rPr>
          <w:rFonts w:ascii="Gadugi" w:hAnsi="Gadugi" w:cs="Calibri"/>
          <w:sz w:val="20"/>
          <w:szCs w:val="20"/>
          <w:lang w:val="es-PE"/>
        </w:rPr>
        <w:t xml:space="preserve"> PAX POR HABITACION (CONSULTAR TARIFAS).</w:t>
      </w:r>
    </w:p>
    <w:p w14:paraId="6C90DC5C" w14:textId="0C62A299" w:rsidR="00572ADC" w:rsidRDefault="00572ADC" w:rsidP="00572ADC">
      <w:pPr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</w:p>
    <w:p w14:paraId="27F21725" w14:textId="2E156BF5" w:rsidR="00572ADC" w:rsidRDefault="00572ADC" w:rsidP="00572ADC">
      <w:pPr>
        <w:shd w:val="clear" w:color="auto" w:fill="FFFFFF" w:themeFill="background1"/>
        <w:ind w:firstLine="720"/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r w:rsidRPr="00572ADC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BALIHAI</w:t>
      </w:r>
    </w:p>
    <w:p w14:paraId="0D6E9E1E" w14:textId="77777777" w:rsidR="00572ADC" w:rsidRDefault="00572ADC" w:rsidP="00572ADC">
      <w:pPr>
        <w:shd w:val="clear" w:color="auto" w:fill="FFFFFF" w:themeFill="background1"/>
        <w:ind w:firstLine="720"/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</w:p>
    <w:p w14:paraId="67B496CC" w14:textId="43FBC16E" w:rsidR="00572ADC" w:rsidRDefault="00446482" w:rsidP="00572ADC">
      <w:pPr>
        <w:shd w:val="clear" w:color="auto" w:fill="FFFFFF" w:themeFill="background1"/>
        <w:ind w:firstLine="720"/>
        <w:jc w:val="both"/>
        <w:rPr>
          <w:rFonts w:ascii="Gadugi" w:hAnsi="Gadugi" w:cs="Calibri"/>
          <w:bCs/>
          <w:sz w:val="20"/>
          <w:szCs w:val="20"/>
          <w:lang w:val="es-PE"/>
        </w:rPr>
      </w:pPr>
      <w:r>
        <w:rPr>
          <w:rFonts w:ascii="Gadugi" w:hAnsi="Gadugi" w:cs="Calibri"/>
          <w:bCs/>
          <w:sz w:val="20"/>
          <w:szCs w:val="20"/>
          <w:lang w:val="es-PE"/>
        </w:rPr>
        <w:t>BUNGALOWS</w:t>
      </w:r>
      <w:r w:rsidR="00572ADC" w:rsidRPr="00572ADC">
        <w:rPr>
          <w:rFonts w:ascii="Gadugi" w:hAnsi="Gadugi" w:cs="Calibri"/>
          <w:bCs/>
          <w:sz w:val="20"/>
          <w:szCs w:val="20"/>
          <w:lang w:val="es-PE"/>
        </w:rPr>
        <w:t xml:space="preserve"> </w:t>
      </w:r>
      <w:r w:rsidR="009C4D0D">
        <w:rPr>
          <w:rFonts w:ascii="Gadugi" w:hAnsi="Gadugi" w:cs="Calibri"/>
          <w:bCs/>
          <w:sz w:val="20"/>
          <w:szCs w:val="20"/>
          <w:lang w:val="es-PE"/>
        </w:rPr>
        <w:t>CON VISTA AL MAR</w:t>
      </w:r>
      <w:r w:rsidR="00572ADC" w:rsidRPr="00572ADC">
        <w:rPr>
          <w:rFonts w:ascii="Gadugi" w:hAnsi="Gadugi" w:cs="Calibri"/>
          <w:bCs/>
          <w:sz w:val="20"/>
          <w:szCs w:val="20"/>
          <w:lang w:val="es-PE"/>
        </w:rPr>
        <w:t xml:space="preserve"> </w:t>
      </w:r>
    </w:p>
    <w:p w14:paraId="160A0F44" w14:textId="77777777" w:rsidR="00572ADC" w:rsidRDefault="00572ADC" w:rsidP="00572ADC">
      <w:pPr>
        <w:shd w:val="clear" w:color="auto" w:fill="FFFFFF" w:themeFill="background1"/>
        <w:ind w:firstLine="720"/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</w:p>
    <w:p w14:paraId="1AF8608C" w14:textId="77777777" w:rsidR="00572ADC" w:rsidRDefault="00572ADC" w:rsidP="00572ADC">
      <w:pPr>
        <w:shd w:val="clear" w:color="auto" w:fill="FFFFFF" w:themeFill="background1"/>
        <w:ind w:firstLine="720"/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r w:rsidRPr="00C123B4">
        <w:rPr>
          <w:rFonts w:ascii="Gadugi" w:hAnsi="Gadugi" w:cs="Calibri"/>
          <w:b/>
          <w:bCs/>
          <w:sz w:val="20"/>
          <w:szCs w:val="20"/>
          <w:lang w:val="es-PE"/>
        </w:rPr>
        <w:t>TIPOS DE HABITACION:</w:t>
      </w:r>
    </w:p>
    <w:p w14:paraId="459CA138" w14:textId="77777777" w:rsidR="00572ADC" w:rsidRDefault="00572ADC" w:rsidP="00572ADC">
      <w:pPr>
        <w:shd w:val="clear" w:color="auto" w:fill="FFFFFF" w:themeFill="background1"/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</w:p>
    <w:p w14:paraId="24E1AA53" w14:textId="75F199E7" w:rsidR="00572ADC" w:rsidRDefault="00CF70A6" w:rsidP="00572ADC">
      <w:pPr>
        <w:pStyle w:val="Prrafodelista"/>
        <w:numPr>
          <w:ilvl w:val="0"/>
          <w:numId w:val="30"/>
        </w:numPr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BUNGALOW </w:t>
      </w:r>
      <w:r w:rsidR="00446482">
        <w:rPr>
          <w:rFonts w:ascii="Gadugi" w:hAnsi="Gadugi" w:cs="Calibri"/>
          <w:sz w:val="20"/>
          <w:szCs w:val="20"/>
          <w:lang w:val="es-PE"/>
        </w:rPr>
        <w:t xml:space="preserve">MATRIMONIAL CAMA QUEEN </w:t>
      </w:r>
      <w:r w:rsidR="007D7CBB">
        <w:rPr>
          <w:rFonts w:ascii="Gadugi" w:hAnsi="Gadugi" w:cs="Calibri"/>
          <w:sz w:val="20"/>
          <w:szCs w:val="20"/>
          <w:lang w:val="es-PE"/>
        </w:rPr>
        <w:t xml:space="preserve">ACOMODACION </w:t>
      </w:r>
      <w:r w:rsidR="007D7CBB" w:rsidRPr="00572ADC">
        <w:rPr>
          <w:rFonts w:ascii="Gadugi" w:hAnsi="Gadugi" w:cs="Calibri"/>
          <w:sz w:val="20"/>
          <w:szCs w:val="20"/>
          <w:lang w:val="es-PE"/>
        </w:rPr>
        <w:t>MATRIMONIAL</w:t>
      </w:r>
      <w:r w:rsidR="00572ADC" w:rsidRPr="00572ADC">
        <w:rPr>
          <w:rFonts w:ascii="Gadugi" w:hAnsi="Gadugi" w:cs="Calibri"/>
          <w:sz w:val="20"/>
          <w:szCs w:val="20"/>
          <w:lang w:val="es-PE"/>
        </w:rPr>
        <w:t xml:space="preserve"> CAMA QUEEN</w:t>
      </w:r>
      <w:r>
        <w:rPr>
          <w:rFonts w:ascii="Gadugi" w:hAnsi="Gadugi" w:cs="Calibri"/>
          <w:sz w:val="20"/>
          <w:szCs w:val="20"/>
          <w:lang w:val="es-PE"/>
        </w:rPr>
        <w:t xml:space="preserve">, ACOMODACION DOBLE  02 CAMAS DE 1 ½ PLAZA ACOMODACION TRIPLE PUEDE SER 01 CAMA QUEEN + 01 ½ </w:t>
      </w:r>
      <w:proofErr w:type="gramStart"/>
      <w:r>
        <w:rPr>
          <w:rFonts w:ascii="Gadugi" w:hAnsi="Gadugi" w:cs="Calibri"/>
          <w:sz w:val="20"/>
          <w:szCs w:val="20"/>
          <w:lang w:val="es-PE"/>
        </w:rPr>
        <w:t>PLAZA  O</w:t>
      </w:r>
      <w:proofErr w:type="gramEnd"/>
      <w:r>
        <w:rPr>
          <w:rFonts w:ascii="Gadugi" w:hAnsi="Gadugi" w:cs="Calibri"/>
          <w:sz w:val="20"/>
          <w:szCs w:val="20"/>
          <w:lang w:val="es-PE"/>
        </w:rPr>
        <w:t xml:space="preserve"> 3 CAMAS DE 01 ½ PLAZA</w:t>
      </w:r>
    </w:p>
    <w:p w14:paraId="19702661" w14:textId="4DD5BE9F" w:rsidR="00572ADC" w:rsidRDefault="00572ADC" w:rsidP="00CF70A6">
      <w:pPr>
        <w:pStyle w:val="Prrafodelista"/>
        <w:numPr>
          <w:ilvl w:val="0"/>
          <w:numId w:val="30"/>
        </w:numPr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HABITACION DOBLE DELUXE 02 CAMAS </w:t>
      </w:r>
      <w:r w:rsidR="00CF70A6">
        <w:rPr>
          <w:rFonts w:ascii="Gadugi" w:hAnsi="Gadugi" w:cs="Calibri"/>
          <w:sz w:val="20"/>
          <w:szCs w:val="20"/>
          <w:lang w:val="es-PE"/>
        </w:rPr>
        <w:t>KING, SOLO PAREJAS</w:t>
      </w:r>
      <w:r>
        <w:rPr>
          <w:rFonts w:ascii="Gadugi" w:hAnsi="Gadugi" w:cs="Calibri"/>
          <w:sz w:val="20"/>
          <w:szCs w:val="20"/>
          <w:lang w:val="es-PE"/>
        </w:rPr>
        <w:t xml:space="preserve"> </w:t>
      </w:r>
    </w:p>
    <w:p w14:paraId="7E7D1DE5" w14:textId="13EC9BC0" w:rsidR="00572ADC" w:rsidRPr="00C123B4" w:rsidRDefault="00572ADC" w:rsidP="00572ADC">
      <w:pPr>
        <w:pStyle w:val="Prrafodelista"/>
        <w:numPr>
          <w:ilvl w:val="0"/>
          <w:numId w:val="30"/>
        </w:numPr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sz w:val="20"/>
          <w:szCs w:val="20"/>
          <w:lang w:val="es-PE"/>
        </w:rPr>
        <w:t xml:space="preserve">CAPACIDAD HASTA </w:t>
      </w:r>
      <w:r w:rsidR="00CF70A6">
        <w:rPr>
          <w:rFonts w:ascii="Gadugi" w:hAnsi="Gadugi" w:cs="Calibri"/>
          <w:sz w:val="20"/>
          <w:szCs w:val="20"/>
          <w:lang w:val="es-PE"/>
        </w:rPr>
        <w:t>4</w:t>
      </w:r>
      <w:r w:rsidRPr="00C123B4">
        <w:rPr>
          <w:rFonts w:ascii="Gadugi" w:hAnsi="Gadugi" w:cs="Calibri"/>
          <w:sz w:val="20"/>
          <w:szCs w:val="20"/>
          <w:lang w:val="es-PE"/>
        </w:rPr>
        <w:t xml:space="preserve"> PAX POR HABITACION (CONSULTAR TARIFAS).</w:t>
      </w:r>
    </w:p>
    <w:p w14:paraId="3F046DB9" w14:textId="77777777" w:rsidR="00572ADC" w:rsidRPr="00572ADC" w:rsidRDefault="00572ADC" w:rsidP="00572ADC">
      <w:pPr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</w:p>
    <w:p w14:paraId="74D9E167" w14:textId="77777777" w:rsidR="00572ADC" w:rsidRPr="00572ADC" w:rsidRDefault="00572ADC" w:rsidP="00572ADC">
      <w:pPr>
        <w:pStyle w:val="Prrafodelista"/>
        <w:shd w:val="clear" w:color="auto" w:fill="FFFFFF" w:themeFill="background1"/>
        <w:ind w:left="1440"/>
        <w:jc w:val="both"/>
        <w:rPr>
          <w:rFonts w:ascii="Gadugi" w:hAnsi="Gadugi" w:cs="Calibri"/>
          <w:sz w:val="20"/>
          <w:szCs w:val="20"/>
          <w:lang w:val="es-PE"/>
        </w:rPr>
      </w:pPr>
    </w:p>
    <w:p w14:paraId="15D59CC0" w14:textId="77777777" w:rsidR="00572ADC" w:rsidRPr="00572ADC" w:rsidRDefault="00572ADC" w:rsidP="007B27D6">
      <w:pPr>
        <w:shd w:val="clear" w:color="auto" w:fill="FFFFFF" w:themeFill="background1"/>
        <w:ind w:firstLine="720"/>
        <w:jc w:val="both"/>
        <w:rPr>
          <w:rFonts w:ascii="Gadugi" w:hAnsi="Gadugi" w:cs="Calibri"/>
          <w:bCs/>
          <w:sz w:val="20"/>
          <w:szCs w:val="20"/>
          <w:lang w:val="es-PE"/>
        </w:rPr>
      </w:pPr>
    </w:p>
    <w:p w14:paraId="542E5EEC" w14:textId="77777777" w:rsidR="00C123B4" w:rsidRPr="00572ADC" w:rsidRDefault="00C123B4" w:rsidP="00C123B4">
      <w:pPr>
        <w:pStyle w:val="Prrafodelista"/>
        <w:shd w:val="clear" w:color="auto" w:fill="FFFFFF" w:themeFill="background1"/>
        <w:jc w:val="both"/>
        <w:rPr>
          <w:rFonts w:ascii="Gadugi" w:hAnsi="Gadugi" w:cs="Calibri"/>
          <w:bCs/>
          <w:sz w:val="20"/>
          <w:szCs w:val="20"/>
          <w:lang w:val="es-PE"/>
        </w:rPr>
      </w:pPr>
    </w:p>
    <w:p w14:paraId="11FC776D" w14:textId="77777777" w:rsidR="00C123B4" w:rsidRPr="00C123B4" w:rsidRDefault="00C123B4" w:rsidP="00C123B4">
      <w:pPr>
        <w:shd w:val="clear" w:color="auto" w:fill="FFFFFF" w:themeFill="background1"/>
        <w:jc w:val="both"/>
        <w:rPr>
          <w:rFonts w:ascii="Gadugi" w:hAnsi="Gadugi" w:cs="Calibri"/>
          <w:sz w:val="20"/>
          <w:szCs w:val="20"/>
          <w:lang w:val="es-PE"/>
        </w:rPr>
      </w:pPr>
      <w:r w:rsidRPr="00C123B4">
        <w:rPr>
          <w:rFonts w:ascii="Gadugi" w:hAnsi="Gadugi" w:cs="Calibri"/>
          <w:sz w:val="20"/>
          <w:szCs w:val="20"/>
          <w:lang w:val="es-PE"/>
        </w:rPr>
        <w:t>.</w:t>
      </w:r>
    </w:p>
    <w:p w14:paraId="1D7E5576" w14:textId="77777777" w:rsidR="00C123B4" w:rsidRPr="00C123B4" w:rsidRDefault="00C123B4" w:rsidP="00C123B4">
      <w:pPr>
        <w:ind w:left="-851"/>
        <w:jc w:val="both"/>
        <w:rPr>
          <w:rFonts w:ascii="Gadugi" w:hAnsi="Gadugi" w:cstheme="minorBidi"/>
          <w:sz w:val="20"/>
          <w:szCs w:val="20"/>
          <w:lang w:val="en-US"/>
        </w:rPr>
      </w:pPr>
    </w:p>
    <w:p w14:paraId="12A14093" w14:textId="77777777" w:rsidR="00C123B4" w:rsidRPr="00C123B4" w:rsidRDefault="00C123B4" w:rsidP="00C123B4">
      <w:pPr>
        <w:rPr>
          <w:rFonts w:ascii="Gadugi" w:hAnsi="Gadugi"/>
          <w:sz w:val="20"/>
          <w:szCs w:val="20"/>
        </w:rPr>
      </w:pPr>
    </w:p>
    <w:p w14:paraId="33C2005F" w14:textId="1AC799D2" w:rsidR="00165A25" w:rsidRPr="00C123B4" w:rsidRDefault="00165A25" w:rsidP="00C123B4">
      <w:pPr>
        <w:rPr>
          <w:rFonts w:eastAsia="Calibri"/>
        </w:rPr>
      </w:pPr>
    </w:p>
    <w:sectPr w:rsidR="00165A25" w:rsidRPr="00C123B4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3BF77" w14:textId="77777777" w:rsidR="00356932" w:rsidRDefault="00356932">
      <w:r>
        <w:separator/>
      </w:r>
    </w:p>
  </w:endnote>
  <w:endnote w:type="continuationSeparator" w:id="0">
    <w:p w14:paraId="52F22A55" w14:textId="77777777" w:rsidR="00356932" w:rsidRDefault="00356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8DB76" w14:textId="77777777" w:rsidR="009327DD" w:rsidRDefault="009327DD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9327DD" w:rsidRDefault="009327DD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n-US" w:eastAsia="en-US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9327DD" w:rsidRPr="004E72E4" w:rsidRDefault="009327DD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54B5E8" w14:textId="77777777" w:rsidR="00356932" w:rsidRDefault="00356932">
      <w:r>
        <w:separator/>
      </w:r>
    </w:p>
  </w:footnote>
  <w:footnote w:type="continuationSeparator" w:id="0">
    <w:p w14:paraId="34F6D4E5" w14:textId="77777777" w:rsidR="00356932" w:rsidRDefault="003569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E4D1" w14:textId="77777777" w:rsidR="009327DD" w:rsidRDefault="00356932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A4A0C" w14:textId="330D9638" w:rsidR="009327DD" w:rsidRPr="004E72E4" w:rsidRDefault="009327DD" w:rsidP="004E72E4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6EF99" w14:textId="77777777" w:rsidR="009327DD" w:rsidRDefault="00356932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072D9"/>
    <w:multiLevelType w:val="hybridMultilevel"/>
    <w:tmpl w:val="854E85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656F6"/>
    <w:multiLevelType w:val="hybridMultilevel"/>
    <w:tmpl w:val="440AA44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504B91"/>
    <w:multiLevelType w:val="hybridMultilevel"/>
    <w:tmpl w:val="C388D6F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155085"/>
    <w:multiLevelType w:val="hybridMultilevel"/>
    <w:tmpl w:val="943C4F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6380D"/>
    <w:multiLevelType w:val="hybridMultilevel"/>
    <w:tmpl w:val="EE42E05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3E7B37"/>
    <w:multiLevelType w:val="hybridMultilevel"/>
    <w:tmpl w:val="91F269C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24220E"/>
    <w:multiLevelType w:val="hybridMultilevel"/>
    <w:tmpl w:val="38AA3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DC7E02"/>
    <w:multiLevelType w:val="hybridMultilevel"/>
    <w:tmpl w:val="F3605C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825096"/>
    <w:multiLevelType w:val="hybridMultilevel"/>
    <w:tmpl w:val="A81CC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C528F"/>
    <w:multiLevelType w:val="hybridMultilevel"/>
    <w:tmpl w:val="8E0E411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D2F50"/>
    <w:multiLevelType w:val="hybridMultilevel"/>
    <w:tmpl w:val="75F6D39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2D1BD9"/>
    <w:multiLevelType w:val="hybridMultilevel"/>
    <w:tmpl w:val="A17EEC9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0A2334"/>
    <w:multiLevelType w:val="hybridMultilevel"/>
    <w:tmpl w:val="FAD0A80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263A26"/>
    <w:multiLevelType w:val="hybridMultilevel"/>
    <w:tmpl w:val="FF16A45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B9A65AE"/>
    <w:multiLevelType w:val="hybridMultilevel"/>
    <w:tmpl w:val="2876BF2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173060"/>
    <w:multiLevelType w:val="hybridMultilevel"/>
    <w:tmpl w:val="9C4C9D5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8F25528"/>
    <w:multiLevelType w:val="hybridMultilevel"/>
    <w:tmpl w:val="58AE66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6F2CB6"/>
    <w:multiLevelType w:val="hybridMultilevel"/>
    <w:tmpl w:val="F7226A72"/>
    <w:lvl w:ilvl="0" w:tplc="EDF6B1AC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7E3B81"/>
    <w:multiLevelType w:val="hybridMultilevel"/>
    <w:tmpl w:val="F7E0D6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7"/>
  </w:num>
  <w:num w:numId="4">
    <w:abstractNumId w:val="3"/>
  </w:num>
  <w:num w:numId="5">
    <w:abstractNumId w:val="10"/>
  </w:num>
  <w:num w:numId="6">
    <w:abstractNumId w:val="18"/>
  </w:num>
  <w:num w:numId="7">
    <w:abstractNumId w:val="9"/>
  </w:num>
  <w:num w:numId="8">
    <w:abstractNumId w:val="8"/>
  </w:num>
  <w:num w:numId="9">
    <w:abstractNumId w:val="17"/>
  </w:num>
  <w:num w:numId="10">
    <w:abstractNumId w:val="16"/>
  </w:num>
  <w:num w:numId="11">
    <w:abstractNumId w:val="19"/>
  </w:num>
  <w:num w:numId="12">
    <w:abstractNumId w:val="0"/>
  </w:num>
  <w:num w:numId="13">
    <w:abstractNumId w:val="4"/>
  </w:num>
  <w:num w:numId="14">
    <w:abstractNumId w:val="15"/>
  </w:num>
  <w:num w:numId="15">
    <w:abstractNumId w:val="1"/>
  </w:num>
  <w:num w:numId="16">
    <w:abstractNumId w:val="12"/>
  </w:num>
  <w:num w:numId="17">
    <w:abstractNumId w:val="11"/>
  </w:num>
  <w:num w:numId="18">
    <w:abstractNumId w:val="5"/>
  </w:num>
  <w:num w:numId="19">
    <w:abstractNumId w:val="13"/>
  </w:num>
  <w:num w:numId="20">
    <w:abstractNumId w:val="2"/>
  </w:num>
  <w:num w:numId="21">
    <w:abstractNumId w:val="0"/>
  </w:num>
  <w:num w:numId="22">
    <w:abstractNumId w:val="16"/>
  </w:num>
  <w:num w:numId="23">
    <w:abstractNumId w:val="19"/>
  </w:num>
  <w:num w:numId="24">
    <w:abstractNumId w:val="1"/>
  </w:num>
  <w:num w:numId="25">
    <w:abstractNumId w:val="4"/>
  </w:num>
  <w:num w:numId="26">
    <w:abstractNumId w:val="12"/>
  </w:num>
  <w:num w:numId="27">
    <w:abstractNumId w:val="11"/>
  </w:num>
  <w:num w:numId="28">
    <w:abstractNumId w:val="5"/>
  </w:num>
  <w:num w:numId="29">
    <w:abstractNumId w:val="13"/>
  </w:num>
  <w:num w:numId="30">
    <w:abstractNumId w:val="2"/>
  </w:num>
  <w:num w:numId="31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1D"/>
    <w:rsid w:val="000031D1"/>
    <w:rsid w:val="00004FBE"/>
    <w:rsid w:val="000059AA"/>
    <w:rsid w:val="000061EB"/>
    <w:rsid w:val="000110DE"/>
    <w:rsid w:val="00017BE3"/>
    <w:rsid w:val="0002283A"/>
    <w:rsid w:val="00022D6A"/>
    <w:rsid w:val="00023EC1"/>
    <w:rsid w:val="00034AA8"/>
    <w:rsid w:val="00036066"/>
    <w:rsid w:val="00036699"/>
    <w:rsid w:val="00037E73"/>
    <w:rsid w:val="000416BD"/>
    <w:rsid w:val="00041D97"/>
    <w:rsid w:val="0004491D"/>
    <w:rsid w:val="000455CD"/>
    <w:rsid w:val="000472A5"/>
    <w:rsid w:val="00051270"/>
    <w:rsid w:val="00055C17"/>
    <w:rsid w:val="00056717"/>
    <w:rsid w:val="00064382"/>
    <w:rsid w:val="00072AC3"/>
    <w:rsid w:val="000740C0"/>
    <w:rsid w:val="00084455"/>
    <w:rsid w:val="000A5B56"/>
    <w:rsid w:val="000B122D"/>
    <w:rsid w:val="000B467B"/>
    <w:rsid w:val="000C01ED"/>
    <w:rsid w:val="000C1BB7"/>
    <w:rsid w:val="000C34DD"/>
    <w:rsid w:val="000D0FC2"/>
    <w:rsid w:val="000D11A3"/>
    <w:rsid w:val="000D20BC"/>
    <w:rsid w:val="000D2F45"/>
    <w:rsid w:val="000D4623"/>
    <w:rsid w:val="000D4759"/>
    <w:rsid w:val="000D7224"/>
    <w:rsid w:val="000E063B"/>
    <w:rsid w:val="000E1F76"/>
    <w:rsid w:val="000E3941"/>
    <w:rsid w:val="000E3F0F"/>
    <w:rsid w:val="000E7DAB"/>
    <w:rsid w:val="000F06DC"/>
    <w:rsid w:val="00103433"/>
    <w:rsid w:val="0010714F"/>
    <w:rsid w:val="00112521"/>
    <w:rsid w:val="00114F28"/>
    <w:rsid w:val="0011616C"/>
    <w:rsid w:val="00120C44"/>
    <w:rsid w:val="00123017"/>
    <w:rsid w:val="00124B78"/>
    <w:rsid w:val="001254EB"/>
    <w:rsid w:val="00135AF8"/>
    <w:rsid w:val="00135E58"/>
    <w:rsid w:val="0013707B"/>
    <w:rsid w:val="00137C98"/>
    <w:rsid w:val="00145A1C"/>
    <w:rsid w:val="00150BBB"/>
    <w:rsid w:val="00152E09"/>
    <w:rsid w:val="00154F7C"/>
    <w:rsid w:val="00165A25"/>
    <w:rsid w:val="00166AF4"/>
    <w:rsid w:val="00167BCE"/>
    <w:rsid w:val="0017367B"/>
    <w:rsid w:val="001737CA"/>
    <w:rsid w:val="00182B7D"/>
    <w:rsid w:val="001840EA"/>
    <w:rsid w:val="00185673"/>
    <w:rsid w:val="001916EB"/>
    <w:rsid w:val="00192E7B"/>
    <w:rsid w:val="00193338"/>
    <w:rsid w:val="0019658B"/>
    <w:rsid w:val="00197D94"/>
    <w:rsid w:val="001A03DD"/>
    <w:rsid w:val="001A10B0"/>
    <w:rsid w:val="001A1A2E"/>
    <w:rsid w:val="001A7E5F"/>
    <w:rsid w:val="001B06B4"/>
    <w:rsid w:val="001B2FB6"/>
    <w:rsid w:val="001C1104"/>
    <w:rsid w:val="001C331C"/>
    <w:rsid w:val="001C5EC0"/>
    <w:rsid w:val="001D0927"/>
    <w:rsid w:val="001D0EFB"/>
    <w:rsid w:val="001D3E20"/>
    <w:rsid w:val="001E0EDA"/>
    <w:rsid w:val="001E4DDB"/>
    <w:rsid w:val="001F04D9"/>
    <w:rsid w:val="001F34E7"/>
    <w:rsid w:val="001F4421"/>
    <w:rsid w:val="00200241"/>
    <w:rsid w:val="00203E59"/>
    <w:rsid w:val="00212B21"/>
    <w:rsid w:val="00215F05"/>
    <w:rsid w:val="0021606A"/>
    <w:rsid w:val="00221F89"/>
    <w:rsid w:val="002233C4"/>
    <w:rsid w:val="00224E8F"/>
    <w:rsid w:val="00230D85"/>
    <w:rsid w:val="00232A49"/>
    <w:rsid w:val="00233C93"/>
    <w:rsid w:val="00234639"/>
    <w:rsid w:val="002413EE"/>
    <w:rsid w:val="00247433"/>
    <w:rsid w:val="00250BEF"/>
    <w:rsid w:val="00251A48"/>
    <w:rsid w:val="002521E3"/>
    <w:rsid w:val="002556D3"/>
    <w:rsid w:val="00255A66"/>
    <w:rsid w:val="00256F7A"/>
    <w:rsid w:val="00265CF9"/>
    <w:rsid w:val="00273EC6"/>
    <w:rsid w:val="002767C5"/>
    <w:rsid w:val="00276F71"/>
    <w:rsid w:val="00285585"/>
    <w:rsid w:val="0028568A"/>
    <w:rsid w:val="00292EAB"/>
    <w:rsid w:val="002931C0"/>
    <w:rsid w:val="002A1267"/>
    <w:rsid w:val="002A51D4"/>
    <w:rsid w:val="002A6E07"/>
    <w:rsid w:val="002A74AE"/>
    <w:rsid w:val="002B0554"/>
    <w:rsid w:val="002B33F2"/>
    <w:rsid w:val="002B5986"/>
    <w:rsid w:val="002B62B3"/>
    <w:rsid w:val="002C0B2D"/>
    <w:rsid w:val="002C4232"/>
    <w:rsid w:val="002D387A"/>
    <w:rsid w:val="002E2470"/>
    <w:rsid w:val="002E5D14"/>
    <w:rsid w:val="002E65FA"/>
    <w:rsid w:val="002F3357"/>
    <w:rsid w:val="002F4E8E"/>
    <w:rsid w:val="00310687"/>
    <w:rsid w:val="003112CB"/>
    <w:rsid w:val="00314CB5"/>
    <w:rsid w:val="00320F58"/>
    <w:rsid w:val="003215E5"/>
    <w:rsid w:val="00323BF3"/>
    <w:rsid w:val="00327B38"/>
    <w:rsid w:val="003332E3"/>
    <w:rsid w:val="00335CF2"/>
    <w:rsid w:val="0033793A"/>
    <w:rsid w:val="00345D9C"/>
    <w:rsid w:val="003561FB"/>
    <w:rsid w:val="00356932"/>
    <w:rsid w:val="00362A5F"/>
    <w:rsid w:val="003638A4"/>
    <w:rsid w:val="00364045"/>
    <w:rsid w:val="00364CE9"/>
    <w:rsid w:val="003712B6"/>
    <w:rsid w:val="00373FBA"/>
    <w:rsid w:val="00375C13"/>
    <w:rsid w:val="00376377"/>
    <w:rsid w:val="00382799"/>
    <w:rsid w:val="00382A31"/>
    <w:rsid w:val="00383607"/>
    <w:rsid w:val="0038532A"/>
    <w:rsid w:val="00391700"/>
    <w:rsid w:val="00393532"/>
    <w:rsid w:val="003A2B1F"/>
    <w:rsid w:val="003A585D"/>
    <w:rsid w:val="003A6879"/>
    <w:rsid w:val="003A6B67"/>
    <w:rsid w:val="003A6E8B"/>
    <w:rsid w:val="003B41CF"/>
    <w:rsid w:val="003C472B"/>
    <w:rsid w:val="003D5A6B"/>
    <w:rsid w:val="003E21B8"/>
    <w:rsid w:val="003F44D5"/>
    <w:rsid w:val="003F6EB1"/>
    <w:rsid w:val="00400CC0"/>
    <w:rsid w:val="004020DF"/>
    <w:rsid w:val="00407C02"/>
    <w:rsid w:val="0041092F"/>
    <w:rsid w:val="00411633"/>
    <w:rsid w:val="00415C27"/>
    <w:rsid w:val="00420AEC"/>
    <w:rsid w:val="0043250D"/>
    <w:rsid w:val="00443200"/>
    <w:rsid w:val="00446482"/>
    <w:rsid w:val="004714E9"/>
    <w:rsid w:val="00474759"/>
    <w:rsid w:val="004754C5"/>
    <w:rsid w:val="00476416"/>
    <w:rsid w:val="004832F7"/>
    <w:rsid w:val="004856B1"/>
    <w:rsid w:val="00490A80"/>
    <w:rsid w:val="0049549B"/>
    <w:rsid w:val="004967B9"/>
    <w:rsid w:val="0049791E"/>
    <w:rsid w:val="004B0AF0"/>
    <w:rsid w:val="004B774F"/>
    <w:rsid w:val="004C62D1"/>
    <w:rsid w:val="004C6429"/>
    <w:rsid w:val="004D30E7"/>
    <w:rsid w:val="004D38B1"/>
    <w:rsid w:val="004D6730"/>
    <w:rsid w:val="004D7FD7"/>
    <w:rsid w:val="004E156A"/>
    <w:rsid w:val="004E1A3D"/>
    <w:rsid w:val="004E28A0"/>
    <w:rsid w:val="004E3094"/>
    <w:rsid w:val="004E48C4"/>
    <w:rsid w:val="004E5F5A"/>
    <w:rsid w:val="004E6B6B"/>
    <w:rsid w:val="004E72E4"/>
    <w:rsid w:val="004E7ED9"/>
    <w:rsid w:val="004F09CD"/>
    <w:rsid w:val="004F1356"/>
    <w:rsid w:val="004F4F2C"/>
    <w:rsid w:val="005005A4"/>
    <w:rsid w:val="005030C4"/>
    <w:rsid w:val="00516A77"/>
    <w:rsid w:val="0052130E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1A5D"/>
    <w:rsid w:val="0055248B"/>
    <w:rsid w:val="00554800"/>
    <w:rsid w:val="00562259"/>
    <w:rsid w:val="005622EA"/>
    <w:rsid w:val="00562982"/>
    <w:rsid w:val="0056466C"/>
    <w:rsid w:val="005657E4"/>
    <w:rsid w:val="005660BD"/>
    <w:rsid w:val="00570F42"/>
    <w:rsid w:val="00572ADC"/>
    <w:rsid w:val="00594B8D"/>
    <w:rsid w:val="00595D72"/>
    <w:rsid w:val="00596958"/>
    <w:rsid w:val="005A3B0B"/>
    <w:rsid w:val="005A5B05"/>
    <w:rsid w:val="005B319E"/>
    <w:rsid w:val="005C6A99"/>
    <w:rsid w:val="005C6CF6"/>
    <w:rsid w:val="005D1070"/>
    <w:rsid w:val="005D1F0C"/>
    <w:rsid w:val="005D367E"/>
    <w:rsid w:val="005D43AF"/>
    <w:rsid w:val="005D579A"/>
    <w:rsid w:val="005D5EE6"/>
    <w:rsid w:val="005E0311"/>
    <w:rsid w:val="005E1910"/>
    <w:rsid w:val="005E431A"/>
    <w:rsid w:val="005E4835"/>
    <w:rsid w:val="005E5238"/>
    <w:rsid w:val="005E6CAA"/>
    <w:rsid w:val="005F3960"/>
    <w:rsid w:val="005F4CA8"/>
    <w:rsid w:val="005F5A1C"/>
    <w:rsid w:val="00600BF7"/>
    <w:rsid w:val="006033FD"/>
    <w:rsid w:val="00615B65"/>
    <w:rsid w:val="006168B5"/>
    <w:rsid w:val="006216B2"/>
    <w:rsid w:val="00631F7C"/>
    <w:rsid w:val="00633542"/>
    <w:rsid w:val="00640DBE"/>
    <w:rsid w:val="00641EA9"/>
    <w:rsid w:val="00650E42"/>
    <w:rsid w:val="0065476E"/>
    <w:rsid w:val="00656BA0"/>
    <w:rsid w:val="00660757"/>
    <w:rsid w:val="00664078"/>
    <w:rsid w:val="00664493"/>
    <w:rsid w:val="006708D2"/>
    <w:rsid w:val="006745FB"/>
    <w:rsid w:val="00680B0A"/>
    <w:rsid w:val="0068177B"/>
    <w:rsid w:val="006840D3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C0C96"/>
    <w:rsid w:val="006C261A"/>
    <w:rsid w:val="006D0F55"/>
    <w:rsid w:val="006D0FE1"/>
    <w:rsid w:val="006D3916"/>
    <w:rsid w:val="006D4128"/>
    <w:rsid w:val="006D6323"/>
    <w:rsid w:val="006E28E0"/>
    <w:rsid w:val="006E42D6"/>
    <w:rsid w:val="006E7299"/>
    <w:rsid w:val="006E7D7C"/>
    <w:rsid w:val="006F28A0"/>
    <w:rsid w:val="006F5BF6"/>
    <w:rsid w:val="00701586"/>
    <w:rsid w:val="00703E20"/>
    <w:rsid w:val="0070595A"/>
    <w:rsid w:val="0071181C"/>
    <w:rsid w:val="00712F90"/>
    <w:rsid w:val="007231B2"/>
    <w:rsid w:val="007305D0"/>
    <w:rsid w:val="00730872"/>
    <w:rsid w:val="00731F96"/>
    <w:rsid w:val="00740436"/>
    <w:rsid w:val="00740DE6"/>
    <w:rsid w:val="007412D2"/>
    <w:rsid w:val="0074538C"/>
    <w:rsid w:val="00751E2E"/>
    <w:rsid w:val="0076250F"/>
    <w:rsid w:val="007650C1"/>
    <w:rsid w:val="00765182"/>
    <w:rsid w:val="0076559A"/>
    <w:rsid w:val="00766E26"/>
    <w:rsid w:val="00773326"/>
    <w:rsid w:val="00773C88"/>
    <w:rsid w:val="00783BC3"/>
    <w:rsid w:val="00783C34"/>
    <w:rsid w:val="00786362"/>
    <w:rsid w:val="0078737A"/>
    <w:rsid w:val="007900F6"/>
    <w:rsid w:val="00791DAA"/>
    <w:rsid w:val="007928C2"/>
    <w:rsid w:val="00793C18"/>
    <w:rsid w:val="007A3DD8"/>
    <w:rsid w:val="007A6494"/>
    <w:rsid w:val="007A7488"/>
    <w:rsid w:val="007B0036"/>
    <w:rsid w:val="007B27D6"/>
    <w:rsid w:val="007B767C"/>
    <w:rsid w:val="007C08BB"/>
    <w:rsid w:val="007C78CC"/>
    <w:rsid w:val="007C7B1C"/>
    <w:rsid w:val="007D798E"/>
    <w:rsid w:val="007D7CBB"/>
    <w:rsid w:val="007E21A1"/>
    <w:rsid w:val="007E38DF"/>
    <w:rsid w:val="007E3EA5"/>
    <w:rsid w:val="007F1781"/>
    <w:rsid w:val="007F6EF9"/>
    <w:rsid w:val="007F6F86"/>
    <w:rsid w:val="007F7B07"/>
    <w:rsid w:val="007F7ED4"/>
    <w:rsid w:val="008028F4"/>
    <w:rsid w:val="00803DB6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1246"/>
    <w:rsid w:val="0084272D"/>
    <w:rsid w:val="0084519A"/>
    <w:rsid w:val="008455CC"/>
    <w:rsid w:val="00846A6D"/>
    <w:rsid w:val="008471B3"/>
    <w:rsid w:val="008476E9"/>
    <w:rsid w:val="00847C83"/>
    <w:rsid w:val="008534B3"/>
    <w:rsid w:val="0085606B"/>
    <w:rsid w:val="00860348"/>
    <w:rsid w:val="0086105A"/>
    <w:rsid w:val="008612CD"/>
    <w:rsid w:val="00864002"/>
    <w:rsid w:val="008711D2"/>
    <w:rsid w:val="00873122"/>
    <w:rsid w:val="00873E8C"/>
    <w:rsid w:val="008747B7"/>
    <w:rsid w:val="0087550F"/>
    <w:rsid w:val="00890EBA"/>
    <w:rsid w:val="00891603"/>
    <w:rsid w:val="008975E5"/>
    <w:rsid w:val="008A04E1"/>
    <w:rsid w:val="008A1029"/>
    <w:rsid w:val="008A780E"/>
    <w:rsid w:val="008B15C8"/>
    <w:rsid w:val="008B247A"/>
    <w:rsid w:val="008B27ED"/>
    <w:rsid w:val="008B5438"/>
    <w:rsid w:val="008D22E1"/>
    <w:rsid w:val="008E1842"/>
    <w:rsid w:val="008E3164"/>
    <w:rsid w:val="008E5831"/>
    <w:rsid w:val="008E77C6"/>
    <w:rsid w:val="008F4A3A"/>
    <w:rsid w:val="008F4BE7"/>
    <w:rsid w:val="008F77B0"/>
    <w:rsid w:val="009024D9"/>
    <w:rsid w:val="00904F81"/>
    <w:rsid w:val="009102C8"/>
    <w:rsid w:val="009113F7"/>
    <w:rsid w:val="00911B1A"/>
    <w:rsid w:val="0092057C"/>
    <w:rsid w:val="00920A90"/>
    <w:rsid w:val="00922C4F"/>
    <w:rsid w:val="00923049"/>
    <w:rsid w:val="009327DD"/>
    <w:rsid w:val="00941F2D"/>
    <w:rsid w:val="0094439B"/>
    <w:rsid w:val="00944499"/>
    <w:rsid w:val="009513BF"/>
    <w:rsid w:val="00954F41"/>
    <w:rsid w:val="00967E9A"/>
    <w:rsid w:val="00977797"/>
    <w:rsid w:val="00981890"/>
    <w:rsid w:val="00981A10"/>
    <w:rsid w:val="009910B3"/>
    <w:rsid w:val="0099166D"/>
    <w:rsid w:val="0099425F"/>
    <w:rsid w:val="00996465"/>
    <w:rsid w:val="00996EAD"/>
    <w:rsid w:val="0099767C"/>
    <w:rsid w:val="009A042C"/>
    <w:rsid w:val="009A06B1"/>
    <w:rsid w:val="009B28E7"/>
    <w:rsid w:val="009B65F7"/>
    <w:rsid w:val="009C3417"/>
    <w:rsid w:val="009C37CC"/>
    <w:rsid w:val="009C45C6"/>
    <w:rsid w:val="009C4D0D"/>
    <w:rsid w:val="009C65A4"/>
    <w:rsid w:val="009C7B44"/>
    <w:rsid w:val="009D00E6"/>
    <w:rsid w:val="009D1A31"/>
    <w:rsid w:val="009D59A1"/>
    <w:rsid w:val="009D610C"/>
    <w:rsid w:val="009D66A5"/>
    <w:rsid w:val="009E2723"/>
    <w:rsid w:val="009E6434"/>
    <w:rsid w:val="009E6FCF"/>
    <w:rsid w:val="009E7B45"/>
    <w:rsid w:val="009F2096"/>
    <w:rsid w:val="009F64B8"/>
    <w:rsid w:val="009F6859"/>
    <w:rsid w:val="009F72B3"/>
    <w:rsid w:val="00A03B5B"/>
    <w:rsid w:val="00A06447"/>
    <w:rsid w:val="00A10A16"/>
    <w:rsid w:val="00A1725D"/>
    <w:rsid w:val="00A25F91"/>
    <w:rsid w:val="00A271AA"/>
    <w:rsid w:val="00A32106"/>
    <w:rsid w:val="00A345C4"/>
    <w:rsid w:val="00A351F7"/>
    <w:rsid w:val="00A441D9"/>
    <w:rsid w:val="00A452BD"/>
    <w:rsid w:val="00A519D7"/>
    <w:rsid w:val="00A54116"/>
    <w:rsid w:val="00A5466C"/>
    <w:rsid w:val="00A66156"/>
    <w:rsid w:val="00A701CE"/>
    <w:rsid w:val="00A71175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E3F9B"/>
    <w:rsid w:val="00AF0099"/>
    <w:rsid w:val="00AF5618"/>
    <w:rsid w:val="00B03178"/>
    <w:rsid w:val="00B03A43"/>
    <w:rsid w:val="00B06340"/>
    <w:rsid w:val="00B06964"/>
    <w:rsid w:val="00B10ED8"/>
    <w:rsid w:val="00B118CB"/>
    <w:rsid w:val="00B12406"/>
    <w:rsid w:val="00B20A15"/>
    <w:rsid w:val="00B2367A"/>
    <w:rsid w:val="00B3181E"/>
    <w:rsid w:val="00B31DA0"/>
    <w:rsid w:val="00B32116"/>
    <w:rsid w:val="00B41933"/>
    <w:rsid w:val="00B46EA5"/>
    <w:rsid w:val="00B53907"/>
    <w:rsid w:val="00B562C0"/>
    <w:rsid w:val="00B56F0C"/>
    <w:rsid w:val="00B61422"/>
    <w:rsid w:val="00B739D4"/>
    <w:rsid w:val="00B74CED"/>
    <w:rsid w:val="00B7767D"/>
    <w:rsid w:val="00B77C8F"/>
    <w:rsid w:val="00B86352"/>
    <w:rsid w:val="00B90F59"/>
    <w:rsid w:val="00B91CE0"/>
    <w:rsid w:val="00B9270A"/>
    <w:rsid w:val="00B95E1D"/>
    <w:rsid w:val="00BA1163"/>
    <w:rsid w:val="00BA1D1F"/>
    <w:rsid w:val="00BA2BE1"/>
    <w:rsid w:val="00BA2C92"/>
    <w:rsid w:val="00BA4F98"/>
    <w:rsid w:val="00BB121F"/>
    <w:rsid w:val="00BB3161"/>
    <w:rsid w:val="00BC244C"/>
    <w:rsid w:val="00BC48D0"/>
    <w:rsid w:val="00BC4B21"/>
    <w:rsid w:val="00BC5072"/>
    <w:rsid w:val="00BC5BFA"/>
    <w:rsid w:val="00BC5E8C"/>
    <w:rsid w:val="00BC60DF"/>
    <w:rsid w:val="00BD24A8"/>
    <w:rsid w:val="00BD2593"/>
    <w:rsid w:val="00BD6DE8"/>
    <w:rsid w:val="00BD787C"/>
    <w:rsid w:val="00BE4A94"/>
    <w:rsid w:val="00BF5CB6"/>
    <w:rsid w:val="00BF618C"/>
    <w:rsid w:val="00C04147"/>
    <w:rsid w:val="00C0442E"/>
    <w:rsid w:val="00C07830"/>
    <w:rsid w:val="00C11F7C"/>
    <w:rsid w:val="00C123B4"/>
    <w:rsid w:val="00C22A29"/>
    <w:rsid w:val="00C22AE7"/>
    <w:rsid w:val="00C256E0"/>
    <w:rsid w:val="00C27241"/>
    <w:rsid w:val="00C363FB"/>
    <w:rsid w:val="00C41407"/>
    <w:rsid w:val="00C4280C"/>
    <w:rsid w:val="00C4418D"/>
    <w:rsid w:val="00C44E92"/>
    <w:rsid w:val="00C54215"/>
    <w:rsid w:val="00C57E6A"/>
    <w:rsid w:val="00C61E81"/>
    <w:rsid w:val="00C773B3"/>
    <w:rsid w:val="00C77D29"/>
    <w:rsid w:val="00C862ED"/>
    <w:rsid w:val="00C927EB"/>
    <w:rsid w:val="00CA0598"/>
    <w:rsid w:val="00CA4753"/>
    <w:rsid w:val="00CA55BC"/>
    <w:rsid w:val="00CB4343"/>
    <w:rsid w:val="00CB6B3F"/>
    <w:rsid w:val="00CB6EA0"/>
    <w:rsid w:val="00CC517E"/>
    <w:rsid w:val="00CD19C9"/>
    <w:rsid w:val="00CD455C"/>
    <w:rsid w:val="00CD747D"/>
    <w:rsid w:val="00CE10F0"/>
    <w:rsid w:val="00CE1938"/>
    <w:rsid w:val="00CE5E70"/>
    <w:rsid w:val="00CF079C"/>
    <w:rsid w:val="00CF6350"/>
    <w:rsid w:val="00CF70A6"/>
    <w:rsid w:val="00D03D1C"/>
    <w:rsid w:val="00D1558F"/>
    <w:rsid w:val="00D21CD8"/>
    <w:rsid w:val="00D21FE3"/>
    <w:rsid w:val="00D2614D"/>
    <w:rsid w:val="00D3221D"/>
    <w:rsid w:val="00D32DAD"/>
    <w:rsid w:val="00D42478"/>
    <w:rsid w:val="00D42F7B"/>
    <w:rsid w:val="00D4437D"/>
    <w:rsid w:val="00D444AF"/>
    <w:rsid w:val="00D46644"/>
    <w:rsid w:val="00D47C4C"/>
    <w:rsid w:val="00D51D04"/>
    <w:rsid w:val="00D53F26"/>
    <w:rsid w:val="00D57011"/>
    <w:rsid w:val="00D57446"/>
    <w:rsid w:val="00D57A3E"/>
    <w:rsid w:val="00D77908"/>
    <w:rsid w:val="00D80AF5"/>
    <w:rsid w:val="00D90280"/>
    <w:rsid w:val="00D94398"/>
    <w:rsid w:val="00DA2BAD"/>
    <w:rsid w:val="00DA44B0"/>
    <w:rsid w:val="00DA4748"/>
    <w:rsid w:val="00DA62A3"/>
    <w:rsid w:val="00DB0CBA"/>
    <w:rsid w:val="00DB1598"/>
    <w:rsid w:val="00DB6A6C"/>
    <w:rsid w:val="00DB71D3"/>
    <w:rsid w:val="00DC0E9E"/>
    <w:rsid w:val="00DC537D"/>
    <w:rsid w:val="00DC7239"/>
    <w:rsid w:val="00DD0E41"/>
    <w:rsid w:val="00DD1F6E"/>
    <w:rsid w:val="00DD3758"/>
    <w:rsid w:val="00DE2CFD"/>
    <w:rsid w:val="00DF1473"/>
    <w:rsid w:val="00DF394C"/>
    <w:rsid w:val="00DF5AAB"/>
    <w:rsid w:val="00E12B88"/>
    <w:rsid w:val="00E14741"/>
    <w:rsid w:val="00E2020C"/>
    <w:rsid w:val="00E20A6C"/>
    <w:rsid w:val="00E24C7A"/>
    <w:rsid w:val="00E27666"/>
    <w:rsid w:val="00E303DE"/>
    <w:rsid w:val="00E31FED"/>
    <w:rsid w:val="00E42C87"/>
    <w:rsid w:val="00E452FA"/>
    <w:rsid w:val="00E522E3"/>
    <w:rsid w:val="00E52CC4"/>
    <w:rsid w:val="00E54126"/>
    <w:rsid w:val="00E55270"/>
    <w:rsid w:val="00E57D29"/>
    <w:rsid w:val="00E603F4"/>
    <w:rsid w:val="00E67079"/>
    <w:rsid w:val="00E6734A"/>
    <w:rsid w:val="00E67900"/>
    <w:rsid w:val="00E6799B"/>
    <w:rsid w:val="00E8209B"/>
    <w:rsid w:val="00E93FAF"/>
    <w:rsid w:val="00E94A45"/>
    <w:rsid w:val="00E94CBF"/>
    <w:rsid w:val="00E972E5"/>
    <w:rsid w:val="00EA4EE9"/>
    <w:rsid w:val="00EA57B7"/>
    <w:rsid w:val="00EB1ABA"/>
    <w:rsid w:val="00EB2E07"/>
    <w:rsid w:val="00EC0E01"/>
    <w:rsid w:val="00EC1FAD"/>
    <w:rsid w:val="00EC3BF6"/>
    <w:rsid w:val="00EC4193"/>
    <w:rsid w:val="00ED12D1"/>
    <w:rsid w:val="00ED23DC"/>
    <w:rsid w:val="00ED52AE"/>
    <w:rsid w:val="00ED7180"/>
    <w:rsid w:val="00EE0AAB"/>
    <w:rsid w:val="00EE3E54"/>
    <w:rsid w:val="00EF172E"/>
    <w:rsid w:val="00EF26FA"/>
    <w:rsid w:val="00EF33CC"/>
    <w:rsid w:val="00EF46B9"/>
    <w:rsid w:val="00EF4DBE"/>
    <w:rsid w:val="00EF63D4"/>
    <w:rsid w:val="00EF7DAA"/>
    <w:rsid w:val="00F0242B"/>
    <w:rsid w:val="00F04070"/>
    <w:rsid w:val="00F11592"/>
    <w:rsid w:val="00F117F4"/>
    <w:rsid w:val="00F16B5C"/>
    <w:rsid w:val="00F3473A"/>
    <w:rsid w:val="00F40F26"/>
    <w:rsid w:val="00F41F27"/>
    <w:rsid w:val="00F56B7F"/>
    <w:rsid w:val="00F61534"/>
    <w:rsid w:val="00F72EB4"/>
    <w:rsid w:val="00F73976"/>
    <w:rsid w:val="00F76E0F"/>
    <w:rsid w:val="00F81B34"/>
    <w:rsid w:val="00F838D5"/>
    <w:rsid w:val="00F90C36"/>
    <w:rsid w:val="00F92ABB"/>
    <w:rsid w:val="00F92E8C"/>
    <w:rsid w:val="00F942F3"/>
    <w:rsid w:val="00F94835"/>
    <w:rsid w:val="00FB244E"/>
    <w:rsid w:val="00FD60B8"/>
    <w:rsid w:val="00FE1C7F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,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4FBE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4FBE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ar"/>
    <w:qFormat/>
    <w:rsid w:val="00004FBE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4FBE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4FBE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4FBE"/>
    <w:pPr>
      <w:tabs>
        <w:tab w:val="num" w:pos="6480"/>
      </w:tabs>
      <w:spacing w:before="240" w:after="60"/>
      <w:ind w:left="6480" w:hanging="720"/>
      <w:outlineLvl w:val="8"/>
    </w:pPr>
    <w:rPr>
      <w:rFonts w:ascii="Calibri Light" w:hAnsi="Calibri Light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  <w:style w:type="paragraph" w:customStyle="1" w:styleId="ecmsonormal">
    <w:name w:val="ec_msonormal"/>
    <w:basedOn w:val="Normal"/>
    <w:rsid w:val="00A1725D"/>
    <w:pPr>
      <w:spacing w:before="100" w:beforeAutospacing="1" w:after="100" w:afterAutospacing="1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51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51D04"/>
    <w:rPr>
      <w:rFonts w:ascii="Courier New" w:eastAsia="Times New Roman" w:hAnsi="Courier New" w:cs="Courier New"/>
      <w:lang w:val="en-US" w:eastAsia="en-US"/>
    </w:rPr>
  </w:style>
  <w:style w:type="character" w:customStyle="1" w:styleId="y2iqfc">
    <w:name w:val="y2iqfc"/>
    <w:rsid w:val="00D51D04"/>
  </w:style>
  <w:style w:type="numbering" w:customStyle="1" w:styleId="Sinlista1">
    <w:name w:val="Sin lista1"/>
    <w:next w:val="Sinlista"/>
    <w:uiPriority w:val="99"/>
    <w:semiHidden/>
    <w:unhideWhenUsed/>
    <w:rsid w:val="00185673"/>
  </w:style>
  <w:style w:type="paragraph" w:customStyle="1" w:styleId="msonormal0">
    <w:name w:val="msonormal"/>
    <w:basedOn w:val="Normal"/>
    <w:rsid w:val="00A06447"/>
    <w:pPr>
      <w:spacing w:before="100" w:beforeAutospacing="1" w:after="100" w:afterAutospacing="1"/>
    </w:pPr>
    <w:rPr>
      <w:lang w:val="es-PE" w:eastAsia="es-PE"/>
    </w:rPr>
  </w:style>
  <w:style w:type="character" w:styleId="nfasis">
    <w:name w:val="Emphasis"/>
    <w:uiPriority w:val="20"/>
    <w:qFormat/>
    <w:rsid w:val="0056466C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4FBE"/>
    <w:rPr>
      <w:rFonts w:eastAsia="Times New Roman"/>
      <w:b/>
      <w:bCs/>
      <w:sz w:val="28"/>
      <w:szCs w:val="28"/>
      <w:lang w:val="en-U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4FBE"/>
    <w:rPr>
      <w:rFonts w:eastAsia="Times New Roman"/>
      <w:b/>
      <w:bCs/>
      <w:i/>
      <w:iCs/>
      <w:sz w:val="26"/>
      <w:szCs w:val="26"/>
      <w:lang w:val="en-US" w:eastAsia="en-US"/>
    </w:rPr>
  </w:style>
  <w:style w:type="character" w:customStyle="1" w:styleId="Ttulo6Car">
    <w:name w:val="Título 6 Car"/>
    <w:basedOn w:val="Fuentedeprrafopredeter"/>
    <w:link w:val="Ttulo6"/>
    <w:rsid w:val="00004FBE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4FBE"/>
    <w:rPr>
      <w:rFonts w:eastAsia="Times New Roman"/>
      <w:sz w:val="24"/>
      <w:szCs w:val="24"/>
      <w:lang w:val="en-U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4FBE"/>
    <w:rPr>
      <w:rFonts w:eastAsia="Times New Roman"/>
      <w:i/>
      <w:iCs/>
      <w:sz w:val="24"/>
      <w:szCs w:val="24"/>
      <w:lang w:val="en-U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4FBE"/>
    <w:rPr>
      <w:rFonts w:ascii="Calibri Light" w:eastAsia="Times New Roman" w:hAnsi="Calibri Light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BB3CF-E5CF-46E0-B35E-E0525057F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 Travel</cp:lastModifiedBy>
  <cp:revision>3</cp:revision>
  <cp:lastPrinted>2025-07-15T22:50:00Z</cp:lastPrinted>
  <dcterms:created xsi:type="dcterms:W3CDTF">2025-12-24T00:19:00Z</dcterms:created>
  <dcterms:modified xsi:type="dcterms:W3CDTF">2026-06-18T16:40:00Z</dcterms:modified>
</cp:coreProperties>
</file>